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92" w:rsidRDefault="003B1492" w:rsidP="003B1492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Муниципальное  бюджетное общеобразовательное  учреждение</w:t>
      </w:r>
    </w:p>
    <w:p w:rsidR="003B1492" w:rsidRDefault="003B1492" w:rsidP="003B149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«Северский лицей» Управления образования ЗАТО Северск</w:t>
      </w:r>
    </w:p>
    <w:p w:rsidR="003B1492" w:rsidRDefault="003B1492" w:rsidP="003B1492">
      <w:pPr>
        <w:spacing w:after="0"/>
      </w:pPr>
    </w:p>
    <w:p w:rsidR="003B1492" w:rsidRPr="003B1492" w:rsidRDefault="003B1492" w:rsidP="00E2016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B1492">
        <w:rPr>
          <w:rFonts w:ascii="Times New Roman" w:hAnsi="Times New Roman" w:cs="Times New Roman"/>
          <w:szCs w:val="20"/>
        </w:rPr>
        <w:t xml:space="preserve">         </w:t>
      </w:r>
      <w:r w:rsidRPr="003B1492">
        <w:rPr>
          <w:rFonts w:ascii="Times New Roman" w:hAnsi="Times New Roman" w:cs="Times New Roman"/>
          <w:sz w:val="24"/>
          <w:szCs w:val="28"/>
        </w:rPr>
        <w:t>«Согласо</w:t>
      </w:r>
      <w:r w:rsidR="00E20169">
        <w:rPr>
          <w:rFonts w:ascii="Times New Roman" w:hAnsi="Times New Roman" w:cs="Times New Roman"/>
          <w:sz w:val="24"/>
          <w:szCs w:val="28"/>
        </w:rPr>
        <w:t>вано»                       «Согласовано</w:t>
      </w:r>
      <w:r w:rsidRPr="003B1492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="00E20169"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3B1492">
        <w:rPr>
          <w:rFonts w:ascii="Times New Roman" w:hAnsi="Times New Roman" w:cs="Times New Roman"/>
          <w:sz w:val="24"/>
          <w:szCs w:val="28"/>
        </w:rPr>
        <w:t xml:space="preserve">              «Утверждаю»                                                               </w:t>
      </w:r>
    </w:p>
    <w:p w:rsidR="003B1492" w:rsidRPr="003B1492" w:rsidRDefault="003B1492" w:rsidP="00E2016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B1492">
        <w:rPr>
          <w:rFonts w:ascii="Times New Roman" w:hAnsi="Times New Roman" w:cs="Times New Roman"/>
          <w:sz w:val="24"/>
          <w:szCs w:val="28"/>
        </w:rPr>
        <w:t xml:space="preserve">Руководитель МО                       </w:t>
      </w:r>
      <w:r w:rsidR="00E20169">
        <w:rPr>
          <w:rFonts w:ascii="Times New Roman" w:hAnsi="Times New Roman" w:cs="Times New Roman"/>
          <w:sz w:val="24"/>
          <w:szCs w:val="28"/>
        </w:rPr>
        <w:t xml:space="preserve">  </w:t>
      </w:r>
      <w:r w:rsidRPr="003B1492">
        <w:rPr>
          <w:rFonts w:ascii="Times New Roman" w:hAnsi="Times New Roman" w:cs="Times New Roman"/>
          <w:sz w:val="24"/>
          <w:szCs w:val="28"/>
        </w:rPr>
        <w:t xml:space="preserve">Заместитель                                                   Директор МБОУ  </w:t>
      </w:r>
    </w:p>
    <w:p w:rsidR="003B1492" w:rsidRPr="003B1492" w:rsidRDefault="003B1492" w:rsidP="00E2016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B1492">
        <w:rPr>
          <w:rFonts w:ascii="Times New Roman" w:hAnsi="Times New Roman" w:cs="Times New Roman"/>
          <w:sz w:val="24"/>
          <w:szCs w:val="28"/>
        </w:rPr>
        <w:t>___</w:t>
      </w:r>
      <w:r w:rsidR="00E20169">
        <w:rPr>
          <w:rFonts w:ascii="Times New Roman" w:hAnsi="Times New Roman" w:cs="Times New Roman"/>
          <w:sz w:val="24"/>
          <w:szCs w:val="28"/>
        </w:rPr>
        <w:t xml:space="preserve">_____ /Атласова О.О./           </w:t>
      </w:r>
      <w:r w:rsidRPr="003B1492">
        <w:rPr>
          <w:rFonts w:ascii="Times New Roman" w:hAnsi="Times New Roman" w:cs="Times New Roman"/>
          <w:sz w:val="24"/>
          <w:szCs w:val="28"/>
        </w:rPr>
        <w:t xml:space="preserve">директора по УВР                                    «Северский лицей»  </w:t>
      </w:r>
    </w:p>
    <w:p w:rsidR="003B1492" w:rsidRPr="003B1492" w:rsidRDefault="003B1492" w:rsidP="00E2016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B1492">
        <w:rPr>
          <w:rFonts w:ascii="Times New Roman" w:hAnsi="Times New Roman" w:cs="Times New Roman"/>
          <w:sz w:val="24"/>
          <w:szCs w:val="28"/>
        </w:rPr>
        <w:t>проток</w:t>
      </w:r>
      <w:r w:rsidR="00E20169">
        <w:rPr>
          <w:rFonts w:ascii="Times New Roman" w:hAnsi="Times New Roman" w:cs="Times New Roman"/>
          <w:sz w:val="24"/>
          <w:szCs w:val="28"/>
        </w:rPr>
        <w:t xml:space="preserve">ол № ____от                </w:t>
      </w:r>
      <w:r w:rsidRPr="003B1492">
        <w:rPr>
          <w:rFonts w:ascii="Times New Roman" w:hAnsi="Times New Roman" w:cs="Times New Roman"/>
          <w:sz w:val="24"/>
          <w:szCs w:val="28"/>
        </w:rPr>
        <w:t xml:space="preserve">МБОУ «Северский лицей»                    ______ /Батраченко Т.В./                                                                                                                     </w:t>
      </w:r>
    </w:p>
    <w:p w:rsidR="003B1492" w:rsidRPr="003B1492" w:rsidRDefault="003B1492" w:rsidP="00E2016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B1492">
        <w:rPr>
          <w:rFonts w:ascii="Times New Roman" w:hAnsi="Times New Roman" w:cs="Times New Roman"/>
          <w:sz w:val="24"/>
          <w:szCs w:val="28"/>
        </w:rPr>
        <w:t>«___</w:t>
      </w:r>
      <w:r w:rsidR="00E20169">
        <w:rPr>
          <w:rFonts w:ascii="Times New Roman" w:hAnsi="Times New Roman" w:cs="Times New Roman"/>
          <w:sz w:val="24"/>
          <w:szCs w:val="28"/>
        </w:rPr>
        <w:t xml:space="preserve">__» _________2013г.   </w:t>
      </w:r>
      <w:r w:rsidRPr="003B1492">
        <w:rPr>
          <w:rFonts w:ascii="Times New Roman" w:hAnsi="Times New Roman" w:cs="Times New Roman"/>
          <w:sz w:val="24"/>
          <w:szCs w:val="28"/>
        </w:rPr>
        <w:t>_______/Брендакова Н.И./                          Приказ № _______ от</w:t>
      </w:r>
    </w:p>
    <w:p w:rsidR="003B1492" w:rsidRPr="003B1492" w:rsidRDefault="003B1492" w:rsidP="00E2016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B1492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="00E20169">
        <w:rPr>
          <w:rFonts w:ascii="Times New Roman" w:hAnsi="Times New Roman" w:cs="Times New Roman"/>
          <w:sz w:val="24"/>
          <w:szCs w:val="28"/>
        </w:rPr>
        <w:t xml:space="preserve">                  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B1492">
        <w:rPr>
          <w:rFonts w:ascii="Times New Roman" w:hAnsi="Times New Roman" w:cs="Times New Roman"/>
          <w:sz w:val="24"/>
          <w:szCs w:val="28"/>
        </w:rPr>
        <w:t xml:space="preserve">«_____» _________2013г.                         «_____» _________2013г.                            </w:t>
      </w:r>
    </w:p>
    <w:p w:rsidR="003B1492" w:rsidRPr="00117460" w:rsidRDefault="003B1492" w:rsidP="003B1492">
      <w:pPr>
        <w:spacing w:after="0"/>
        <w:rPr>
          <w:szCs w:val="28"/>
        </w:rPr>
      </w:pPr>
    </w:p>
    <w:p w:rsidR="003B1492" w:rsidRPr="00117460" w:rsidRDefault="003B1492" w:rsidP="003B1492">
      <w:pPr>
        <w:rPr>
          <w:szCs w:val="28"/>
        </w:rPr>
      </w:pPr>
    </w:p>
    <w:p w:rsidR="003B1492" w:rsidRDefault="003B1492" w:rsidP="003B1492">
      <w:pPr>
        <w:rPr>
          <w:sz w:val="20"/>
          <w:szCs w:val="20"/>
        </w:rPr>
      </w:pPr>
    </w:p>
    <w:p w:rsidR="00665C16" w:rsidRDefault="00665C16" w:rsidP="003B1492">
      <w:pPr>
        <w:rPr>
          <w:sz w:val="20"/>
          <w:szCs w:val="20"/>
        </w:rPr>
      </w:pPr>
    </w:p>
    <w:p w:rsidR="003B1492" w:rsidRPr="003B1492" w:rsidRDefault="003B1492" w:rsidP="003B14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1492">
        <w:rPr>
          <w:rFonts w:ascii="Times New Roman" w:hAnsi="Times New Roman" w:cs="Times New Roman"/>
          <w:b/>
          <w:sz w:val="36"/>
          <w:szCs w:val="36"/>
        </w:rPr>
        <w:t xml:space="preserve">Рабочая программа по внеурочной деятельности  </w:t>
      </w:r>
    </w:p>
    <w:p w:rsidR="003B1492" w:rsidRDefault="003B1492" w:rsidP="003B1492">
      <w:pPr>
        <w:jc w:val="center"/>
        <w:rPr>
          <w:rFonts w:ascii="Times New Roman" w:hAnsi="Times New Roman" w:cs="Times New Roman"/>
          <w:b/>
          <w:sz w:val="48"/>
          <w:szCs w:val="32"/>
        </w:rPr>
      </w:pPr>
      <w:r w:rsidRPr="003B1492">
        <w:rPr>
          <w:rFonts w:ascii="Times New Roman" w:hAnsi="Times New Roman" w:cs="Times New Roman"/>
          <w:b/>
          <w:sz w:val="48"/>
          <w:szCs w:val="32"/>
        </w:rPr>
        <w:t>«</w:t>
      </w:r>
      <w:r w:rsidR="00E20169" w:rsidRPr="00E20169">
        <w:rPr>
          <w:rFonts w:ascii="Times New Roman" w:hAnsi="Times New Roman" w:cs="Times New Roman"/>
          <w:b/>
          <w:color w:val="000000" w:themeColor="text1"/>
          <w:sz w:val="48"/>
          <w:szCs w:val="32"/>
        </w:rPr>
        <w:t>Школа журналистики</w:t>
      </w:r>
      <w:r w:rsidRPr="00E20169">
        <w:rPr>
          <w:rFonts w:ascii="Times New Roman" w:hAnsi="Times New Roman" w:cs="Times New Roman"/>
          <w:b/>
          <w:color w:val="000000" w:themeColor="text1"/>
          <w:sz w:val="48"/>
          <w:szCs w:val="32"/>
        </w:rPr>
        <w:t>»</w:t>
      </w:r>
    </w:p>
    <w:p w:rsidR="003B1492" w:rsidRPr="003B1492" w:rsidRDefault="003B1492" w:rsidP="00E20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Программа объединения “ </w:t>
      </w:r>
      <w:r w:rsidR="00E20169" w:rsidRPr="00E20169">
        <w:rPr>
          <w:rFonts w:ascii="Times New Roman" w:hAnsi="Times New Roman" w:cs="Times New Roman"/>
          <w:color w:val="000000" w:themeColor="text1"/>
          <w:sz w:val="28"/>
          <w:szCs w:val="28"/>
        </w:rPr>
        <w:t>Школа журналистики</w:t>
      </w:r>
      <w:r w:rsidRPr="003B1492">
        <w:rPr>
          <w:rFonts w:ascii="Times New Roman" w:hAnsi="Times New Roman" w:cs="Times New Roman"/>
          <w:sz w:val="28"/>
          <w:szCs w:val="28"/>
        </w:rPr>
        <w:t>” составлена на основе программы “Журналистика в школе” Спириной Н.А.., Волгоград. «Учитель».2008</w:t>
      </w:r>
    </w:p>
    <w:p w:rsidR="00E20169" w:rsidRDefault="00306685" w:rsidP="00E20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</w:t>
      </w:r>
      <w:r w:rsidR="00E20169">
        <w:rPr>
          <w:rFonts w:ascii="Times New Roman" w:hAnsi="Times New Roman" w:cs="Times New Roman"/>
          <w:sz w:val="28"/>
          <w:szCs w:val="28"/>
        </w:rPr>
        <w:t xml:space="preserve"> 1 год</w:t>
      </w:r>
      <w:r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:rsidR="003B1492" w:rsidRPr="003B1492" w:rsidRDefault="00E20169" w:rsidP="00E20169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3B1492" w:rsidRPr="003B1492">
        <w:rPr>
          <w:rFonts w:ascii="Times New Roman" w:hAnsi="Times New Roman" w:cs="Times New Roman"/>
          <w:sz w:val="32"/>
          <w:szCs w:val="28"/>
        </w:rPr>
        <w:t>4-10 класс</w:t>
      </w:r>
    </w:p>
    <w:p w:rsidR="003B1492" w:rsidRPr="003B1492" w:rsidRDefault="003B1492" w:rsidP="00E20169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3B1492">
        <w:rPr>
          <w:rFonts w:ascii="Times New Roman" w:hAnsi="Times New Roman" w:cs="Times New Roman"/>
          <w:sz w:val="32"/>
          <w:szCs w:val="28"/>
        </w:rPr>
        <w:t xml:space="preserve">(2 час в неделю-72 часа) </w:t>
      </w:r>
    </w:p>
    <w:p w:rsidR="003B1492" w:rsidRDefault="003B1492" w:rsidP="00E20169">
      <w:pPr>
        <w:spacing w:after="0"/>
        <w:jc w:val="center"/>
        <w:rPr>
          <w:sz w:val="28"/>
          <w:szCs w:val="28"/>
        </w:rPr>
      </w:pPr>
    </w:p>
    <w:p w:rsidR="00665C16" w:rsidRDefault="00665C16" w:rsidP="00E20169">
      <w:pPr>
        <w:spacing w:after="0"/>
        <w:jc w:val="center"/>
        <w:rPr>
          <w:sz w:val="28"/>
          <w:szCs w:val="28"/>
        </w:rPr>
      </w:pPr>
    </w:p>
    <w:p w:rsidR="003B1492" w:rsidRPr="003B1492" w:rsidRDefault="003B1492" w:rsidP="003B1492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3B1492">
        <w:rPr>
          <w:rFonts w:ascii="Times New Roman" w:hAnsi="Times New Roman" w:cs="Times New Roman"/>
          <w:sz w:val="32"/>
          <w:szCs w:val="28"/>
        </w:rPr>
        <w:t>Автор-составитель:</w:t>
      </w:r>
    </w:p>
    <w:p w:rsidR="003B1492" w:rsidRPr="003B1492" w:rsidRDefault="003B1492" w:rsidP="003B14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3B1492">
        <w:rPr>
          <w:rFonts w:ascii="Times New Roman" w:hAnsi="Times New Roman" w:cs="Times New Roman"/>
          <w:sz w:val="32"/>
          <w:szCs w:val="28"/>
        </w:rPr>
        <w:t xml:space="preserve">                                                   </w:t>
      </w:r>
      <w:r w:rsidR="00E20169">
        <w:rPr>
          <w:rFonts w:ascii="Times New Roman" w:hAnsi="Times New Roman" w:cs="Times New Roman"/>
          <w:sz w:val="32"/>
          <w:szCs w:val="28"/>
        </w:rPr>
        <w:t xml:space="preserve">                       </w:t>
      </w:r>
      <w:r w:rsidR="00306685">
        <w:rPr>
          <w:rFonts w:ascii="Times New Roman" w:hAnsi="Times New Roman" w:cs="Times New Roman"/>
          <w:sz w:val="32"/>
          <w:szCs w:val="28"/>
        </w:rPr>
        <w:t xml:space="preserve">     </w:t>
      </w:r>
      <w:r w:rsidRPr="003B1492">
        <w:rPr>
          <w:rFonts w:ascii="Times New Roman" w:hAnsi="Times New Roman" w:cs="Times New Roman"/>
          <w:sz w:val="32"/>
          <w:szCs w:val="28"/>
        </w:rPr>
        <w:t>учитель дополнительного</w:t>
      </w:r>
    </w:p>
    <w:p w:rsidR="003B1492" w:rsidRPr="003B1492" w:rsidRDefault="003B1492" w:rsidP="003B1492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3B1492">
        <w:rPr>
          <w:rFonts w:ascii="Times New Roman" w:hAnsi="Times New Roman" w:cs="Times New Roman"/>
          <w:sz w:val="32"/>
          <w:szCs w:val="28"/>
        </w:rPr>
        <w:t xml:space="preserve"> образования  Эльблаус </w:t>
      </w:r>
    </w:p>
    <w:p w:rsidR="003B1492" w:rsidRPr="003B1492" w:rsidRDefault="003B1492" w:rsidP="003B1492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3B1492">
        <w:rPr>
          <w:rFonts w:ascii="Times New Roman" w:hAnsi="Times New Roman" w:cs="Times New Roman"/>
          <w:sz w:val="32"/>
          <w:szCs w:val="28"/>
        </w:rPr>
        <w:t>Оксана Николаевна</w:t>
      </w:r>
    </w:p>
    <w:p w:rsidR="003B1492" w:rsidRPr="003B1492" w:rsidRDefault="003B1492" w:rsidP="003B1492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3B1492" w:rsidRPr="003B1492" w:rsidRDefault="003B1492" w:rsidP="003B1492">
      <w:pPr>
        <w:jc w:val="right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>Принято на заседании</w:t>
      </w:r>
    </w:p>
    <w:p w:rsidR="003B1492" w:rsidRPr="003B1492" w:rsidRDefault="003B1492" w:rsidP="003B1492">
      <w:pPr>
        <w:jc w:val="right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3B1492" w:rsidRPr="003B1492" w:rsidRDefault="003B1492" w:rsidP="003B1492">
      <w:pPr>
        <w:jc w:val="right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>Протокол № __ от  «___»_______2013</w:t>
      </w:r>
    </w:p>
    <w:p w:rsidR="003B1492" w:rsidRDefault="003B1492" w:rsidP="003B1492">
      <w:pPr>
        <w:jc w:val="center"/>
        <w:rPr>
          <w:b/>
          <w:sz w:val="28"/>
          <w:szCs w:val="28"/>
        </w:rPr>
      </w:pPr>
    </w:p>
    <w:p w:rsidR="00665C16" w:rsidRDefault="00665C16" w:rsidP="003B1492">
      <w:pPr>
        <w:jc w:val="center"/>
        <w:rPr>
          <w:b/>
          <w:sz w:val="28"/>
          <w:szCs w:val="28"/>
        </w:rPr>
      </w:pPr>
    </w:p>
    <w:p w:rsidR="003B1492" w:rsidRDefault="00E20169" w:rsidP="003B14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Северск, </w:t>
      </w:r>
      <w:r w:rsidR="003B1492" w:rsidRPr="003B1492">
        <w:rPr>
          <w:rFonts w:ascii="Times New Roman" w:hAnsi="Times New Roman" w:cs="Times New Roman"/>
          <w:b/>
          <w:sz w:val="28"/>
          <w:szCs w:val="28"/>
        </w:rPr>
        <w:t xml:space="preserve">2013 </w:t>
      </w:r>
    </w:p>
    <w:p w:rsidR="00993179" w:rsidRDefault="00993179" w:rsidP="003B14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907" w:rsidRPr="00665C16" w:rsidRDefault="00303907" w:rsidP="00303907">
      <w:pPr>
        <w:tabs>
          <w:tab w:val="left" w:pos="3495"/>
        </w:tabs>
        <w:jc w:val="center"/>
        <w:rPr>
          <w:b/>
          <w:sz w:val="40"/>
          <w:szCs w:val="28"/>
        </w:rPr>
      </w:pPr>
      <w:r w:rsidRPr="00665C16">
        <w:rPr>
          <w:b/>
          <w:sz w:val="40"/>
          <w:szCs w:val="28"/>
        </w:rPr>
        <w:lastRenderedPageBreak/>
        <w:t>Содержание</w:t>
      </w:r>
    </w:p>
    <w:p w:rsidR="00303907" w:rsidRDefault="00303907" w:rsidP="00306685">
      <w:pPr>
        <w:pStyle w:val="a4"/>
        <w:tabs>
          <w:tab w:val="left" w:pos="3495"/>
        </w:tabs>
        <w:spacing w:before="240" w:line="240" w:lineRule="auto"/>
        <w:ind w:left="0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Пояснительная   записка</w:t>
      </w:r>
    </w:p>
    <w:p w:rsidR="00303907" w:rsidRPr="00E20169" w:rsidRDefault="00E20169" w:rsidP="00306685">
      <w:pPr>
        <w:spacing w:after="0" w:line="240" w:lineRule="auto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Организационно</w:t>
      </w:r>
      <w:r w:rsidR="00303907" w:rsidRPr="00E20169">
        <w:rPr>
          <w:rFonts w:ascii="Times New Roman" w:hAnsi="Times New Roman"/>
          <w:sz w:val="36"/>
          <w:szCs w:val="28"/>
        </w:rPr>
        <w:t>-</w:t>
      </w:r>
      <w:r>
        <w:rPr>
          <w:rFonts w:ascii="Times New Roman" w:hAnsi="Times New Roman"/>
          <w:sz w:val="36"/>
          <w:szCs w:val="28"/>
        </w:rPr>
        <w:t xml:space="preserve">педагогические основы обучения </w:t>
      </w:r>
    </w:p>
    <w:p w:rsidR="00303907" w:rsidRDefault="00303907" w:rsidP="00306685">
      <w:pPr>
        <w:pStyle w:val="a4"/>
        <w:tabs>
          <w:tab w:val="left" w:pos="3495"/>
        </w:tabs>
        <w:spacing w:before="240" w:line="360" w:lineRule="auto"/>
        <w:ind w:left="0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Формы проведения  занятий</w:t>
      </w:r>
    </w:p>
    <w:p w:rsidR="00303907" w:rsidRDefault="00303907" w:rsidP="00306685">
      <w:pPr>
        <w:pStyle w:val="a4"/>
        <w:tabs>
          <w:tab w:val="left" w:pos="3495"/>
        </w:tabs>
        <w:spacing w:before="240" w:line="360" w:lineRule="auto"/>
        <w:ind w:left="0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Учебно-тематический план</w:t>
      </w:r>
    </w:p>
    <w:p w:rsidR="00E20169" w:rsidRDefault="00E20169" w:rsidP="00306685">
      <w:pPr>
        <w:pStyle w:val="a4"/>
        <w:tabs>
          <w:tab w:val="left" w:pos="3495"/>
        </w:tabs>
        <w:spacing w:before="240" w:line="360" w:lineRule="auto"/>
        <w:ind w:left="0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Содержание  программы </w:t>
      </w:r>
    </w:p>
    <w:p w:rsidR="00303907" w:rsidRDefault="00303907" w:rsidP="00306685">
      <w:pPr>
        <w:pStyle w:val="a4"/>
        <w:tabs>
          <w:tab w:val="left" w:pos="3495"/>
        </w:tabs>
        <w:spacing w:before="240" w:line="360" w:lineRule="auto"/>
        <w:ind w:left="0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Ожидаемый  воспитательный результат.</w:t>
      </w:r>
    </w:p>
    <w:p w:rsidR="00303907" w:rsidRDefault="00303907" w:rsidP="00306685">
      <w:pPr>
        <w:pStyle w:val="a4"/>
        <w:tabs>
          <w:tab w:val="left" w:pos="3495"/>
        </w:tabs>
        <w:spacing w:after="0" w:line="360" w:lineRule="auto"/>
        <w:ind w:left="0"/>
        <w:rPr>
          <w:rFonts w:ascii="Times New Roman" w:eastAsia="Times New Roman" w:hAnsi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/>
          <w:sz w:val="36"/>
          <w:szCs w:val="28"/>
          <w:lang w:eastAsia="ru-RU"/>
        </w:rPr>
        <w:t>Контроль, оценка результатов обучающихся.</w:t>
      </w:r>
    </w:p>
    <w:p w:rsidR="00303907" w:rsidRDefault="00303907" w:rsidP="00306685">
      <w:pPr>
        <w:pStyle w:val="a4"/>
        <w:tabs>
          <w:tab w:val="left" w:pos="3495"/>
        </w:tabs>
        <w:spacing w:before="240" w:line="360" w:lineRule="auto"/>
        <w:ind w:left="0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Список   литературы</w:t>
      </w:r>
    </w:p>
    <w:p w:rsidR="00303907" w:rsidRDefault="00303907" w:rsidP="00306685">
      <w:pPr>
        <w:pStyle w:val="a4"/>
        <w:tabs>
          <w:tab w:val="left" w:pos="3495"/>
        </w:tabs>
        <w:spacing w:before="240" w:line="360" w:lineRule="auto"/>
        <w:ind w:left="0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Рецензия</w:t>
      </w:r>
    </w:p>
    <w:p w:rsidR="00303907" w:rsidRDefault="00303907" w:rsidP="00306685">
      <w:pPr>
        <w:pStyle w:val="a4"/>
        <w:tabs>
          <w:tab w:val="left" w:pos="3495"/>
        </w:tabs>
        <w:spacing w:before="240"/>
        <w:ind w:left="0"/>
        <w:rPr>
          <w:rFonts w:ascii="Times New Roman" w:hAnsi="Times New Roman"/>
          <w:sz w:val="28"/>
          <w:szCs w:val="28"/>
        </w:rPr>
      </w:pPr>
    </w:p>
    <w:p w:rsidR="00303907" w:rsidRDefault="00303907" w:rsidP="00303907">
      <w:pPr>
        <w:pStyle w:val="a4"/>
        <w:tabs>
          <w:tab w:val="left" w:pos="3495"/>
        </w:tabs>
        <w:spacing w:before="240" w:line="480" w:lineRule="auto"/>
        <w:ind w:left="0"/>
        <w:rPr>
          <w:rFonts w:ascii="Times New Roman" w:hAnsi="Times New Roman"/>
          <w:sz w:val="28"/>
          <w:szCs w:val="28"/>
        </w:rPr>
      </w:pPr>
    </w:p>
    <w:p w:rsidR="00303907" w:rsidRDefault="00303907" w:rsidP="00303907">
      <w:pPr>
        <w:pStyle w:val="a4"/>
        <w:tabs>
          <w:tab w:val="left" w:pos="3495"/>
        </w:tabs>
        <w:spacing w:before="240" w:line="480" w:lineRule="auto"/>
        <w:ind w:left="0"/>
        <w:rPr>
          <w:rFonts w:ascii="Times New Roman" w:hAnsi="Times New Roman"/>
          <w:sz w:val="28"/>
          <w:szCs w:val="28"/>
        </w:rPr>
      </w:pPr>
    </w:p>
    <w:p w:rsidR="00303907" w:rsidRDefault="00303907" w:rsidP="00303907">
      <w:pPr>
        <w:pStyle w:val="a4"/>
        <w:tabs>
          <w:tab w:val="left" w:pos="3495"/>
        </w:tabs>
        <w:spacing w:before="240" w:line="480" w:lineRule="auto"/>
        <w:ind w:left="0"/>
        <w:rPr>
          <w:rFonts w:ascii="Times New Roman" w:hAnsi="Times New Roman"/>
          <w:sz w:val="28"/>
          <w:szCs w:val="28"/>
        </w:rPr>
      </w:pPr>
    </w:p>
    <w:p w:rsidR="00303907" w:rsidRDefault="00303907" w:rsidP="00303907">
      <w:pPr>
        <w:pStyle w:val="a4"/>
        <w:tabs>
          <w:tab w:val="left" w:pos="3495"/>
        </w:tabs>
        <w:spacing w:before="240" w:line="480" w:lineRule="auto"/>
        <w:ind w:left="0"/>
        <w:rPr>
          <w:rFonts w:ascii="Times New Roman" w:hAnsi="Times New Roman"/>
          <w:sz w:val="28"/>
          <w:szCs w:val="28"/>
        </w:rPr>
      </w:pPr>
    </w:p>
    <w:p w:rsidR="00303907" w:rsidRDefault="00303907" w:rsidP="00303907">
      <w:pPr>
        <w:pStyle w:val="a4"/>
        <w:tabs>
          <w:tab w:val="left" w:pos="3495"/>
        </w:tabs>
        <w:spacing w:before="240" w:line="480" w:lineRule="auto"/>
        <w:ind w:left="0"/>
        <w:rPr>
          <w:rFonts w:ascii="Times New Roman" w:hAnsi="Times New Roman"/>
          <w:sz w:val="28"/>
          <w:szCs w:val="28"/>
        </w:rPr>
      </w:pPr>
    </w:p>
    <w:p w:rsidR="00306685" w:rsidRDefault="00306685" w:rsidP="00303907">
      <w:pPr>
        <w:pStyle w:val="a4"/>
        <w:tabs>
          <w:tab w:val="left" w:pos="3495"/>
        </w:tabs>
        <w:spacing w:before="240" w:line="480" w:lineRule="auto"/>
        <w:ind w:left="0"/>
        <w:rPr>
          <w:rFonts w:ascii="Times New Roman" w:hAnsi="Times New Roman"/>
          <w:sz w:val="28"/>
          <w:szCs w:val="28"/>
        </w:rPr>
      </w:pPr>
    </w:p>
    <w:p w:rsidR="00306685" w:rsidRDefault="00306685" w:rsidP="00303907">
      <w:pPr>
        <w:pStyle w:val="a4"/>
        <w:tabs>
          <w:tab w:val="left" w:pos="3495"/>
        </w:tabs>
        <w:spacing w:before="240" w:line="480" w:lineRule="auto"/>
        <w:ind w:left="0"/>
        <w:rPr>
          <w:rFonts w:ascii="Times New Roman" w:hAnsi="Times New Roman"/>
          <w:sz w:val="28"/>
          <w:szCs w:val="28"/>
        </w:rPr>
      </w:pPr>
    </w:p>
    <w:p w:rsidR="00303907" w:rsidRDefault="00303907" w:rsidP="00303907">
      <w:pPr>
        <w:pStyle w:val="a4"/>
        <w:tabs>
          <w:tab w:val="left" w:pos="3495"/>
        </w:tabs>
        <w:spacing w:before="240" w:line="480" w:lineRule="auto"/>
        <w:ind w:left="0"/>
        <w:rPr>
          <w:rFonts w:ascii="Times New Roman" w:hAnsi="Times New Roman"/>
          <w:sz w:val="28"/>
          <w:szCs w:val="28"/>
        </w:rPr>
      </w:pPr>
    </w:p>
    <w:p w:rsidR="00303907" w:rsidRDefault="00303907" w:rsidP="00303907">
      <w:pPr>
        <w:pStyle w:val="a4"/>
        <w:tabs>
          <w:tab w:val="left" w:pos="3495"/>
        </w:tabs>
        <w:spacing w:before="240" w:line="480" w:lineRule="auto"/>
        <w:ind w:left="0"/>
        <w:rPr>
          <w:rFonts w:ascii="Times New Roman" w:hAnsi="Times New Roman"/>
          <w:sz w:val="28"/>
          <w:szCs w:val="28"/>
        </w:rPr>
      </w:pPr>
    </w:p>
    <w:p w:rsidR="00303907" w:rsidRDefault="00303907" w:rsidP="00303907">
      <w:pPr>
        <w:pStyle w:val="a4"/>
        <w:tabs>
          <w:tab w:val="left" w:pos="3495"/>
        </w:tabs>
        <w:spacing w:before="240" w:line="480" w:lineRule="auto"/>
        <w:ind w:left="0"/>
        <w:rPr>
          <w:rFonts w:ascii="Times New Roman" w:hAnsi="Times New Roman"/>
          <w:sz w:val="28"/>
          <w:szCs w:val="28"/>
        </w:rPr>
      </w:pPr>
    </w:p>
    <w:p w:rsidR="00303907" w:rsidRDefault="00303907" w:rsidP="00303907">
      <w:pPr>
        <w:pStyle w:val="a4"/>
        <w:tabs>
          <w:tab w:val="left" w:pos="3495"/>
        </w:tabs>
        <w:spacing w:before="240" w:line="480" w:lineRule="auto"/>
        <w:ind w:left="0"/>
        <w:rPr>
          <w:rFonts w:ascii="Times New Roman" w:hAnsi="Times New Roman"/>
          <w:sz w:val="32"/>
          <w:szCs w:val="28"/>
        </w:rPr>
      </w:pPr>
    </w:p>
    <w:p w:rsidR="00BF1751" w:rsidRDefault="00BF1751" w:rsidP="00303907">
      <w:pPr>
        <w:pStyle w:val="a4"/>
        <w:tabs>
          <w:tab w:val="left" w:pos="3495"/>
        </w:tabs>
        <w:spacing w:before="240" w:line="480" w:lineRule="auto"/>
        <w:ind w:left="0"/>
        <w:rPr>
          <w:rFonts w:ascii="Times New Roman" w:hAnsi="Times New Roman"/>
          <w:sz w:val="32"/>
          <w:szCs w:val="28"/>
        </w:rPr>
      </w:pPr>
    </w:p>
    <w:p w:rsidR="00A87D0C" w:rsidRPr="003B1492" w:rsidRDefault="00A87D0C" w:rsidP="00306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49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87D0C" w:rsidRPr="003B1492" w:rsidRDefault="00A87D0C" w:rsidP="00306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       Учреждениям образования, внешкольного воспитания и обучения отводится важная роль в процессе становления личности учащихся, их социализации и профессионального самоопределения. Система профориентационной работы всего учреждения складывается из многих кирпичиков, и частью из них является деятельность конкретного педагога с конкретными детьми.</w:t>
      </w:r>
    </w:p>
    <w:p w:rsidR="00F851E3" w:rsidRPr="003B1492" w:rsidRDefault="00A87D0C" w:rsidP="00306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       </w:t>
      </w:r>
      <w:r w:rsidR="00F851E3" w:rsidRPr="003B1492">
        <w:rPr>
          <w:rFonts w:ascii="Times New Roman" w:hAnsi="Times New Roman" w:cs="Times New Roman"/>
          <w:sz w:val="28"/>
          <w:szCs w:val="28"/>
        </w:rPr>
        <w:t xml:space="preserve"> В России издаются тысячи наименований различной периодики. Это так называемая официальная пресса. Выходят независимые газеты и журналы. Имеют свои органы печати политические партии. В последнее время появляется частная периодика. С внедрением информационных технологий в различные сферы общественной жизни повысились возможности выпуска печатных изданий, улучшились условия труда.</w:t>
      </w:r>
    </w:p>
    <w:p w:rsidR="00F851E3" w:rsidRPr="003B1492" w:rsidRDefault="00F851E3" w:rsidP="00306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 </w:t>
      </w:r>
      <w:r w:rsidR="00A87D0C" w:rsidRPr="003B1492">
        <w:rPr>
          <w:rFonts w:ascii="Times New Roman" w:hAnsi="Times New Roman" w:cs="Times New Roman"/>
          <w:sz w:val="28"/>
          <w:szCs w:val="28"/>
        </w:rPr>
        <w:t xml:space="preserve">       </w:t>
      </w:r>
      <w:r w:rsidRPr="003B1492">
        <w:rPr>
          <w:rFonts w:ascii="Times New Roman" w:hAnsi="Times New Roman" w:cs="Times New Roman"/>
          <w:sz w:val="28"/>
          <w:szCs w:val="28"/>
        </w:rPr>
        <w:t>А нужна ли периодическая печать в образовательном учреждении? Конечно, нужна. Школа не должна отставать от современности. К тому же появление персональных компьютеров дает возможность изготовления эстетичных, компактных, удобных для чтения информационных изданий, содержащих сведения различного характера: и отзывы, и отклики, отражающие важные школьные события, и интервью с учителями, учениками и гостями школы, и первые пробы пера и т.д.</w:t>
      </w:r>
    </w:p>
    <w:p w:rsidR="00F851E3" w:rsidRPr="003B1492" w:rsidRDefault="00F851E3" w:rsidP="00306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 Привлечение детей к издательскому делу способствует самореализации, развитию коммуникативности, творческих способностей ребят.</w:t>
      </w:r>
    </w:p>
    <w:p w:rsidR="00F1416E" w:rsidRPr="003B1492" w:rsidRDefault="00F1416E" w:rsidP="003066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51E3" w:rsidRPr="003B1492" w:rsidRDefault="00F851E3" w:rsidP="00306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492">
        <w:rPr>
          <w:rFonts w:ascii="Times New Roman" w:hAnsi="Times New Roman" w:cs="Times New Roman"/>
          <w:b/>
          <w:sz w:val="28"/>
          <w:szCs w:val="28"/>
        </w:rPr>
        <w:t>Особенности программы</w:t>
      </w:r>
    </w:p>
    <w:p w:rsidR="00F851E3" w:rsidRPr="003B1492" w:rsidRDefault="00F851E3" w:rsidP="00306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 </w:t>
      </w:r>
      <w:r w:rsidR="00A87D0C" w:rsidRPr="003B149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B1492">
        <w:rPr>
          <w:rFonts w:ascii="Times New Roman" w:hAnsi="Times New Roman" w:cs="Times New Roman"/>
          <w:sz w:val="28"/>
          <w:szCs w:val="28"/>
        </w:rPr>
        <w:t xml:space="preserve">Программа объединения </w:t>
      </w:r>
      <w:r w:rsidRPr="00E20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“ </w:t>
      </w:r>
      <w:r w:rsidR="00E20169" w:rsidRPr="00E20169">
        <w:rPr>
          <w:rFonts w:ascii="Times New Roman" w:hAnsi="Times New Roman" w:cs="Times New Roman"/>
          <w:color w:val="000000" w:themeColor="text1"/>
          <w:sz w:val="28"/>
          <w:szCs w:val="28"/>
        </w:rPr>
        <w:t>Школа журналистики</w:t>
      </w:r>
      <w:r w:rsidRPr="003B1492">
        <w:rPr>
          <w:rFonts w:ascii="Times New Roman" w:hAnsi="Times New Roman" w:cs="Times New Roman"/>
          <w:sz w:val="28"/>
          <w:szCs w:val="28"/>
        </w:rPr>
        <w:t xml:space="preserve"> ” составлена на основе программы “Журналистика в школе” Спириной Н.А.., Волгоград. «Учитель».2008</w:t>
      </w:r>
    </w:p>
    <w:p w:rsidR="00F851E3" w:rsidRPr="003B1492" w:rsidRDefault="00F851E3" w:rsidP="00306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 </w:t>
      </w:r>
      <w:r w:rsidR="00A87D0C" w:rsidRPr="003B149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B1492">
        <w:rPr>
          <w:rFonts w:ascii="Times New Roman" w:hAnsi="Times New Roman" w:cs="Times New Roman"/>
          <w:sz w:val="28"/>
          <w:szCs w:val="28"/>
        </w:rPr>
        <w:t xml:space="preserve">Программа ориентирована на дополнительное образование учащихся </w:t>
      </w:r>
      <w:r w:rsidR="00E20169">
        <w:rPr>
          <w:rFonts w:ascii="Times New Roman" w:hAnsi="Times New Roman" w:cs="Times New Roman"/>
          <w:sz w:val="28"/>
          <w:szCs w:val="28"/>
        </w:rPr>
        <w:t>4</w:t>
      </w:r>
      <w:r w:rsidRPr="003B1492">
        <w:rPr>
          <w:rFonts w:ascii="Times New Roman" w:hAnsi="Times New Roman" w:cs="Times New Roman"/>
          <w:sz w:val="28"/>
          <w:szCs w:val="28"/>
        </w:rPr>
        <w:t xml:space="preserve">-11 классов. Программа является </w:t>
      </w:r>
      <w:r w:rsidR="00E20169">
        <w:rPr>
          <w:rFonts w:ascii="Times New Roman" w:hAnsi="Times New Roman" w:cs="Times New Roman"/>
          <w:sz w:val="28"/>
          <w:szCs w:val="28"/>
        </w:rPr>
        <w:t>кратко</w:t>
      </w:r>
      <w:r w:rsidR="00A87D0C" w:rsidRPr="003B1492">
        <w:rPr>
          <w:rFonts w:ascii="Times New Roman" w:hAnsi="Times New Roman" w:cs="Times New Roman"/>
          <w:sz w:val="28"/>
          <w:szCs w:val="28"/>
        </w:rPr>
        <w:t>срочной</w:t>
      </w:r>
      <w:r w:rsidRPr="003B1492">
        <w:rPr>
          <w:rFonts w:ascii="Times New Roman" w:hAnsi="Times New Roman" w:cs="Times New Roman"/>
          <w:sz w:val="28"/>
          <w:szCs w:val="28"/>
        </w:rPr>
        <w:t xml:space="preserve">. Она рассчитана на </w:t>
      </w:r>
      <w:r w:rsidR="00E20169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3B1492">
        <w:rPr>
          <w:rFonts w:ascii="Times New Roman" w:hAnsi="Times New Roman" w:cs="Times New Roman"/>
          <w:sz w:val="28"/>
          <w:szCs w:val="28"/>
        </w:rPr>
        <w:t xml:space="preserve">учебный год. Средством достижения цели и задач юнкоровского образования является формирование культурного и грамотного человека, поэтому особое место в программе отводится теории журналистики. На занятиях учащиеся овладевают формами и жанрами устной и письменной речи, накапливают лексический запас. </w:t>
      </w:r>
    </w:p>
    <w:p w:rsidR="00F851E3" w:rsidRPr="003B1492" w:rsidRDefault="00F851E3" w:rsidP="00306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 Обучение юнкоров строится на творчестве – сотворчестве знаний и умений. Для выполнения поставленных задач предусмотрены теоретические и практические занятия (лекции, беседы, пресс-конференции, дискуссии, творческие задания, экскурсии, творческая лаборатория в газете). </w:t>
      </w:r>
    </w:p>
    <w:p w:rsidR="00F851E3" w:rsidRPr="003B1492" w:rsidRDefault="00F851E3" w:rsidP="00306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 </w:t>
      </w:r>
      <w:r w:rsidR="00A87D0C" w:rsidRPr="003B1492">
        <w:rPr>
          <w:rFonts w:ascii="Times New Roman" w:hAnsi="Times New Roman" w:cs="Times New Roman"/>
          <w:sz w:val="28"/>
          <w:szCs w:val="28"/>
        </w:rPr>
        <w:t xml:space="preserve">      </w:t>
      </w:r>
      <w:r w:rsidRPr="003B1492">
        <w:rPr>
          <w:rFonts w:ascii="Times New Roman" w:hAnsi="Times New Roman" w:cs="Times New Roman"/>
          <w:sz w:val="28"/>
          <w:szCs w:val="28"/>
        </w:rPr>
        <w:t xml:space="preserve">Поэтому программа направлена на выработку у учащихся основных умений: - владение теорией газетных жанров; </w:t>
      </w:r>
    </w:p>
    <w:p w:rsidR="00F851E3" w:rsidRPr="003B1492" w:rsidRDefault="00F851E3" w:rsidP="00306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>- умение грамотно изложить информацию в форме заметки, корреспонденции, интервью, зарисовки;</w:t>
      </w:r>
    </w:p>
    <w:p w:rsidR="00F851E3" w:rsidRPr="003B1492" w:rsidRDefault="00F851E3" w:rsidP="00306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lastRenderedPageBreak/>
        <w:t xml:space="preserve">- умение оценивать поступки людей в заметках, очерках, интервью с точки зрения и этики и эстетики; </w:t>
      </w:r>
    </w:p>
    <w:p w:rsidR="00F851E3" w:rsidRPr="003B1492" w:rsidRDefault="00F851E3" w:rsidP="00306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>- умение вести беседу;</w:t>
      </w:r>
    </w:p>
    <w:p w:rsidR="00F851E3" w:rsidRPr="003B1492" w:rsidRDefault="00F851E3" w:rsidP="00306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 - умение определить жанровую природу газетного материала, его структуру, функцию языковых средств и деталей;</w:t>
      </w:r>
    </w:p>
    <w:p w:rsidR="00F851E3" w:rsidRPr="003B1492" w:rsidRDefault="00F851E3" w:rsidP="00306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 - умение самостоятельно анализировать и рецензировать произведение искусства (фильм, спектакль, художественную выставку, концерт). </w:t>
      </w:r>
    </w:p>
    <w:p w:rsidR="00F851E3" w:rsidRPr="003B1492" w:rsidRDefault="00F851E3" w:rsidP="00306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 </w:t>
      </w:r>
      <w:r w:rsidR="00A87D0C" w:rsidRPr="003B149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B1492">
        <w:rPr>
          <w:rFonts w:ascii="Times New Roman" w:hAnsi="Times New Roman" w:cs="Times New Roman"/>
          <w:sz w:val="28"/>
          <w:szCs w:val="28"/>
        </w:rPr>
        <w:t>В отличие от предметных дисциплин программа данного курса не предусматривает фиксированных домашних заданий, однако может включать такие формы работы как теле-, вид</w:t>
      </w:r>
      <w:r w:rsidR="00106C9F">
        <w:rPr>
          <w:rFonts w:ascii="Times New Roman" w:hAnsi="Times New Roman" w:cs="Times New Roman"/>
          <w:sz w:val="28"/>
          <w:szCs w:val="28"/>
        </w:rPr>
        <w:t>е</w:t>
      </w:r>
      <w:r w:rsidRPr="003B1492">
        <w:rPr>
          <w:rFonts w:ascii="Times New Roman" w:hAnsi="Times New Roman" w:cs="Times New Roman"/>
          <w:sz w:val="28"/>
          <w:szCs w:val="28"/>
        </w:rPr>
        <w:t xml:space="preserve">опросмотр проблемных художественных фильмов, посещение спектаклей, выставок, подготовку публикаций в газету. </w:t>
      </w:r>
    </w:p>
    <w:p w:rsidR="00F851E3" w:rsidRPr="003B1492" w:rsidRDefault="00F851E3" w:rsidP="00306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 </w:t>
      </w:r>
      <w:r w:rsidR="00A87D0C" w:rsidRPr="003B149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B1492">
        <w:rPr>
          <w:rFonts w:ascii="Times New Roman" w:hAnsi="Times New Roman" w:cs="Times New Roman"/>
          <w:sz w:val="28"/>
          <w:szCs w:val="28"/>
        </w:rPr>
        <w:t xml:space="preserve">Отличительной особенностью содержания данного курса является то, что он постоянно соприкасается со сферой становления личности учащихся (выбор цели, достижение успеха, стремление найти понимание со взрослыми, улучшение взаимоотношений с родителями, изживание подростковых комплексов неполноценности). Учащиеся, рассказывая в газете об интересных, увлеченных людях, усваивают идеи здорового образа жизни, отказываются от вредных привычек, совершенствуют культуру тела и культуру собственного образа в целом. </w:t>
      </w:r>
    </w:p>
    <w:p w:rsidR="00F851E3" w:rsidRPr="003B1492" w:rsidRDefault="00F851E3" w:rsidP="003066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1E3" w:rsidRPr="003B1492" w:rsidRDefault="00F851E3" w:rsidP="00306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 Курс по журналистике не предполагает каких-либо специальных зачетных или экзаменационных часов. Однако для оценки эффективности проводимых занятий работают творческие лаборатории, по итогам которых заметки юнкоров рекомендуются в газету.</w:t>
      </w:r>
    </w:p>
    <w:p w:rsidR="00F851E3" w:rsidRPr="003B1492" w:rsidRDefault="00F851E3" w:rsidP="003066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1E3" w:rsidRPr="003B1492" w:rsidRDefault="00F851E3" w:rsidP="00306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Программа разработана с учетом следующих </w:t>
      </w:r>
      <w:r w:rsidRPr="00106C9F">
        <w:rPr>
          <w:rFonts w:ascii="Times New Roman" w:hAnsi="Times New Roman" w:cs="Times New Roman"/>
          <w:b/>
          <w:sz w:val="28"/>
          <w:szCs w:val="28"/>
        </w:rPr>
        <w:t>законодательных нормативно – правовых документов</w:t>
      </w:r>
      <w:r w:rsidRPr="003B1492">
        <w:rPr>
          <w:rFonts w:ascii="Times New Roman" w:hAnsi="Times New Roman" w:cs="Times New Roman"/>
          <w:sz w:val="28"/>
          <w:szCs w:val="28"/>
        </w:rPr>
        <w:t>:</w:t>
      </w:r>
    </w:p>
    <w:p w:rsidR="00F851E3" w:rsidRPr="003B1492" w:rsidRDefault="00F851E3" w:rsidP="0030668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>Конвенцией ООН о правах ребенка.</w:t>
      </w:r>
    </w:p>
    <w:p w:rsidR="00F851E3" w:rsidRPr="003B1492" w:rsidRDefault="00F851E3" w:rsidP="0030668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>Конституцией РФ.</w:t>
      </w:r>
    </w:p>
    <w:p w:rsidR="00F851E3" w:rsidRPr="003B1492" w:rsidRDefault="00F851E3" w:rsidP="0030668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Законом РФ об образовании. </w:t>
      </w:r>
    </w:p>
    <w:p w:rsidR="00F851E3" w:rsidRPr="003B1492" w:rsidRDefault="00F851E3" w:rsidP="0030668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>Федеральным законом «Об основных гарантиях прав ребенка в Российской Федерации» от 24.07.98 г. № 124-ФЗ.</w:t>
      </w:r>
    </w:p>
    <w:p w:rsidR="00F851E3" w:rsidRPr="003B1492" w:rsidRDefault="00F851E3" w:rsidP="0030668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>С типовым положением об образовательном учреждении дополнительного образования детей от 07.03.1995 г. № 233, с изменениями и дополнениями, утвержденными постановлением Правительства Российской Федерации от 22.02.1997 г. № 212</w:t>
      </w:r>
    </w:p>
    <w:p w:rsidR="00F851E3" w:rsidRDefault="00F851E3" w:rsidP="003066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1E3" w:rsidRPr="003B1492" w:rsidRDefault="00F851E3" w:rsidP="003066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1492">
        <w:rPr>
          <w:rFonts w:ascii="Times New Roman" w:hAnsi="Times New Roman" w:cs="Times New Roman"/>
          <w:b/>
          <w:sz w:val="28"/>
          <w:szCs w:val="28"/>
        </w:rPr>
        <w:t>Основные принципы деятельности.</w:t>
      </w:r>
    </w:p>
    <w:p w:rsidR="00F851E3" w:rsidRPr="003B1492" w:rsidRDefault="00F851E3" w:rsidP="00306685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>Демократичность и гуманность, безопасность занятий.</w:t>
      </w:r>
    </w:p>
    <w:p w:rsidR="00F851E3" w:rsidRPr="003B1492" w:rsidRDefault="00F851E3" w:rsidP="00306685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>Единство воспитательной и оздоровительной работы.</w:t>
      </w:r>
    </w:p>
    <w:p w:rsidR="00F851E3" w:rsidRPr="003B1492" w:rsidRDefault="00F851E3" w:rsidP="00306685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lastRenderedPageBreak/>
        <w:t>Учет интересов, возрастных и индивидуальных особенностей детей и подростков.</w:t>
      </w:r>
    </w:p>
    <w:p w:rsidR="00F851E3" w:rsidRPr="003B1492" w:rsidRDefault="00F851E3" w:rsidP="00306685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>Развитие инициативы и самостоятельности ребят. Возможность проявления способностей детей в различных видах деятельности.</w:t>
      </w:r>
    </w:p>
    <w:p w:rsidR="00F851E3" w:rsidRPr="003B1492" w:rsidRDefault="00F851E3" w:rsidP="00306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 </w:t>
      </w:r>
      <w:r w:rsidRPr="003B1492">
        <w:rPr>
          <w:rFonts w:ascii="Times New Roman" w:hAnsi="Times New Roman" w:cs="Times New Roman"/>
          <w:b/>
          <w:sz w:val="28"/>
          <w:szCs w:val="28"/>
        </w:rPr>
        <w:t>Цель:</w:t>
      </w:r>
      <w:r w:rsidRPr="003B1492">
        <w:rPr>
          <w:rFonts w:ascii="Times New Roman" w:hAnsi="Times New Roman" w:cs="Times New Roman"/>
          <w:sz w:val="28"/>
          <w:szCs w:val="28"/>
        </w:rPr>
        <w:t xml:space="preserve"> формирование учащегося-юнкора, способного к полноценному восприятию духовной культуры; формирование системы начальных знаний, умений, навыков журналиста и создать условия для самоопределения, самовыражения и самореализации. </w:t>
      </w:r>
    </w:p>
    <w:p w:rsidR="00F851E3" w:rsidRPr="003B1492" w:rsidRDefault="00F851E3" w:rsidP="003066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1E3" w:rsidRPr="003B1492" w:rsidRDefault="00F851E3" w:rsidP="003066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Для реализации поставленной цели программа </w:t>
      </w:r>
      <w:r w:rsidR="00E20169" w:rsidRPr="00E20169">
        <w:rPr>
          <w:rFonts w:ascii="Times New Roman" w:hAnsi="Times New Roman" w:cs="Times New Roman"/>
          <w:color w:val="000000" w:themeColor="text1"/>
          <w:sz w:val="28"/>
          <w:szCs w:val="28"/>
        </w:rPr>
        <w:t>“ Школа журналистики</w:t>
      </w:r>
      <w:r w:rsidR="00E2016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20169" w:rsidRPr="003B1492">
        <w:rPr>
          <w:rFonts w:ascii="Times New Roman" w:hAnsi="Times New Roman" w:cs="Times New Roman"/>
          <w:sz w:val="28"/>
          <w:szCs w:val="28"/>
        </w:rPr>
        <w:t xml:space="preserve"> </w:t>
      </w:r>
      <w:r w:rsidR="00E20169">
        <w:rPr>
          <w:rFonts w:ascii="Times New Roman" w:hAnsi="Times New Roman" w:cs="Times New Roman"/>
          <w:sz w:val="28"/>
          <w:szCs w:val="28"/>
        </w:rPr>
        <w:t xml:space="preserve"> </w:t>
      </w:r>
      <w:r w:rsidRPr="003B1492">
        <w:rPr>
          <w:rFonts w:ascii="Times New Roman" w:hAnsi="Times New Roman" w:cs="Times New Roman"/>
          <w:sz w:val="28"/>
          <w:szCs w:val="28"/>
        </w:rPr>
        <w:t xml:space="preserve">решает следующие </w:t>
      </w:r>
      <w:r w:rsidRPr="003B149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B1492">
        <w:rPr>
          <w:rFonts w:ascii="Times New Roman" w:hAnsi="Times New Roman" w:cs="Times New Roman"/>
          <w:sz w:val="28"/>
          <w:szCs w:val="28"/>
        </w:rPr>
        <w:t>:</w:t>
      </w:r>
    </w:p>
    <w:p w:rsidR="00A87D0C" w:rsidRPr="003B1492" w:rsidRDefault="00F851E3" w:rsidP="00306685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>создать условия для включенности воспитанников в информационное и образовательное пространство, формируемое программой “</w:t>
      </w:r>
      <w:r w:rsidR="00E20169" w:rsidRPr="00E20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Школа журналистики</w:t>
      </w:r>
      <w:r w:rsidRPr="003B1492">
        <w:rPr>
          <w:rFonts w:ascii="Times New Roman" w:hAnsi="Times New Roman" w:cs="Times New Roman"/>
          <w:sz w:val="28"/>
          <w:szCs w:val="28"/>
        </w:rPr>
        <w:t xml:space="preserve">, с целью их самореализации и ориентации на социально-значимую деятельность; </w:t>
      </w:r>
    </w:p>
    <w:p w:rsidR="00F851E3" w:rsidRPr="003B1492" w:rsidRDefault="00F851E3" w:rsidP="00306685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сформировать навыки работы с информацией; </w:t>
      </w:r>
    </w:p>
    <w:p w:rsidR="00A87D0C" w:rsidRPr="003B1492" w:rsidRDefault="00F851E3" w:rsidP="00306685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развить творческие способности; </w:t>
      </w:r>
    </w:p>
    <w:p w:rsidR="00F851E3" w:rsidRPr="003B1492" w:rsidRDefault="00F851E3" w:rsidP="00306685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развить коммуникативные качества личности. </w:t>
      </w:r>
    </w:p>
    <w:p w:rsidR="00EE2DA1" w:rsidRPr="003B1492" w:rsidRDefault="00EE2DA1" w:rsidP="00306685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 расширить и обогатить ориентировку ребенка в окружающем мире, формировать способы и средства познавательной деятельности; </w:t>
      </w:r>
    </w:p>
    <w:p w:rsidR="00EE2DA1" w:rsidRPr="003B1492" w:rsidRDefault="00EE2DA1" w:rsidP="00306685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>сформировать эстетическое отношение к миру и художественного развития ребенка средствами искусства (музыка, художественная литература, изобразительное искусство);</w:t>
      </w:r>
    </w:p>
    <w:p w:rsidR="00EE2DA1" w:rsidRPr="003B1492" w:rsidRDefault="00EE2DA1" w:rsidP="00306685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>воспитать интерес и уважение к профессии Журналист.</w:t>
      </w:r>
    </w:p>
    <w:p w:rsidR="00EE2DA1" w:rsidRPr="003B1492" w:rsidRDefault="00EE2DA1" w:rsidP="00306685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E2DA1" w:rsidRPr="003B1492" w:rsidRDefault="00EE2DA1" w:rsidP="00BF1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b/>
          <w:sz w:val="28"/>
          <w:szCs w:val="28"/>
        </w:rPr>
        <w:t>Обучающие:</w:t>
      </w:r>
      <w:r w:rsidRPr="003B1492">
        <w:rPr>
          <w:rFonts w:ascii="Times New Roman" w:hAnsi="Times New Roman" w:cs="Times New Roman"/>
          <w:sz w:val="28"/>
          <w:szCs w:val="28"/>
        </w:rPr>
        <w:t xml:space="preserve"> знакомство с принципами журналистской деятельности изучение основ социологии и журналистики формирование знаний об истории журналистики и этапах ее развития  формирование навыков журналистского мастерства и приобретение первичного профессионального опыта.</w:t>
      </w:r>
    </w:p>
    <w:p w:rsidR="00EE2DA1" w:rsidRPr="003B1492" w:rsidRDefault="00EE2DA1" w:rsidP="0030668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DA1" w:rsidRPr="003B1492" w:rsidRDefault="00EE2DA1" w:rsidP="00BF1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b/>
          <w:sz w:val="28"/>
          <w:szCs w:val="28"/>
        </w:rPr>
        <w:t xml:space="preserve"> Воспитывающие:</w:t>
      </w:r>
      <w:r w:rsidRPr="003B1492">
        <w:rPr>
          <w:rFonts w:ascii="Times New Roman" w:hAnsi="Times New Roman" w:cs="Times New Roman"/>
          <w:sz w:val="28"/>
          <w:szCs w:val="28"/>
        </w:rPr>
        <w:t xml:space="preserve"> формирование навыков совместной деятельности и диалогового общения привитие культуры общения с миром средств массовой информации пробуждение интереса к прессе и формирование осознанного отношения к журналистике как виду деятельности формирование потребности в постоянном повышении информированности воспитание любви и уважения к школе.</w:t>
      </w:r>
    </w:p>
    <w:p w:rsidR="006D7A81" w:rsidRDefault="00EE2DA1" w:rsidP="00BF1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 </w:t>
      </w:r>
      <w:r w:rsidRPr="003B1492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Pr="003B1492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способностей, индивидуального мышления Программа факультативного курса "Журналистика в школе" составлена в практико-ориентированной форме подачи материала.</w:t>
      </w:r>
    </w:p>
    <w:p w:rsidR="00EE2DA1" w:rsidRPr="003B1492" w:rsidRDefault="006D7A81" w:rsidP="0030668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="00EE2DA1" w:rsidRPr="003B1492">
        <w:rPr>
          <w:rFonts w:ascii="Times New Roman" w:hAnsi="Times New Roman" w:cs="Times New Roman"/>
          <w:sz w:val="28"/>
          <w:szCs w:val="28"/>
        </w:rPr>
        <w:t xml:space="preserve"> В структуре программы выделяются четыре тематических раздела: "Краткое введение в историю журналистики", "Основы журналистики", "Художественно-техническое оформление издания", "Редакционно-издательская деятельность". </w:t>
      </w:r>
    </w:p>
    <w:p w:rsidR="00EE2DA1" w:rsidRPr="003B1492" w:rsidRDefault="00EE2DA1" w:rsidP="0030668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E2DA1" w:rsidRPr="003B1492" w:rsidRDefault="00EE2DA1" w:rsidP="0030668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Каждый раздел делится на блоки - теоретический и блок творческих заданий. </w:t>
      </w:r>
    </w:p>
    <w:p w:rsidR="00F244DB" w:rsidRPr="003B1492" w:rsidRDefault="00EE2DA1" w:rsidP="0030668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 </w:t>
      </w:r>
      <w:r w:rsidRPr="003B1492">
        <w:rPr>
          <w:rFonts w:ascii="Times New Roman" w:hAnsi="Times New Roman" w:cs="Times New Roman"/>
          <w:sz w:val="28"/>
          <w:szCs w:val="28"/>
        </w:rPr>
        <w:tab/>
      </w:r>
    </w:p>
    <w:p w:rsidR="00EE2DA1" w:rsidRPr="003B1492" w:rsidRDefault="00EE2DA1" w:rsidP="00BF1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7A81">
        <w:rPr>
          <w:rFonts w:ascii="Times New Roman" w:hAnsi="Times New Roman" w:cs="Times New Roman"/>
          <w:b/>
          <w:i/>
          <w:sz w:val="28"/>
          <w:szCs w:val="28"/>
        </w:rPr>
        <w:t>Предметные знания в следующих областях</w:t>
      </w:r>
      <w:r w:rsidRPr="003B1492">
        <w:rPr>
          <w:rFonts w:ascii="Times New Roman" w:hAnsi="Times New Roman" w:cs="Times New Roman"/>
          <w:sz w:val="28"/>
          <w:szCs w:val="28"/>
        </w:rPr>
        <w:t xml:space="preserve"> - журналистика как форма информационной деятельности; журналистика как профессия; информационный рынок; роль журналиста в становлении общественного мнения; приемы риторики; создание журналистского текста; основные газетные жанры; редактирование; редакционный коллектив; структура газетного номера; иллюстрация в газете; макетирование и верстка газетного номера </w:t>
      </w:r>
    </w:p>
    <w:p w:rsidR="00EE2DA1" w:rsidRPr="003B1492" w:rsidRDefault="00EE2DA1" w:rsidP="003066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DA1" w:rsidRPr="003B1492" w:rsidRDefault="00EE2DA1" w:rsidP="00306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 </w:t>
      </w:r>
      <w:r w:rsidRPr="006D7A81">
        <w:rPr>
          <w:rFonts w:ascii="Times New Roman" w:hAnsi="Times New Roman" w:cs="Times New Roman"/>
          <w:b/>
          <w:i/>
          <w:sz w:val="28"/>
          <w:szCs w:val="28"/>
        </w:rPr>
        <w:t>Предметные умения и навыки</w:t>
      </w:r>
      <w:r w:rsidRPr="003B1492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3B1492">
        <w:rPr>
          <w:rFonts w:ascii="Times New Roman" w:hAnsi="Times New Roman" w:cs="Times New Roman"/>
          <w:sz w:val="28"/>
          <w:szCs w:val="28"/>
        </w:rPr>
        <w:t xml:space="preserve"> навыки анализа текста как конечного результата журналистской деятельности, создания текста в различных жанрах, поиска информации в различных источниках; первичные навыки макетирования газеты и создания номера, включающего основные структурные элементы; умение редактировать текст, работать в текстовых редакторах Интеллектуальные умения и навыки - умение излагать собственную мысль, аргументировать свою точку зрения; навыки ведения дискуссии </w:t>
      </w:r>
    </w:p>
    <w:p w:rsidR="00EE2DA1" w:rsidRPr="003B1492" w:rsidRDefault="00EE2DA1" w:rsidP="003066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2DA1" w:rsidRPr="003B1492" w:rsidRDefault="00EE2DA1" w:rsidP="00306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 </w:t>
      </w:r>
      <w:r w:rsidRPr="006D7A81">
        <w:rPr>
          <w:rFonts w:ascii="Times New Roman" w:hAnsi="Times New Roman" w:cs="Times New Roman"/>
          <w:b/>
          <w:i/>
          <w:sz w:val="28"/>
          <w:szCs w:val="28"/>
        </w:rPr>
        <w:t>Мыслительные навыки</w:t>
      </w:r>
      <w:r w:rsidRPr="003B1492">
        <w:rPr>
          <w:rFonts w:ascii="Times New Roman" w:hAnsi="Times New Roman" w:cs="Times New Roman"/>
          <w:sz w:val="28"/>
          <w:szCs w:val="28"/>
        </w:rPr>
        <w:t xml:space="preserve"> - навыки оперирования формулировками, определениями; навыки постановки решения интеллектуальных проблем и задач Обучающиеся должны знать основные (ключевые) понятия журналистики, этапы ее развития, принципы организации редакции, владеть культурой речи, уметь использовать приобретенные умения и знания в практической деятельности. Оценка знаний и умений обучающихся проводится в форме творческих работ, рефератов и собеседований по всем темам. </w:t>
      </w:r>
    </w:p>
    <w:p w:rsidR="00EE2DA1" w:rsidRPr="003B1492" w:rsidRDefault="00EE2DA1" w:rsidP="00306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DA1" w:rsidRPr="003B1492" w:rsidRDefault="00EE2DA1" w:rsidP="00306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В процессе обучения ребята пишут материалы в разных газетных жанрах, самостоятельно делают верстку газетных полос, правку авторского текста, участвуют (на выбор) в конкурсах, творческих мастерских, литературно-деловых играх, семинарах - круглых столах, семинарах-дискуссиях, групповом проектировании. При изучении факультативного курса для обучающихся предусмотрены большие возможности для самостоятельной работы по всем темам программы. </w:t>
      </w:r>
    </w:p>
    <w:p w:rsidR="00EE2DA1" w:rsidRPr="003B1492" w:rsidRDefault="00EE2DA1" w:rsidP="003066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1751" w:rsidRDefault="00EE2DA1" w:rsidP="00BF17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1E3" w:rsidRPr="003B1492" w:rsidRDefault="00F851E3" w:rsidP="00BF17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1492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ОРГАНИЗАЦИОННО-ПЕДАГОГИЧЕСКИЕ ОСНОВЫ ОБУЧЕНИЯ</w:t>
      </w:r>
    </w:p>
    <w:p w:rsidR="00F851E3" w:rsidRPr="003B1492" w:rsidRDefault="00F851E3" w:rsidP="00306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492">
        <w:rPr>
          <w:rFonts w:ascii="Times New Roman" w:hAnsi="Times New Roman" w:cs="Times New Roman"/>
          <w:b/>
          <w:sz w:val="28"/>
          <w:szCs w:val="28"/>
        </w:rPr>
        <w:t xml:space="preserve">Программа рассчитана на </w:t>
      </w:r>
      <w:r w:rsidR="00F244DB" w:rsidRPr="003B1492">
        <w:rPr>
          <w:rFonts w:ascii="Times New Roman" w:hAnsi="Times New Roman" w:cs="Times New Roman"/>
          <w:b/>
          <w:sz w:val="28"/>
          <w:szCs w:val="28"/>
        </w:rPr>
        <w:t>1</w:t>
      </w:r>
      <w:r w:rsidRPr="003B149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244DB" w:rsidRPr="003B1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492">
        <w:rPr>
          <w:rFonts w:ascii="Times New Roman" w:hAnsi="Times New Roman" w:cs="Times New Roman"/>
          <w:b/>
          <w:sz w:val="28"/>
          <w:szCs w:val="28"/>
        </w:rPr>
        <w:t xml:space="preserve"> обучения.</w:t>
      </w:r>
    </w:p>
    <w:p w:rsidR="00F851E3" w:rsidRPr="003B1492" w:rsidRDefault="00BF1751" w:rsidP="003066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851E3" w:rsidRPr="003B1492">
        <w:rPr>
          <w:rFonts w:ascii="Times New Roman" w:hAnsi="Times New Roman" w:cs="Times New Roman"/>
          <w:sz w:val="28"/>
          <w:szCs w:val="28"/>
        </w:rPr>
        <w:t xml:space="preserve"> Дети получают начальные знания, умения, навыки профессии журналиста, делают первые шаги в практической деятельности, печатаясь в периодической школьной прессе, развивают свои творческие и коммуникативные способности. Осваивают первичные навыки работы с текстом на компьютере.</w:t>
      </w:r>
    </w:p>
    <w:p w:rsidR="00F851E3" w:rsidRPr="003B1492" w:rsidRDefault="00BF1751" w:rsidP="003066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51E3" w:rsidRPr="003B1492">
        <w:rPr>
          <w:rFonts w:ascii="Times New Roman" w:hAnsi="Times New Roman" w:cs="Times New Roman"/>
          <w:sz w:val="28"/>
          <w:szCs w:val="28"/>
        </w:rPr>
        <w:t xml:space="preserve"> Возраст детей </w:t>
      </w:r>
      <w:r w:rsidR="00F851E3" w:rsidRPr="003B1492">
        <w:rPr>
          <w:rFonts w:ascii="Times New Roman" w:hAnsi="Times New Roman" w:cs="Times New Roman"/>
          <w:b/>
          <w:sz w:val="28"/>
          <w:szCs w:val="28"/>
        </w:rPr>
        <w:t>1</w:t>
      </w:r>
      <w:r w:rsidR="00A87D0C" w:rsidRPr="003B1492">
        <w:rPr>
          <w:rFonts w:ascii="Times New Roman" w:hAnsi="Times New Roman" w:cs="Times New Roman"/>
          <w:b/>
          <w:sz w:val="28"/>
          <w:szCs w:val="28"/>
        </w:rPr>
        <w:t>1</w:t>
      </w:r>
      <w:r w:rsidR="00F851E3" w:rsidRPr="003B1492">
        <w:rPr>
          <w:rFonts w:ascii="Times New Roman" w:hAnsi="Times New Roman" w:cs="Times New Roman"/>
          <w:b/>
          <w:sz w:val="28"/>
          <w:szCs w:val="28"/>
        </w:rPr>
        <w:t>-1</w:t>
      </w:r>
      <w:r w:rsidR="00A87D0C" w:rsidRPr="003B1492">
        <w:rPr>
          <w:rFonts w:ascii="Times New Roman" w:hAnsi="Times New Roman" w:cs="Times New Roman"/>
          <w:b/>
          <w:sz w:val="28"/>
          <w:szCs w:val="28"/>
        </w:rPr>
        <w:t>6</w:t>
      </w:r>
      <w:r w:rsidR="00F851E3" w:rsidRPr="003B1492">
        <w:rPr>
          <w:rFonts w:ascii="Times New Roman" w:hAnsi="Times New Roman" w:cs="Times New Roman"/>
          <w:b/>
          <w:sz w:val="28"/>
          <w:szCs w:val="28"/>
        </w:rPr>
        <w:t xml:space="preserve"> лет.</w:t>
      </w:r>
      <w:r w:rsidR="00F851E3" w:rsidRPr="003B1492">
        <w:rPr>
          <w:rFonts w:ascii="Times New Roman" w:hAnsi="Times New Roman" w:cs="Times New Roman"/>
          <w:sz w:val="28"/>
          <w:szCs w:val="28"/>
        </w:rPr>
        <w:t xml:space="preserve"> В этом возрасте учащиеся уже имеют первоначальные навыки работы на компьютере. Это является одним из важных условий, способствующих успешному усвоению программы.</w:t>
      </w:r>
    </w:p>
    <w:p w:rsidR="00F851E3" w:rsidRPr="003B1492" w:rsidRDefault="00F851E3" w:rsidP="00306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 </w:t>
      </w:r>
      <w:r w:rsidR="00BF175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B1492">
        <w:rPr>
          <w:rFonts w:ascii="Times New Roman" w:hAnsi="Times New Roman" w:cs="Times New Roman"/>
          <w:sz w:val="28"/>
          <w:szCs w:val="28"/>
        </w:rPr>
        <w:t>Основанием для приема учащихся является наличие интереса к журналистскому делу, умение пользоваться компьютером.</w:t>
      </w:r>
    </w:p>
    <w:p w:rsidR="00F851E3" w:rsidRDefault="00BF1751" w:rsidP="003066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51E3" w:rsidRPr="003B1492">
        <w:rPr>
          <w:rFonts w:ascii="Times New Roman" w:hAnsi="Times New Roman" w:cs="Times New Roman"/>
          <w:sz w:val="28"/>
          <w:szCs w:val="28"/>
        </w:rPr>
        <w:t xml:space="preserve"> Нагрузка учащихся – 2 часа в неделю</w:t>
      </w:r>
      <w:r w:rsidR="00A87D0C" w:rsidRPr="003B1492">
        <w:rPr>
          <w:rFonts w:ascii="Times New Roman" w:hAnsi="Times New Roman" w:cs="Times New Roman"/>
          <w:sz w:val="28"/>
          <w:szCs w:val="28"/>
        </w:rPr>
        <w:t xml:space="preserve"> (72 часа в год)</w:t>
      </w:r>
    </w:p>
    <w:p w:rsidR="00E20169" w:rsidRDefault="00E20169" w:rsidP="00306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1E3" w:rsidRPr="003B1492" w:rsidRDefault="00F851E3" w:rsidP="00306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492">
        <w:rPr>
          <w:rFonts w:ascii="Times New Roman" w:hAnsi="Times New Roman" w:cs="Times New Roman"/>
          <w:b/>
          <w:sz w:val="28"/>
          <w:szCs w:val="28"/>
        </w:rPr>
        <w:t>Формы и методы работы по программе.</w:t>
      </w:r>
    </w:p>
    <w:p w:rsidR="00F851E3" w:rsidRPr="003B1492" w:rsidRDefault="00E20169" w:rsidP="003066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51E3" w:rsidRPr="003B1492">
        <w:rPr>
          <w:rFonts w:ascii="Times New Roman" w:hAnsi="Times New Roman" w:cs="Times New Roman"/>
          <w:sz w:val="28"/>
          <w:szCs w:val="28"/>
        </w:rPr>
        <w:t xml:space="preserve"> Для сообщения основных знаний по профессии журналиста применяется классно-урочная система обучения с лекциями, беседами, практическими занятиями. Важное значение имеет постоянная практическая отработка умений и навыков, причем более эффективно это делать в процессе создания газеты, когда учащиеся применяют полученные знания в комплексе: от умения написать материал в любом формате жанра до умения получить конечный продукт социального значения.</w:t>
      </w:r>
    </w:p>
    <w:p w:rsidR="00F851E3" w:rsidRPr="003B1492" w:rsidRDefault="00E20169" w:rsidP="003066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51E3" w:rsidRPr="003B1492">
        <w:rPr>
          <w:rFonts w:ascii="Times New Roman" w:hAnsi="Times New Roman" w:cs="Times New Roman"/>
          <w:sz w:val="28"/>
          <w:szCs w:val="28"/>
        </w:rPr>
        <w:t xml:space="preserve"> Профессия журналиста – профессия социальная, поэтому процесс обучения строится на постоянной социальной практике. Применяются такие формы работы, как социологические опросы, создание баз данных, выпуск школьной газеты (формы работы, связанные со сбором, анализом и распространением информации).</w:t>
      </w:r>
    </w:p>
    <w:p w:rsidR="00E20169" w:rsidRDefault="00F851E3" w:rsidP="00BF17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 </w:t>
      </w:r>
      <w:r w:rsidR="00E20169">
        <w:rPr>
          <w:rFonts w:ascii="Times New Roman" w:hAnsi="Times New Roman" w:cs="Times New Roman"/>
          <w:sz w:val="28"/>
          <w:szCs w:val="28"/>
        </w:rPr>
        <w:t xml:space="preserve">     </w:t>
      </w:r>
      <w:r w:rsidRPr="003B1492">
        <w:rPr>
          <w:rFonts w:ascii="Times New Roman" w:hAnsi="Times New Roman" w:cs="Times New Roman"/>
          <w:sz w:val="28"/>
          <w:szCs w:val="28"/>
        </w:rPr>
        <w:t>Для формирования коллектива и развития коммуникативных свойств личности применяются тренинги общения, упражнения на развитие актерского мастерства, экскурсии.</w:t>
      </w:r>
    </w:p>
    <w:p w:rsidR="00F851E3" w:rsidRPr="003B1492" w:rsidRDefault="00F851E3" w:rsidP="00306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492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26"/>
        <w:gridCol w:w="3693"/>
        <w:gridCol w:w="2022"/>
        <w:gridCol w:w="1891"/>
        <w:gridCol w:w="1332"/>
      </w:tblGrid>
      <w:tr w:rsidR="00F1416E" w:rsidRPr="003B1492" w:rsidTr="00BF1751">
        <w:trPr>
          <w:trHeight w:val="722"/>
        </w:trPr>
        <w:tc>
          <w:tcPr>
            <w:tcW w:w="526" w:type="dxa"/>
          </w:tcPr>
          <w:p w:rsidR="00F1416E" w:rsidRPr="003B1492" w:rsidRDefault="00F1416E" w:rsidP="003066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4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93" w:type="dxa"/>
          </w:tcPr>
          <w:p w:rsidR="00F1416E" w:rsidRPr="003B1492" w:rsidRDefault="00F1416E" w:rsidP="003066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49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22" w:type="dxa"/>
          </w:tcPr>
          <w:p w:rsidR="00F1416E" w:rsidRPr="003B1492" w:rsidRDefault="00F1416E" w:rsidP="003066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492">
              <w:rPr>
                <w:rFonts w:ascii="Times New Roman" w:hAnsi="Times New Roman" w:cs="Times New Roman"/>
                <w:sz w:val="28"/>
                <w:szCs w:val="28"/>
              </w:rPr>
              <w:t>Теоретич</w:t>
            </w:r>
            <w:r w:rsidR="00A87D0C" w:rsidRPr="003B1492">
              <w:rPr>
                <w:rFonts w:ascii="Times New Roman" w:hAnsi="Times New Roman" w:cs="Times New Roman"/>
                <w:sz w:val="28"/>
                <w:szCs w:val="28"/>
              </w:rPr>
              <w:t xml:space="preserve">еские </w:t>
            </w:r>
            <w:r w:rsidRPr="003B1492">
              <w:rPr>
                <w:rFonts w:ascii="Times New Roman" w:hAnsi="Times New Roman" w:cs="Times New Roman"/>
                <w:sz w:val="28"/>
                <w:szCs w:val="28"/>
              </w:rPr>
              <w:t xml:space="preserve"> часы</w:t>
            </w:r>
          </w:p>
        </w:tc>
        <w:tc>
          <w:tcPr>
            <w:tcW w:w="1891" w:type="dxa"/>
          </w:tcPr>
          <w:p w:rsidR="00F1416E" w:rsidRPr="003B1492" w:rsidRDefault="00F1416E" w:rsidP="003066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492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r w:rsidR="00A87D0C" w:rsidRPr="003B1492">
              <w:rPr>
                <w:rFonts w:ascii="Times New Roman" w:hAnsi="Times New Roman" w:cs="Times New Roman"/>
                <w:sz w:val="28"/>
                <w:szCs w:val="28"/>
              </w:rPr>
              <w:t xml:space="preserve">ические </w:t>
            </w:r>
            <w:r w:rsidRPr="003B1492">
              <w:rPr>
                <w:rFonts w:ascii="Times New Roman" w:hAnsi="Times New Roman" w:cs="Times New Roman"/>
                <w:sz w:val="28"/>
                <w:szCs w:val="28"/>
              </w:rPr>
              <w:t xml:space="preserve"> часы</w:t>
            </w:r>
          </w:p>
        </w:tc>
        <w:tc>
          <w:tcPr>
            <w:tcW w:w="1332" w:type="dxa"/>
          </w:tcPr>
          <w:p w:rsidR="00F1416E" w:rsidRPr="003B1492" w:rsidRDefault="00F1416E" w:rsidP="003066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49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F1416E" w:rsidRPr="003B1492" w:rsidTr="00E20169">
        <w:tc>
          <w:tcPr>
            <w:tcW w:w="526" w:type="dxa"/>
          </w:tcPr>
          <w:p w:rsidR="00F1416E" w:rsidRPr="003B1492" w:rsidRDefault="00F1416E" w:rsidP="003066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4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93" w:type="dxa"/>
          </w:tcPr>
          <w:p w:rsidR="00F1416E" w:rsidRPr="003B1492" w:rsidRDefault="00F1416E" w:rsidP="003066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492">
              <w:rPr>
                <w:rFonts w:ascii="Times New Roman" w:hAnsi="Times New Roman" w:cs="Times New Roman"/>
                <w:sz w:val="28"/>
                <w:szCs w:val="28"/>
              </w:rPr>
              <w:t>Краткое введение в историю журналистики</w:t>
            </w:r>
          </w:p>
        </w:tc>
        <w:tc>
          <w:tcPr>
            <w:tcW w:w="2022" w:type="dxa"/>
          </w:tcPr>
          <w:p w:rsidR="00F1416E" w:rsidRPr="003B1492" w:rsidRDefault="00F1416E" w:rsidP="003066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4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1" w:type="dxa"/>
          </w:tcPr>
          <w:p w:rsidR="00F1416E" w:rsidRPr="003B1492" w:rsidRDefault="00F1416E" w:rsidP="003066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4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2" w:type="dxa"/>
          </w:tcPr>
          <w:p w:rsidR="00F1416E" w:rsidRPr="003B1492" w:rsidRDefault="00F1416E" w:rsidP="003066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4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1416E" w:rsidRPr="003B1492" w:rsidTr="00E20169">
        <w:tc>
          <w:tcPr>
            <w:tcW w:w="526" w:type="dxa"/>
          </w:tcPr>
          <w:p w:rsidR="00F1416E" w:rsidRPr="003B1492" w:rsidRDefault="00F1416E" w:rsidP="003066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4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93" w:type="dxa"/>
          </w:tcPr>
          <w:p w:rsidR="00F1416E" w:rsidRPr="003B1492" w:rsidRDefault="00F1416E" w:rsidP="00BF175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492">
              <w:rPr>
                <w:rFonts w:ascii="Times New Roman" w:hAnsi="Times New Roman" w:cs="Times New Roman"/>
                <w:sz w:val="28"/>
                <w:szCs w:val="28"/>
              </w:rPr>
              <w:t>Основы журналистики</w:t>
            </w:r>
            <w:r w:rsidRPr="003B14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22" w:type="dxa"/>
          </w:tcPr>
          <w:p w:rsidR="00F1416E" w:rsidRPr="003B1492" w:rsidRDefault="00F1416E" w:rsidP="003066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49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91" w:type="dxa"/>
          </w:tcPr>
          <w:p w:rsidR="00F1416E" w:rsidRPr="003B1492" w:rsidRDefault="00F1416E" w:rsidP="003066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4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32" w:type="dxa"/>
          </w:tcPr>
          <w:p w:rsidR="00F1416E" w:rsidRPr="003B1492" w:rsidRDefault="00F1416E" w:rsidP="003066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49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1416E" w:rsidRPr="003B1492" w:rsidTr="00E20169">
        <w:tc>
          <w:tcPr>
            <w:tcW w:w="526" w:type="dxa"/>
          </w:tcPr>
          <w:p w:rsidR="00F1416E" w:rsidRPr="003B1492" w:rsidRDefault="00F1416E" w:rsidP="003066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4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93" w:type="dxa"/>
          </w:tcPr>
          <w:p w:rsidR="00F1416E" w:rsidRPr="003B1492" w:rsidRDefault="00F1416E" w:rsidP="003066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492">
              <w:rPr>
                <w:rFonts w:ascii="Times New Roman" w:hAnsi="Times New Roman" w:cs="Times New Roman"/>
                <w:sz w:val="28"/>
                <w:szCs w:val="28"/>
              </w:rPr>
              <w:t>Художественно-техническое оформление издания</w:t>
            </w:r>
          </w:p>
        </w:tc>
        <w:tc>
          <w:tcPr>
            <w:tcW w:w="2022" w:type="dxa"/>
          </w:tcPr>
          <w:p w:rsidR="00F1416E" w:rsidRPr="003B1492" w:rsidRDefault="00F1416E" w:rsidP="003066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4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1" w:type="dxa"/>
          </w:tcPr>
          <w:p w:rsidR="00F1416E" w:rsidRPr="003B1492" w:rsidRDefault="00F1416E" w:rsidP="003066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4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1416E" w:rsidRPr="003B1492" w:rsidRDefault="00F1416E" w:rsidP="003066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F1416E" w:rsidRPr="003B1492" w:rsidRDefault="00F1416E" w:rsidP="003066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49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F1416E" w:rsidRPr="003B1492" w:rsidRDefault="00F1416E" w:rsidP="003066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16E" w:rsidRPr="003B1492" w:rsidTr="00E20169">
        <w:tc>
          <w:tcPr>
            <w:tcW w:w="526" w:type="dxa"/>
          </w:tcPr>
          <w:p w:rsidR="00F1416E" w:rsidRPr="003B1492" w:rsidRDefault="00F1416E" w:rsidP="003066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4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93" w:type="dxa"/>
          </w:tcPr>
          <w:p w:rsidR="00F1416E" w:rsidRPr="003B1492" w:rsidRDefault="00F1416E" w:rsidP="003066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492">
              <w:rPr>
                <w:rFonts w:ascii="Times New Roman" w:hAnsi="Times New Roman" w:cs="Times New Roman"/>
                <w:sz w:val="28"/>
                <w:szCs w:val="28"/>
              </w:rPr>
              <w:t>Редакционно-издательская деятельность</w:t>
            </w:r>
          </w:p>
        </w:tc>
        <w:tc>
          <w:tcPr>
            <w:tcW w:w="2022" w:type="dxa"/>
          </w:tcPr>
          <w:p w:rsidR="00F1416E" w:rsidRPr="003B1492" w:rsidRDefault="00F1416E" w:rsidP="003066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4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1" w:type="dxa"/>
          </w:tcPr>
          <w:p w:rsidR="00F1416E" w:rsidRPr="003B1492" w:rsidRDefault="00F1416E" w:rsidP="003066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4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2" w:type="dxa"/>
          </w:tcPr>
          <w:p w:rsidR="00F1416E" w:rsidRPr="003B1492" w:rsidRDefault="00F1416E" w:rsidP="003066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4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416E" w:rsidRPr="003B1492" w:rsidTr="00E20169">
        <w:tc>
          <w:tcPr>
            <w:tcW w:w="526" w:type="dxa"/>
          </w:tcPr>
          <w:p w:rsidR="00F1416E" w:rsidRPr="003B1492" w:rsidRDefault="00F1416E" w:rsidP="003066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3" w:type="dxa"/>
          </w:tcPr>
          <w:p w:rsidR="00F1416E" w:rsidRPr="003B1492" w:rsidRDefault="00F1416E" w:rsidP="003066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49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22" w:type="dxa"/>
          </w:tcPr>
          <w:p w:rsidR="00F1416E" w:rsidRPr="003B1492" w:rsidRDefault="00F1416E" w:rsidP="003066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49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91" w:type="dxa"/>
          </w:tcPr>
          <w:p w:rsidR="00F1416E" w:rsidRPr="003B1492" w:rsidRDefault="00F1416E" w:rsidP="003066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49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332" w:type="dxa"/>
          </w:tcPr>
          <w:p w:rsidR="00F1416E" w:rsidRPr="003B1492" w:rsidRDefault="00F1416E" w:rsidP="003066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49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616C2F" w:rsidRPr="003B1492" w:rsidRDefault="00616C2F" w:rsidP="00306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492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«</w:t>
      </w:r>
      <w:r w:rsidR="00E20169" w:rsidRPr="00E20169">
        <w:rPr>
          <w:rFonts w:ascii="Times New Roman" w:hAnsi="Times New Roman" w:cs="Times New Roman"/>
          <w:color w:val="000000" w:themeColor="text1"/>
          <w:sz w:val="28"/>
          <w:szCs w:val="28"/>
        </w:rPr>
        <w:t>Школа журналистики</w:t>
      </w:r>
      <w:r w:rsidRPr="003B1492">
        <w:rPr>
          <w:rFonts w:ascii="Times New Roman" w:hAnsi="Times New Roman" w:cs="Times New Roman"/>
          <w:b/>
          <w:sz w:val="28"/>
          <w:szCs w:val="28"/>
        </w:rPr>
        <w:t>»</w:t>
      </w:r>
    </w:p>
    <w:p w:rsidR="00616C2F" w:rsidRPr="003B1492" w:rsidRDefault="00616C2F" w:rsidP="00306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 Краткое введение в историю журналистики,  собеседование, реферат, творческая работа</w:t>
      </w:r>
      <w:r w:rsidR="004360FD" w:rsidRPr="003B1492">
        <w:rPr>
          <w:rFonts w:ascii="Times New Roman" w:hAnsi="Times New Roman" w:cs="Times New Roman"/>
          <w:sz w:val="28"/>
          <w:szCs w:val="28"/>
        </w:rPr>
        <w:t xml:space="preserve">. </w:t>
      </w:r>
      <w:r w:rsidRPr="003B1492">
        <w:rPr>
          <w:rFonts w:ascii="Times New Roman" w:hAnsi="Times New Roman" w:cs="Times New Roman"/>
          <w:sz w:val="28"/>
          <w:szCs w:val="28"/>
        </w:rPr>
        <w:t>Художественно-техническое оформление издания, собеседование творческая работа. Редакционно-издательская деятельность. Краткое введение в историю журналистики</w:t>
      </w:r>
      <w:r w:rsidR="004360FD" w:rsidRPr="003B1492">
        <w:rPr>
          <w:rFonts w:ascii="Times New Roman" w:hAnsi="Times New Roman" w:cs="Times New Roman"/>
          <w:sz w:val="28"/>
          <w:szCs w:val="28"/>
        </w:rPr>
        <w:t>.</w:t>
      </w:r>
      <w:r w:rsidRPr="003B1492">
        <w:rPr>
          <w:rFonts w:ascii="Times New Roman" w:hAnsi="Times New Roman" w:cs="Times New Roman"/>
          <w:sz w:val="28"/>
          <w:szCs w:val="28"/>
        </w:rPr>
        <w:t xml:space="preserve"> Значение журналистики</w:t>
      </w:r>
      <w:r w:rsidR="004360FD" w:rsidRPr="003B1492">
        <w:rPr>
          <w:rFonts w:ascii="Times New Roman" w:hAnsi="Times New Roman" w:cs="Times New Roman"/>
          <w:sz w:val="28"/>
          <w:szCs w:val="28"/>
        </w:rPr>
        <w:t>.</w:t>
      </w:r>
      <w:r w:rsidRPr="003B1492">
        <w:rPr>
          <w:rFonts w:ascii="Times New Roman" w:hAnsi="Times New Roman" w:cs="Times New Roman"/>
          <w:sz w:val="28"/>
          <w:szCs w:val="28"/>
        </w:rPr>
        <w:t xml:space="preserve"> Газетный мир</w:t>
      </w:r>
      <w:r w:rsidR="004360FD" w:rsidRPr="003B1492">
        <w:rPr>
          <w:rFonts w:ascii="Times New Roman" w:hAnsi="Times New Roman" w:cs="Times New Roman"/>
          <w:sz w:val="28"/>
          <w:szCs w:val="28"/>
        </w:rPr>
        <w:t>.</w:t>
      </w:r>
      <w:r w:rsidRPr="003B1492">
        <w:rPr>
          <w:rFonts w:ascii="Times New Roman" w:hAnsi="Times New Roman" w:cs="Times New Roman"/>
          <w:sz w:val="28"/>
          <w:szCs w:val="28"/>
        </w:rPr>
        <w:t xml:space="preserve"> Этапы развития прессы</w:t>
      </w:r>
      <w:r w:rsidR="004360FD" w:rsidRPr="003B1492">
        <w:rPr>
          <w:rFonts w:ascii="Times New Roman" w:hAnsi="Times New Roman" w:cs="Times New Roman"/>
          <w:sz w:val="28"/>
          <w:szCs w:val="28"/>
        </w:rPr>
        <w:t>.</w:t>
      </w:r>
      <w:r w:rsidRPr="003B1492">
        <w:rPr>
          <w:rFonts w:ascii="Times New Roman" w:hAnsi="Times New Roman" w:cs="Times New Roman"/>
          <w:sz w:val="28"/>
          <w:szCs w:val="28"/>
        </w:rPr>
        <w:t xml:space="preserve"> Знакомство с детскими и подростковыми СМИ.  Дайджест.  Знакомство с законами о СМИ. Публицистика.  Жанры газетно-журнальной публицистики, их особенности.  Социология как составная часть журналистских знаний.  Культура речи собеседование, творческая работа,  самостоятельная работа.</w:t>
      </w:r>
    </w:p>
    <w:p w:rsidR="00616C2F" w:rsidRPr="003B1492" w:rsidRDefault="00616C2F" w:rsidP="00306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 Художественно-техническое оформление издания. Формат издания, композиция номера, дизайн. Макет номера, верстка, ее виды и основные правила, знакомство с издательской программой Заголовки, иллюстрации собеседование творческая работа самостоятельная работа. Редакционно-издательская деятельность Особенности журналистского труда, редакционный коллектив, его структура. Правка. Реклама в издательской деятельности.  </w:t>
      </w:r>
    </w:p>
    <w:p w:rsidR="004360FD" w:rsidRPr="003B1492" w:rsidRDefault="00616C2F" w:rsidP="00306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 I. </w:t>
      </w:r>
      <w:r w:rsidRPr="003B1492">
        <w:rPr>
          <w:rFonts w:ascii="Times New Roman" w:hAnsi="Times New Roman" w:cs="Times New Roman"/>
          <w:b/>
          <w:i/>
          <w:sz w:val="28"/>
          <w:szCs w:val="28"/>
        </w:rPr>
        <w:t xml:space="preserve">Краткое введение в историю журналистики </w:t>
      </w:r>
      <w:r w:rsidR="004360FD" w:rsidRPr="003B149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B1492">
        <w:rPr>
          <w:rFonts w:ascii="Times New Roman" w:hAnsi="Times New Roman" w:cs="Times New Roman"/>
          <w:b/>
          <w:i/>
          <w:sz w:val="28"/>
          <w:szCs w:val="28"/>
        </w:rPr>
        <w:t>Этапы развития прессы</w:t>
      </w:r>
      <w:r w:rsidR="004360FD" w:rsidRPr="003B149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B1492">
        <w:rPr>
          <w:rFonts w:ascii="Times New Roman" w:hAnsi="Times New Roman" w:cs="Times New Roman"/>
          <w:sz w:val="28"/>
          <w:szCs w:val="28"/>
        </w:rPr>
        <w:t xml:space="preserve"> 1.Этимология слов "газета" и "журналист" </w:t>
      </w:r>
    </w:p>
    <w:p w:rsidR="00616C2F" w:rsidRPr="003B1492" w:rsidRDefault="00616C2F" w:rsidP="00306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>2.Пражурналистские явления</w:t>
      </w:r>
      <w:r w:rsidR="004360FD" w:rsidRPr="003B1492">
        <w:rPr>
          <w:rFonts w:ascii="Times New Roman" w:hAnsi="Times New Roman" w:cs="Times New Roman"/>
          <w:sz w:val="28"/>
          <w:szCs w:val="28"/>
        </w:rPr>
        <w:t>:</w:t>
      </w:r>
      <w:r w:rsidRPr="003B1492">
        <w:rPr>
          <w:rFonts w:ascii="Times New Roman" w:hAnsi="Times New Roman" w:cs="Times New Roman"/>
          <w:sz w:val="28"/>
          <w:szCs w:val="28"/>
        </w:rPr>
        <w:t xml:space="preserve"> а) Устный обмен информацией в древней Греции, Риме, их рукописные издания б) Первые информационные бюро 3.Ранние этапы развития журналистики а) История рукописной газеты в России (1602-1702 гг.) б) История первой русской печатной газеты "Ведомости" (1702-1728 гг.) 4.Русская журналистика 19-20 веков </w:t>
      </w:r>
    </w:p>
    <w:p w:rsidR="00616C2F" w:rsidRPr="003B1492" w:rsidRDefault="00616C2F" w:rsidP="00306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а) Частные журналы </w:t>
      </w:r>
    </w:p>
    <w:p w:rsidR="00616C2F" w:rsidRPr="003B1492" w:rsidRDefault="00616C2F" w:rsidP="00306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б) Исторические типы журналистики </w:t>
      </w:r>
    </w:p>
    <w:p w:rsidR="00616C2F" w:rsidRPr="003B1492" w:rsidRDefault="00616C2F" w:rsidP="00306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 в) Гласность и свобода печати </w:t>
      </w:r>
    </w:p>
    <w:p w:rsidR="00616C2F" w:rsidRPr="003B1492" w:rsidRDefault="00616C2F" w:rsidP="00306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г) Виды газет: массовые, малотиражные, стенные, рукописные Дайджест детской прессы Знакомство с детскими и подростковыми СМИ Краткий обзор журналов, альманахов, газет. Особенности различных детских и подростковых изданий. Информационные СМИ. Информационно-развлекательные. Литературно-художественные . Экологические Знакомство с законами о СМИ. Темы для рефератов (на выбор): "Возникновение и развитие журналистики в России" </w:t>
      </w:r>
    </w:p>
    <w:p w:rsidR="00616C2F" w:rsidRPr="003B1492" w:rsidRDefault="00616C2F" w:rsidP="00306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 "Я - за свободу и гласность" "Журналист будущего" Этимологический круглый стол "В мире слов": разделившись на 2 группы, обучающиеся готовят этимологические справки - "Газета" и "Журналист" Литературный обзор "Путешествие в Страну Малой Информации (СМИ)": выбрать любое детское или подростковое издание и рассказать о его особенностях.  Журналистская Дума (о гласности, свободе печати, российских законах о СМИ, в том числе о детских) Интеллектуальный блицтурнир: команды по очереди называют детские и подростковые издания и кратко характеризуют их. Составление дайджеста </w:t>
      </w:r>
      <w:r w:rsidRPr="003B1492">
        <w:rPr>
          <w:rFonts w:ascii="Times New Roman" w:hAnsi="Times New Roman" w:cs="Times New Roman"/>
          <w:sz w:val="28"/>
          <w:szCs w:val="28"/>
        </w:rPr>
        <w:lastRenderedPageBreak/>
        <w:t xml:space="preserve">Вопросы для собеседования: Когда в обиход вошли понятия "газета", "журнал"? Что такое пражурналистские явления? Почему в 18-19 вв. издатели отдавали приоритет журналу, а не газете? Какие виды газет вы знаете? Какие исторические типы журналистики вы знаете? Существует ли полная свобода печати? Каковы причины возникновения журналистики? Что такое гласность и свобода печати? Что такое дайджест? </w:t>
      </w:r>
    </w:p>
    <w:p w:rsidR="00616C2F" w:rsidRPr="003B1492" w:rsidRDefault="00616C2F" w:rsidP="00306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 Какие законы РФ о СМИ вы знаете? Какие детские и подростковые издания выходят в Москве и других регионах страны? Охарактеризуйте их.</w:t>
      </w:r>
    </w:p>
    <w:p w:rsidR="00616C2F" w:rsidRPr="003B1492" w:rsidRDefault="00616C2F" w:rsidP="003066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6C2F" w:rsidRPr="003B1492" w:rsidRDefault="00616C2F" w:rsidP="00306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 II. </w:t>
      </w:r>
      <w:r w:rsidRPr="003B1492">
        <w:rPr>
          <w:rFonts w:ascii="Times New Roman" w:hAnsi="Times New Roman" w:cs="Times New Roman"/>
          <w:b/>
          <w:sz w:val="28"/>
          <w:szCs w:val="28"/>
        </w:rPr>
        <w:t>Основы журналистики</w:t>
      </w:r>
      <w:r w:rsidRPr="003B1492">
        <w:rPr>
          <w:rFonts w:ascii="Times New Roman" w:hAnsi="Times New Roman" w:cs="Times New Roman"/>
          <w:sz w:val="28"/>
          <w:szCs w:val="28"/>
        </w:rPr>
        <w:t xml:space="preserve"> </w:t>
      </w:r>
      <w:r w:rsidR="004360FD" w:rsidRPr="003B1492">
        <w:rPr>
          <w:rFonts w:ascii="Times New Roman" w:hAnsi="Times New Roman" w:cs="Times New Roman"/>
          <w:sz w:val="28"/>
          <w:szCs w:val="28"/>
        </w:rPr>
        <w:t>.</w:t>
      </w:r>
      <w:r w:rsidRPr="003B1492">
        <w:rPr>
          <w:rFonts w:ascii="Times New Roman" w:hAnsi="Times New Roman" w:cs="Times New Roman"/>
          <w:sz w:val="28"/>
          <w:szCs w:val="28"/>
        </w:rPr>
        <w:t xml:space="preserve">Публицистика: ее роды, виды, стили Жанры газетно-журнальной публицистики Статья, корреспонденция Интервью и его виды Короткая информация, методы сбора Отчет, его виды Фельетон, его элементы, разновидности Зарисовка и заметка Классические элементы новостей Социология как составная часть журналистских знаний Правила составления анкеты </w:t>
      </w:r>
    </w:p>
    <w:p w:rsidR="00616C2F" w:rsidRPr="003B1492" w:rsidRDefault="00616C2F" w:rsidP="00306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 Правила проведения опроса Методики опроса: мониторинг, документ Рейтинг Культура речи Требования к языку средств массовой информации Правила произношения Формы устной и письменной речи: повествование, размышление, рассуждение. Виды описания Вопросы для собеседования: Какие вы знаете жанры газетных материалов? Чем жанры отличаются друг от друга? Какие жанры относятся к информационной группе? В какой форме может проводиться интервью? Из каких элементов состоят новости? Что такое жанр? Что такое публицистика? </w:t>
      </w:r>
    </w:p>
    <w:p w:rsidR="00616C2F" w:rsidRPr="003B1492" w:rsidRDefault="00616C2F" w:rsidP="00306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 Назовите ее роды, виды Что общего между статьей и корреспонденцией и каковы их различия? Почему зарисовку и очерк называют художественно-публицистическими жанрами? Что такое социология? Как социология связана с журналистикой? Творческая работа (на выбор): Используя русские народные пословицы и поговорки, написать фельетон на тему "Делу - время, потехе - час" Урок читательских удовольствий - написать зарисовку на тему (на выбор) "Зимняя сказка", "Весеннее настроение", "Летние радости", "Ода осени" </w:t>
      </w:r>
    </w:p>
    <w:p w:rsidR="004360FD" w:rsidRPr="003B1492" w:rsidRDefault="00616C2F" w:rsidP="00306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>Творческая мастерская "Бюро детективных расследований" - написать "детективный" отчет на тему "Классный день календаря" (о появлении профессиональных праздников - Дне журналиста, Дне Российской печати) Творческая мастерская "Флораскоп" - написать небольшой материал (жанр на выбор) на тему "Цветы в нашей жизни" или "Береги флору и фауну", используя элементы путевых заметок, зарисовок Круглый стол "Диалог-шоу" - написание дружеских пародий, "портретов" Круглый стол "Эврика" (стихотворная игра - буриме)</w:t>
      </w:r>
      <w:r w:rsidR="004360FD" w:rsidRPr="003B1492">
        <w:rPr>
          <w:rFonts w:ascii="Times New Roman" w:hAnsi="Times New Roman" w:cs="Times New Roman"/>
          <w:sz w:val="28"/>
          <w:szCs w:val="28"/>
        </w:rPr>
        <w:t xml:space="preserve">. </w:t>
      </w:r>
      <w:r w:rsidRPr="003B1492">
        <w:rPr>
          <w:rFonts w:ascii="Times New Roman" w:hAnsi="Times New Roman" w:cs="Times New Roman"/>
          <w:sz w:val="28"/>
          <w:szCs w:val="28"/>
        </w:rPr>
        <w:t xml:space="preserve"> Информационный "пикник" (возможно приглашение родителей, педагогов) тема на выбор - написать к нему материал-размышление</w:t>
      </w:r>
      <w:r w:rsidR="00306685">
        <w:rPr>
          <w:rFonts w:ascii="Times New Roman" w:hAnsi="Times New Roman" w:cs="Times New Roman"/>
          <w:sz w:val="28"/>
          <w:szCs w:val="28"/>
        </w:rPr>
        <w:t>.</w:t>
      </w:r>
      <w:r w:rsidRPr="003B1492">
        <w:rPr>
          <w:rFonts w:ascii="Times New Roman" w:hAnsi="Times New Roman" w:cs="Times New Roman"/>
          <w:sz w:val="28"/>
          <w:szCs w:val="28"/>
        </w:rPr>
        <w:t xml:space="preserve"> Конкурс журналистского мастерства "Мистер Бин" - написать материал (тема, жанр - на </w:t>
      </w:r>
      <w:r w:rsidRPr="003B1492">
        <w:rPr>
          <w:rFonts w:ascii="Times New Roman" w:hAnsi="Times New Roman" w:cs="Times New Roman"/>
          <w:sz w:val="28"/>
          <w:szCs w:val="28"/>
        </w:rPr>
        <w:lastRenderedPageBreak/>
        <w:t xml:space="preserve">выбор), в который включить слова-"бины" (например, каБИНа, БИНокль, караБИН). Работы оцениваются по следующим критериям: а) оригинальность, логичность, композиционная целостность; б) наибольшее количество "бинов" </w:t>
      </w:r>
    </w:p>
    <w:p w:rsidR="00616C2F" w:rsidRPr="003B1492" w:rsidRDefault="00616C2F" w:rsidP="003066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>"</w:t>
      </w:r>
      <w:r w:rsidRPr="003B1492">
        <w:rPr>
          <w:rFonts w:ascii="Times New Roman" w:hAnsi="Times New Roman" w:cs="Times New Roman"/>
          <w:b/>
          <w:sz w:val="28"/>
          <w:szCs w:val="28"/>
        </w:rPr>
        <w:t>Артикуляционная гимнастика"</w:t>
      </w:r>
    </w:p>
    <w:p w:rsidR="00F244DB" w:rsidRPr="003B1492" w:rsidRDefault="00616C2F" w:rsidP="003066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>- из скороговорок составить текст на любую тему и прочитать (оценивается произношение и мастерство составления материала)</w:t>
      </w:r>
      <w:r w:rsidR="00306685">
        <w:rPr>
          <w:rFonts w:ascii="Times New Roman" w:hAnsi="Times New Roman" w:cs="Times New Roman"/>
          <w:sz w:val="28"/>
          <w:szCs w:val="28"/>
        </w:rPr>
        <w:t>.</w:t>
      </w:r>
      <w:r w:rsidRPr="003B1492">
        <w:rPr>
          <w:rFonts w:ascii="Times New Roman" w:hAnsi="Times New Roman" w:cs="Times New Roman"/>
          <w:sz w:val="28"/>
          <w:szCs w:val="28"/>
        </w:rPr>
        <w:t xml:space="preserve"> Литературный тренинг. Составление письменной характеристики или литературного портретика на тему "Мой сосед по парте: его лучшие качества" или "Угадай, кто это?" Мастер-новость "Час важных сообщений" </w:t>
      </w:r>
    </w:p>
    <w:p w:rsidR="00616C2F" w:rsidRPr="003B1492" w:rsidRDefault="00616C2F" w:rsidP="003066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Написание заметок о значимых событиях в жизни школы </w:t>
      </w:r>
      <w:r w:rsidRPr="003B1492">
        <w:rPr>
          <w:rFonts w:ascii="Times New Roman" w:hAnsi="Times New Roman" w:cs="Times New Roman"/>
          <w:b/>
          <w:sz w:val="28"/>
          <w:szCs w:val="28"/>
        </w:rPr>
        <w:t>Газета-экспромт</w:t>
      </w:r>
    </w:p>
    <w:p w:rsidR="00F244DB" w:rsidRPr="003B1492" w:rsidRDefault="00616C2F" w:rsidP="0030668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>Составление материалов в виде заметок, зарисовок в грамматической игре "О пользе знаков препинания" (в предлагаемом тексте - готовом (это может быть отрывок из сказки, стихотворение) или написанным самостоятельно, но без знаков препинания - расставляются знаки так, чтобы получился новый по смыслу текст) "Эпитетное меню"</w:t>
      </w:r>
      <w:r w:rsidR="00306685">
        <w:rPr>
          <w:rFonts w:ascii="Times New Roman" w:hAnsi="Times New Roman" w:cs="Times New Roman"/>
          <w:sz w:val="28"/>
          <w:szCs w:val="28"/>
        </w:rPr>
        <w:t>.</w:t>
      </w:r>
      <w:r w:rsidRPr="003B1492">
        <w:rPr>
          <w:rFonts w:ascii="Times New Roman" w:hAnsi="Times New Roman" w:cs="Times New Roman"/>
          <w:sz w:val="28"/>
          <w:szCs w:val="28"/>
        </w:rPr>
        <w:t xml:space="preserve"> Коллективная творческая игра "За кем последнее слово?" - подбор эпитетов к различным словам (например, руки, голова, работа и т.д.) </w:t>
      </w:r>
    </w:p>
    <w:p w:rsidR="00616C2F" w:rsidRPr="003B1492" w:rsidRDefault="00616C2F" w:rsidP="003066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b/>
          <w:sz w:val="28"/>
          <w:szCs w:val="28"/>
        </w:rPr>
        <w:t>Творческая мастерская</w:t>
      </w:r>
    </w:p>
    <w:p w:rsidR="00616C2F" w:rsidRPr="003B1492" w:rsidRDefault="00616C2F" w:rsidP="00306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 Написание рассказов по пословице (крылатому выражению, афоризму) - в основу можно положить случай из жизни (друзей или родителей) или выдуманную историю. Например, на тему "Ученье - свет, а неученье - тьма"</w:t>
      </w:r>
    </w:p>
    <w:p w:rsidR="004360FD" w:rsidRPr="003B1492" w:rsidRDefault="00616C2F" w:rsidP="00306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 III. </w:t>
      </w:r>
      <w:r w:rsidRPr="003B1492">
        <w:rPr>
          <w:rFonts w:ascii="Times New Roman" w:hAnsi="Times New Roman" w:cs="Times New Roman"/>
          <w:b/>
          <w:sz w:val="28"/>
          <w:szCs w:val="28"/>
        </w:rPr>
        <w:t>Художественно-техническое оформление издания</w:t>
      </w:r>
      <w:r w:rsidRPr="003B1492">
        <w:rPr>
          <w:rFonts w:ascii="Times New Roman" w:hAnsi="Times New Roman" w:cs="Times New Roman"/>
          <w:sz w:val="28"/>
          <w:szCs w:val="28"/>
        </w:rPr>
        <w:t xml:space="preserve"> </w:t>
      </w:r>
      <w:r w:rsidR="004360FD" w:rsidRPr="003B1492">
        <w:rPr>
          <w:rFonts w:ascii="Times New Roman" w:hAnsi="Times New Roman" w:cs="Times New Roman"/>
          <w:sz w:val="28"/>
          <w:szCs w:val="28"/>
        </w:rPr>
        <w:t>.</w:t>
      </w:r>
    </w:p>
    <w:p w:rsidR="00616C2F" w:rsidRPr="003B1492" w:rsidRDefault="00616C2F" w:rsidP="00306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>Формат издания, композиция номера, дизайн Постоянные элементы - формат, полоса, колонки, колонтитул</w:t>
      </w:r>
      <w:r w:rsidR="00306685">
        <w:rPr>
          <w:rFonts w:ascii="Times New Roman" w:hAnsi="Times New Roman" w:cs="Times New Roman"/>
          <w:sz w:val="28"/>
          <w:szCs w:val="28"/>
        </w:rPr>
        <w:t>.</w:t>
      </w:r>
      <w:r w:rsidRPr="003B1492">
        <w:rPr>
          <w:rFonts w:ascii="Times New Roman" w:hAnsi="Times New Roman" w:cs="Times New Roman"/>
          <w:sz w:val="28"/>
          <w:szCs w:val="28"/>
        </w:rPr>
        <w:t xml:space="preserve"> Выходные сведения</w:t>
      </w:r>
      <w:r w:rsidR="00306685">
        <w:rPr>
          <w:rFonts w:ascii="Times New Roman" w:hAnsi="Times New Roman" w:cs="Times New Roman"/>
          <w:sz w:val="28"/>
          <w:szCs w:val="28"/>
        </w:rPr>
        <w:t>.</w:t>
      </w:r>
      <w:r w:rsidRPr="003B1492">
        <w:rPr>
          <w:rFonts w:ascii="Times New Roman" w:hAnsi="Times New Roman" w:cs="Times New Roman"/>
          <w:sz w:val="28"/>
          <w:szCs w:val="28"/>
        </w:rPr>
        <w:t xml:space="preserve"> Композиция издания - вертикальная и горизонтальная </w:t>
      </w:r>
      <w:r w:rsidR="00306685">
        <w:rPr>
          <w:rFonts w:ascii="Times New Roman" w:hAnsi="Times New Roman" w:cs="Times New Roman"/>
          <w:sz w:val="28"/>
          <w:szCs w:val="28"/>
        </w:rPr>
        <w:t>.</w:t>
      </w:r>
      <w:r w:rsidRPr="003B1492">
        <w:rPr>
          <w:rFonts w:ascii="Times New Roman" w:hAnsi="Times New Roman" w:cs="Times New Roman"/>
          <w:sz w:val="28"/>
          <w:szCs w:val="28"/>
        </w:rPr>
        <w:t xml:space="preserve">Дизайн издания как первооснова его макета Макет номера. Верстка, основные ее правила </w:t>
      </w:r>
    </w:p>
    <w:p w:rsidR="00616C2F" w:rsidRPr="003B1492" w:rsidRDefault="00616C2F" w:rsidP="00306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 Знакомство с понятиями "макет" и "верстка" Виды верстки, основные правила Издательская программа Adobe PageMaker, ее назначение и краткая характеристика</w:t>
      </w:r>
      <w:r w:rsidR="00E20169">
        <w:rPr>
          <w:rFonts w:ascii="Times New Roman" w:hAnsi="Times New Roman" w:cs="Times New Roman"/>
          <w:sz w:val="28"/>
          <w:szCs w:val="28"/>
        </w:rPr>
        <w:t>.</w:t>
      </w:r>
      <w:r w:rsidRPr="003B1492">
        <w:rPr>
          <w:rFonts w:ascii="Times New Roman" w:hAnsi="Times New Roman" w:cs="Times New Roman"/>
          <w:sz w:val="28"/>
          <w:szCs w:val="28"/>
        </w:rPr>
        <w:t xml:space="preserve"> Разработка постраничного графического макета</w:t>
      </w:r>
      <w:r w:rsidR="00306685">
        <w:rPr>
          <w:rFonts w:ascii="Times New Roman" w:hAnsi="Times New Roman" w:cs="Times New Roman"/>
          <w:sz w:val="28"/>
          <w:szCs w:val="28"/>
        </w:rPr>
        <w:t>.</w:t>
      </w:r>
      <w:r w:rsidRPr="003B1492">
        <w:rPr>
          <w:rFonts w:ascii="Times New Roman" w:hAnsi="Times New Roman" w:cs="Times New Roman"/>
          <w:sz w:val="28"/>
          <w:szCs w:val="28"/>
        </w:rPr>
        <w:t xml:space="preserve"> Заголовки и иллюстрации</w:t>
      </w:r>
      <w:r w:rsidR="00E20169">
        <w:rPr>
          <w:rFonts w:ascii="Times New Roman" w:hAnsi="Times New Roman" w:cs="Times New Roman"/>
          <w:sz w:val="28"/>
          <w:szCs w:val="28"/>
        </w:rPr>
        <w:t>.</w:t>
      </w:r>
      <w:r w:rsidRPr="003B1492">
        <w:rPr>
          <w:rFonts w:ascii="Times New Roman" w:hAnsi="Times New Roman" w:cs="Times New Roman"/>
          <w:sz w:val="28"/>
          <w:szCs w:val="28"/>
        </w:rPr>
        <w:t xml:space="preserve"> Роль и функции фотоиллюстраций</w:t>
      </w:r>
      <w:r w:rsidR="00E20169">
        <w:rPr>
          <w:rFonts w:ascii="Times New Roman" w:hAnsi="Times New Roman" w:cs="Times New Roman"/>
          <w:sz w:val="28"/>
          <w:szCs w:val="28"/>
        </w:rPr>
        <w:t>.</w:t>
      </w:r>
      <w:r w:rsidRPr="003B1492">
        <w:rPr>
          <w:rFonts w:ascii="Times New Roman" w:hAnsi="Times New Roman" w:cs="Times New Roman"/>
          <w:sz w:val="28"/>
          <w:szCs w:val="28"/>
        </w:rPr>
        <w:t xml:space="preserve"> Заголовок, его основные функции и виды </w:t>
      </w:r>
      <w:r w:rsidR="00E20169">
        <w:rPr>
          <w:rFonts w:ascii="Times New Roman" w:hAnsi="Times New Roman" w:cs="Times New Roman"/>
          <w:sz w:val="28"/>
          <w:szCs w:val="28"/>
        </w:rPr>
        <w:t>.</w:t>
      </w:r>
      <w:r w:rsidRPr="003B1492">
        <w:rPr>
          <w:rFonts w:ascii="Times New Roman" w:hAnsi="Times New Roman" w:cs="Times New Roman"/>
          <w:sz w:val="28"/>
          <w:szCs w:val="28"/>
        </w:rPr>
        <w:t xml:space="preserve">Вопросы для собеседования: Что такое макет номера и кто в редакции руководит макетированием? Что такое шаблон? Как создать публикацию? Что такое колонтитул? Какими бывают заголовки? Каковы их функции? </w:t>
      </w:r>
    </w:p>
    <w:p w:rsidR="00616C2F" w:rsidRPr="003B1492" w:rsidRDefault="00616C2F" w:rsidP="00306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 Что такое выходные данные и что в них входит? Творческая работа - создать оригинал-макет газетной полосы (1-2 материала и 1-2 иллюстрации) IV. Редакционно-издательская деятельность</w:t>
      </w:r>
      <w:r w:rsidR="00306685">
        <w:rPr>
          <w:rFonts w:ascii="Times New Roman" w:hAnsi="Times New Roman" w:cs="Times New Roman"/>
          <w:sz w:val="28"/>
          <w:szCs w:val="28"/>
        </w:rPr>
        <w:t>.</w:t>
      </w:r>
      <w:r w:rsidRPr="003B1492">
        <w:rPr>
          <w:rFonts w:ascii="Times New Roman" w:hAnsi="Times New Roman" w:cs="Times New Roman"/>
          <w:sz w:val="28"/>
          <w:szCs w:val="28"/>
        </w:rPr>
        <w:t xml:space="preserve"> Особенности журналистского труда</w:t>
      </w:r>
      <w:r w:rsidR="00306685">
        <w:rPr>
          <w:rFonts w:ascii="Times New Roman" w:hAnsi="Times New Roman" w:cs="Times New Roman"/>
          <w:sz w:val="28"/>
          <w:szCs w:val="28"/>
        </w:rPr>
        <w:t>.</w:t>
      </w:r>
      <w:r w:rsidRPr="003B1492">
        <w:rPr>
          <w:rFonts w:ascii="Times New Roman" w:hAnsi="Times New Roman" w:cs="Times New Roman"/>
          <w:sz w:val="28"/>
          <w:szCs w:val="28"/>
        </w:rPr>
        <w:t xml:space="preserve"> Редакционный коллектив</w:t>
      </w:r>
      <w:r w:rsidR="00306685">
        <w:rPr>
          <w:rFonts w:ascii="Times New Roman" w:hAnsi="Times New Roman" w:cs="Times New Roman"/>
          <w:sz w:val="28"/>
          <w:szCs w:val="28"/>
        </w:rPr>
        <w:t>.</w:t>
      </w:r>
      <w:r w:rsidRPr="003B1492">
        <w:rPr>
          <w:rFonts w:ascii="Times New Roman" w:hAnsi="Times New Roman" w:cs="Times New Roman"/>
          <w:sz w:val="28"/>
          <w:szCs w:val="28"/>
        </w:rPr>
        <w:t xml:space="preserve"> Состав редакционного коллектива, его структура Творческая и техническая части, их функции</w:t>
      </w:r>
      <w:r w:rsidR="00306685">
        <w:rPr>
          <w:rFonts w:ascii="Times New Roman" w:hAnsi="Times New Roman" w:cs="Times New Roman"/>
          <w:sz w:val="28"/>
          <w:szCs w:val="28"/>
        </w:rPr>
        <w:t>.</w:t>
      </w:r>
      <w:r w:rsidRPr="003B1492">
        <w:rPr>
          <w:rFonts w:ascii="Times New Roman" w:hAnsi="Times New Roman" w:cs="Times New Roman"/>
          <w:sz w:val="28"/>
          <w:szCs w:val="28"/>
        </w:rPr>
        <w:t xml:space="preserve"> Редактирование газетных материалов </w:t>
      </w:r>
      <w:r w:rsidRPr="003B1492">
        <w:rPr>
          <w:rFonts w:ascii="Times New Roman" w:hAnsi="Times New Roman" w:cs="Times New Roman"/>
          <w:sz w:val="28"/>
          <w:szCs w:val="28"/>
        </w:rPr>
        <w:lastRenderedPageBreak/>
        <w:t xml:space="preserve">разных форм и жанров </w:t>
      </w:r>
      <w:r w:rsidR="00306685">
        <w:rPr>
          <w:rFonts w:ascii="Times New Roman" w:hAnsi="Times New Roman" w:cs="Times New Roman"/>
          <w:sz w:val="28"/>
          <w:szCs w:val="28"/>
        </w:rPr>
        <w:t>.</w:t>
      </w:r>
      <w:r w:rsidRPr="003B1492">
        <w:rPr>
          <w:rFonts w:ascii="Times New Roman" w:hAnsi="Times New Roman" w:cs="Times New Roman"/>
          <w:sz w:val="28"/>
          <w:szCs w:val="28"/>
        </w:rPr>
        <w:t xml:space="preserve">Общее понятие о редактировании </w:t>
      </w:r>
      <w:r w:rsidR="00306685">
        <w:rPr>
          <w:rFonts w:ascii="Times New Roman" w:hAnsi="Times New Roman" w:cs="Times New Roman"/>
          <w:sz w:val="28"/>
          <w:szCs w:val="28"/>
        </w:rPr>
        <w:t>.</w:t>
      </w:r>
      <w:r w:rsidRPr="003B1492">
        <w:rPr>
          <w:rFonts w:ascii="Times New Roman" w:hAnsi="Times New Roman" w:cs="Times New Roman"/>
          <w:sz w:val="28"/>
          <w:szCs w:val="28"/>
        </w:rPr>
        <w:t xml:space="preserve">Цели правки и ее виды </w:t>
      </w:r>
      <w:r w:rsidR="00306685">
        <w:rPr>
          <w:rFonts w:ascii="Times New Roman" w:hAnsi="Times New Roman" w:cs="Times New Roman"/>
          <w:sz w:val="28"/>
          <w:szCs w:val="28"/>
        </w:rPr>
        <w:t>.</w:t>
      </w:r>
      <w:r w:rsidRPr="003B1492">
        <w:rPr>
          <w:rFonts w:ascii="Times New Roman" w:hAnsi="Times New Roman" w:cs="Times New Roman"/>
          <w:sz w:val="28"/>
          <w:szCs w:val="28"/>
        </w:rPr>
        <w:t xml:space="preserve">Реклама в редакционно-издательской деятельности </w:t>
      </w:r>
    </w:p>
    <w:p w:rsidR="00616C2F" w:rsidRPr="003B1492" w:rsidRDefault="00616C2F" w:rsidP="00306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 Создание рекламного текста, его язык</w:t>
      </w:r>
      <w:r w:rsidR="00306685">
        <w:rPr>
          <w:rFonts w:ascii="Times New Roman" w:hAnsi="Times New Roman" w:cs="Times New Roman"/>
          <w:sz w:val="28"/>
          <w:szCs w:val="28"/>
        </w:rPr>
        <w:t>.</w:t>
      </w:r>
      <w:r w:rsidRPr="003B1492">
        <w:rPr>
          <w:rFonts w:ascii="Times New Roman" w:hAnsi="Times New Roman" w:cs="Times New Roman"/>
          <w:sz w:val="28"/>
          <w:szCs w:val="28"/>
        </w:rPr>
        <w:t xml:space="preserve"> Вопросы для собеседования: Кто входит в состав редакционного коллектива? Какие бывают виды правки и для чего она делается? Какова цель рекламы? Каковы права и обязанности журналиста? Почему его труд имеет индивидуально-коллективный характер? Творческая работа: Составить рекламный экологический мини-проект на тему (на выбор): "Зеленый друг", "Поможем растить леса" Деловая игра "Редакционный коллектив" - создание редакции </w:t>
      </w:r>
      <w:r w:rsidR="00306685">
        <w:rPr>
          <w:rFonts w:ascii="Times New Roman" w:hAnsi="Times New Roman" w:cs="Times New Roman"/>
          <w:sz w:val="28"/>
          <w:szCs w:val="28"/>
        </w:rPr>
        <w:t>.</w:t>
      </w:r>
      <w:r w:rsidRPr="003B1492">
        <w:rPr>
          <w:rFonts w:ascii="Times New Roman" w:hAnsi="Times New Roman" w:cs="Times New Roman"/>
          <w:sz w:val="28"/>
          <w:szCs w:val="28"/>
        </w:rPr>
        <w:t>Семинар - круглый стол "Реклама в СМИ: вред или польза?" Придумать забавные рекламные объявления на тему "Агентство птичьей недвижимости" или выбрать собственную тему</w:t>
      </w:r>
      <w:r w:rsidR="00306685">
        <w:rPr>
          <w:rFonts w:ascii="Times New Roman" w:hAnsi="Times New Roman" w:cs="Times New Roman"/>
          <w:sz w:val="28"/>
          <w:szCs w:val="28"/>
        </w:rPr>
        <w:t>.</w:t>
      </w:r>
      <w:r w:rsidRPr="003B1492">
        <w:rPr>
          <w:rFonts w:ascii="Times New Roman" w:hAnsi="Times New Roman" w:cs="Times New Roman"/>
          <w:sz w:val="28"/>
          <w:szCs w:val="28"/>
        </w:rPr>
        <w:t xml:space="preserve"> Практикум по редактированию</w:t>
      </w:r>
      <w:r w:rsidR="00306685">
        <w:rPr>
          <w:rFonts w:ascii="Times New Roman" w:hAnsi="Times New Roman" w:cs="Times New Roman"/>
          <w:sz w:val="28"/>
          <w:szCs w:val="28"/>
        </w:rPr>
        <w:t>.</w:t>
      </w:r>
      <w:r w:rsidRPr="003B1492">
        <w:rPr>
          <w:rFonts w:ascii="Times New Roman" w:hAnsi="Times New Roman" w:cs="Times New Roman"/>
          <w:sz w:val="28"/>
          <w:szCs w:val="28"/>
        </w:rPr>
        <w:t xml:space="preserve"> Работа по принципу переделки: чужую заметку переделать в интервью и наоборот, интервью сделать заметкой</w:t>
      </w:r>
      <w:r w:rsidR="002643BE">
        <w:rPr>
          <w:rFonts w:ascii="Times New Roman" w:hAnsi="Times New Roman" w:cs="Times New Roman"/>
          <w:sz w:val="28"/>
          <w:szCs w:val="28"/>
        </w:rPr>
        <w:t>.</w:t>
      </w:r>
    </w:p>
    <w:p w:rsidR="00BF1751" w:rsidRDefault="00BF1751" w:rsidP="00BF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492">
        <w:rPr>
          <w:rFonts w:ascii="Times New Roman" w:hAnsi="Times New Roman" w:cs="Times New Roman"/>
          <w:b/>
          <w:sz w:val="28"/>
          <w:szCs w:val="28"/>
        </w:rPr>
        <w:t>ПРОГНОЗИРУЕМЫЕ РЕЗУЛЬТАТЫ</w:t>
      </w:r>
    </w:p>
    <w:p w:rsidR="00BF1751" w:rsidRPr="003B1492" w:rsidRDefault="00BF1751" w:rsidP="00BF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751" w:rsidRPr="00306685" w:rsidRDefault="00BF1751" w:rsidP="00BF17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06685">
        <w:rPr>
          <w:rFonts w:ascii="Times New Roman" w:hAnsi="Times New Roman" w:cs="Times New Roman"/>
          <w:b/>
          <w:sz w:val="32"/>
          <w:szCs w:val="28"/>
        </w:rPr>
        <w:t>Учащиеся должны знать:</w:t>
      </w:r>
    </w:p>
    <w:p w:rsidR="00BF1751" w:rsidRPr="003B1492" w:rsidRDefault="00BF1751" w:rsidP="00BF175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особенности профессии журналиста, об этике поведения, о правах и обязанностях; </w:t>
      </w:r>
    </w:p>
    <w:p w:rsidR="00BF1751" w:rsidRPr="003B1492" w:rsidRDefault="00BF1751" w:rsidP="00BF175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виды информации, методы сбора информации (наблюдения, работа с документами, интервью, беседа, опрос, анкетирование); </w:t>
      </w:r>
    </w:p>
    <w:p w:rsidR="00BF1751" w:rsidRPr="003B1492" w:rsidRDefault="00BF1751" w:rsidP="00BF175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структуру текста (заголовок, смысловые части); </w:t>
      </w:r>
    </w:p>
    <w:p w:rsidR="00BF1751" w:rsidRPr="003B1492" w:rsidRDefault="00BF1751" w:rsidP="00BF175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основные жанры журналистики: заметка, репортаж, фоторепортаж; </w:t>
      </w:r>
    </w:p>
    <w:p w:rsidR="00BF1751" w:rsidRPr="003B1492" w:rsidRDefault="00BF1751" w:rsidP="00BF175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принципы оформления газеты. </w:t>
      </w:r>
    </w:p>
    <w:p w:rsidR="00BF1751" w:rsidRPr="003B1492" w:rsidRDefault="00BF1751" w:rsidP="00BF1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751" w:rsidRPr="003B1492" w:rsidRDefault="00BF1751" w:rsidP="00BF17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B1492">
        <w:rPr>
          <w:rFonts w:ascii="Times New Roman" w:hAnsi="Times New Roman" w:cs="Times New Roman"/>
          <w:b/>
          <w:sz w:val="32"/>
          <w:szCs w:val="28"/>
        </w:rPr>
        <w:t>Учащиеся должны уметь:</w:t>
      </w:r>
    </w:p>
    <w:p w:rsidR="00BF1751" w:rsidRPr="003B1492" w:rsidRDefault="00BF1751" w:rsidP="00BF1751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анализировать источники информации; </w:t>
      </w:r>
    </w:p>
    <w:p w:rsidR="00BF1751" w:rsidRPr="003B1492" w:rsidRDefault="00BF1751" w:rsidP="00BF1751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набирать текст на компьютере, форматировать, составлять публикацию; </w:t>
      </w:r>
    </w:p>
    <w:p w:rsidR="00BF1751" w:rsidRPr="003B1492" w:rsidRDefault="00BF1751" w:rsidP="00BF1751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находить источники интересной информации путем наблюдения, работы с документами; </w:t>
      </w:r>
    </w:p>
    <w:p w:rsidR="00BF1751" w:rsidRPr="003B1492" w:rsidRDefault="00BF1751" w:rsidP="00BF1751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составлять вопросы для беседы, опроса, анкетирования; </w:t>
      </w:r>
    </w:p>
    <w:p w:rsidR="00BF1751" w:rsidRPr="003B1492" w:rsidRDefault="00BF1751" w:rsidP="00BF1751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написать газетную заметку, репортаж; </w:t>
      </w:r>
    </w:p>
    <w:p w:rsidR="00BF1751" w:rsidRPr="003B1492" w:rsidRDefault="00BF1751" w:rsidP="00BF1751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составлять фоторепортаж. </w:t>
      </w:r>
    </w:p>
    <w:p w:rsidR="00BF1751" w:rsidRDefault="00BF1751" w:rsidP="00BF17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751" w:rsidRPr="00306685" w:rsidRDefault="00BF1751" w:rsidP="00BF17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06685">
        <w:rPr>
          <w:rFonts w:ascii="Times New Roman" w:hAnsi="Times New Roman" w:cs="Times New Roman"/>
          <w:b/>
          <w:sz w:val="32"/>
          <w:szCs w:val="28"/>
        </w:rPr>
        <w:t>Досуговая работа.</w:t>
      </w:r>
    </w:p>
    <w:p w:rsidR="00BF1751" w:rsidRPr="003B1492" w:rsidRDefault="00BF1751" w:rsidP="00BF175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Экскурсия в редакцию газеты “Диалог” </w:t>
      </w:r>
    </w:p>
    <w:p w:rsidR="00BF1751" w:rsidRPr="003B1492" w:rsidRDefault="00BF1751" w:rsidP="00BF175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>Встреча с сотрудниками редакции газеты “Диалог”</w:t>
      </w:r>
    </w:p>
    <w:p w:rsidR="00BF1751" w:rsidRPr="003B1492" w:rsidRDefault="00BF1751" w:rsidP="00BF175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>Презентация работ “Моя визитная карточка”</w:t>
      </w:r>
      <w:r>
        <w:rPr>
          <w:rFonts w:ascii="Times New Roman" w:hAnsi="Times New Roman" w:cs="Times New Roman"/>
          <w:sz w:val="28"/>
          <w:szCs w:val="28"/>
        </w:rPr>
        <w:t>, «Ученик недели»</w:t>
      </w:r>
      <w:r w:rsidRPr="003B1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751" w:rsidRPr="003B1492" w:rsidRDefault="00BF1751" w:rsidP="00BF175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>“Я пишу о…” – выставка самостоятельно оформленных статей</w:t>
      </w:r>
    </w:p>
    <w:p w:rsidR="00BF1751" w:rsidRPr="003B1492" w:rsidRDefault="00BF1751" w:rsidP="00BF175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Социологический опрос населения </w:t>
      </w:r>
    </w:p>
    <w:p w:rsidR="00616C2F" w:rsidRDefault="00616C2F" w:rsidP="003066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1751" w:rsidRDefault="00BF1751" w:rsidP="003066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0FD" w:rsidRPr="003B1492" w:rsidRDefault="004360FD" w:rsidP="003066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план.</w:t>
      </w:r>
    </w:p>
    <w:tbl>
      <w:tblPr>
        <w:tblStyle w:val="a3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6662"/>
        <w:gridCol w:w="1134"/>
        <w:gridCol w:w="1276"/>
      </w:tblGrid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Тема занятия</w:t>
            </w:r>
          </w:p>
        </w:tc>
        <w:tc>
          <w:tcPr>
            <w:tcW w:w="1134" w:type="dxa"/>
          </w:tcPr>
          <w:p w:rsidR="004360FD" w:rsidRPr="00BF1751" w:rsidRDefault="004360FD" w:rsidP="002643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Количество часов</w:t>
            </w:r>
          </w:p>
        </w:tc>
        <w:tc>
          <w:tcPr>
            <w:tcW w:w="1276" w:type="dxa"/>
          </w:tcPr>
          <w:p w:rsidR="004360FD" w:rsidRPr="00BF1751" w:rsidRDefault="004360FD" w:rsidP="002643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Примерные сроки</w:t>
            </w: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Профессия журналист. Знакомство.</w:t>
            </w: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 w:val="restart"/>
            <w:textDirection w:val="btLr"/>
          </w:tcPr>
          <w:p w:rsidR="004360FD" w:rsidRPr="00BF1751" w:rsidRDefault="004360FD" w:rsidP="00106C9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  <w:p w:rsidR="004360FD" w:rsidRPr="00BF1751" w:rsidRDefault="004360FD" w:rsidP="00106C9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Профессиональные качества журналиста.</w:t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textDirection w:val="btLr"/>
          </w:tcPr>
          <w:p w:rsidR="004360FD" w:rsidRPr="00BF1751" w:rsidRDefault="004360FD" w:rsidP="00106C9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История журналистики. Значение журналистики.</w:t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textDirection w:val="btLr"/>
          </w:tcPr>
          <w:p w:rsidR="004360FD" w:rsidRPr="00BF1751" w:rsidRDefault="004360FD" w:rsidP="00106C9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Пресса. Журналы.</w:t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textDirection w:val="btLr"/>
          </w:tcPr>
          <w:p w:rsidR="004360FD" w:rsidRPr="00BF1751" w:rsidRDefault="004360FD" w:rsidP="00106C9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Электронные СМИ.</w:t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textDirection w:val="btLr"/>
          </w:tcPr>
          <w:p w:rsidR="004360FD" w:rsidRPr="00BF1751" w:rsidRDefault="004360FD" w:rsidP="00106C9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Интервью ко Дню  учителя</w:t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textDirection w:val="btLr"/>
          </w:tcPr>
          <w:p w:rsidR="004360FD" w:rsidRPr="00BF1751" w:rsidRDefault="004360FD" w:rsidP="00106C9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Школьный пресс-центр</w:t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textDirection w:val="btLr"/>
          </w:tcPr>
          <w:p w:rsidR="004360FD" w:rsidRPr="00BF1751" w:rsidRDefault="004360FD" w:rsidP="00106C9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Верстка, ее виды и основные правила. Вёрстка газеты №2</w:t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textDirection w:val="btLr"/>
          </w:tcPr>
          <w:p w:rsidR="004360FD" w:rsidRPr="00BF1751" w:rsidRDefault="004360FD" w:rsidP="00106C9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Типы СМИ. Жанры газетно-журнальной публицистики.</w:t>
            </w: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textDirection w:val="btLr"/>
          </w:tcPr>
          <w:p w:rsidR="004360FD" w:rsidRPr="00BF1751" w:rsidRDefault="004360FD" w:rsidP="00106C9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Радио. Телевидение.</w:t>
            </w: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textDirection w:val="btLr"/>
          </w:tcPr>
          <w:p w:rsidR="004360FD" w:rsidRPr="00BF1751" w:rsidRDefault="004360FD" w:rsidP="00106C9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Образцы газетных полос.</w:t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 w:val="restart"/>
            <w:textDirection w:val="btLr"/>
          </w:tcPr>
          <w:p w:rsidR="004360FD" w:rsidRPr="00BF1751" w:rsidRDefault="004360FD" w:rsidP="00106C9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Первая полоса газеты.</w:t>
            </w: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textDirection w:val="btLr"/>
          </w:tcPr>
          <w:p w:rsidR="004360FD" w:rsidRPr="00BF1751" w:rsidRDefault="004360FD" w:rsidP="00106C9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Последняя полоса газеты.</w:t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textDirection w:val="btLr"/>
          </w:tcPr>
          <w:p w:rsidR="004360FD" w:rsidRPr="00BF1751" w:rsidRDefault="004360FD" w:rsidP="00106C9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Колонтитулы разных газет.</w:t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textDirection w:val="btLr"/>
          </w:tcPr>
          <w:p w:rsidR="004360FD" w:rsidRPr="00BF1751" w:rsidRDefault="004360FD" w:rsidP="00106C9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Размещение колонок различной ширины</w:t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textDirection w:val="btLr"/>
          </w:tcPr>
          <w:p w:rsidR="004360FD" w:rsidRPr="00BF1751" w:rsidRDefault="004360FD" w:rsidP="00106C9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Типы иллюстраций на полосе.</w:t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textDirection w:val="btLr"/>
          </w:tcPr>
          <w:p w:rsidR="004360FD" w:rsidRPr="00BF1751" w:rsidRDefault="004360FD" w:rsidP="00106C9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Расположение заголовков на полосе.</w:t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textDirection w:val="btLr"/>
          </w:tcPr>
          <w:p w:rsidR="004360FD" w:rsidRPr="00BF1751" w:rsidRDefault="004360FD" w:rsidP="00106C9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Графические выделения на полосе.</w:t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textDirection w:val="btLr"/>
          </w:tcPr>
          <w:p w:rsidR="004360FD" w:rsidRPr="00BF1751" w:rsidRDefault="004360FD" w:rsidP="00106C9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Приступаем к работе над номером. Обсуждения рубрик газеты №3</w:t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 w:val="restart"/>
            <w:textDirection w:val="btLr"/>
          </w:tcPr>
          <w:p w:rsidR="004360FD" w:rsidRPr="00BF1751" w:rsidRDefault="002643BE" w:rsidP="00106C9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4360FD" w:rsidRPr="00BF1751">
              <w:rPr>
                <w:rFonts w:ascii="Times New Roman" w:hAnsi="Times New Roman" w:cs="Times New Roman"/>
                <w:sz w:val="24"/>
                <w:szCs w:val="28"/>
              </w:rPr>
              <w:t>оябрь</w:t>
            </w:r>
          </w:p>
          <w:p w:rsidR="002643BE" w:rsidRPr="00BF1751" w:rsidRDefault="002643BE" w:rsidP="00106C9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60FD" w:rsidRPr="00BF1751" w:rsidRDefault="004360FD" w:rsidP="00106C9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Журналистское расследование.</w:t>
            </w: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textDirection w:val="btLr"/>
          </w:tcPr>
          <w:p w:rsidR="004360FD" w:rsidRPr="00BF1751" w:rsidRDefault="004360FD" w:rsidP="00106C9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Верстка, ее виды и основные правила. Вёрстка газеты №3</w:t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textDirection w:val="btLr"/>
          </w:tcPr>
          <w:p w:rsidR="004360FD" w:rsidRPr="00BF1751" w:rsidRDefault="004360FD" w:rsidP="00106C9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 xml:space="preserve">Подбор иллюстраций по теме 70 лет Битвы за Москву </w:t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textDirection w:val="btLr"/>
          </w:tcPr>
          <w:p w:rsidR="004360FD" w:rsidRPr="00BF1751" w:rsidRDefault="004360FD" w:rsidP="00106C9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Редактирование текстов.</w:t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textDirection w:val="btLr"/>
          </w:tcPr>
          <w:p w:rsidR="004360FD" w:rsidRPr="00BF1751" w:rsidRDefault="004360FD" w:rsidP="00106C9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Вёрстка газеты «Твои защитники Москва».</w:t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textDirection w:val="btLr"/>
          </w:tcPr>
          <w:p w:rsidR="004360FD" w:rsidRPr="00BF1751" w:rsidRDefault="004360FD" w:rsidP="00106C9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2643BE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Изготовление коллажа «Твой выбор».</w:t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textDirection w:val="btLr"/>
          </w:tcPr>
          <w:p w:rsidR="004360FD" w:rsidRPr="00BF1751" w:rsidRDefault="004360FD" w:rsidP="00106C9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Подбор иллюстраций для поздравительных открыток к  Новому году.</w:t>
            </w: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 w:val="restart"/>
            <w:textDirection w:val="btLr"/>
          </w:tcPr>
          <w:p w:rsidR="004360FD" w:rsidRPr="00BF1751" w:rsidRDefault="004360FD" w:rsidP="00106C9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Какой выбрать шрифт.</w:t>
            </w: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textDirection w:val="btLr"/>
          </w:tcPr>
          <w:p w:rsidR="004360FD" w:rsidRPr="00BF1751" w:rsidRDefault="004360FD" w:rsidP="00106C9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2643BE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Подбор материалов для №4. Вёрстка газеты №4.</w:t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textDirection w:val="btLr"/>
          </w:tcPr>
          <w:p w:rsidR="004360FD" w:rsidRPr="00BF1751" w:rsidRDefault="004360FD" w:rsidP="00106C9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Разновидности шрифтов.</w:t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textDirection w:val="btLr"/>
          </w:tcPr>
          <w:p w:rsidR="004360FD" w:rsidRPr="00BF1751" w:rsidRDefault="004360FD" w:rsidP="00106C9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Знакомство с программой Power Point</w:t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textDirection w:val="btLr"/>
          </w:tcPr>
          <w:p w:rsidR="004360FD" w:rsidRPr="00BF1751" w:rsidRDefault="004360FD" w:rsidP="00106C9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Репортаж из музея Боевой славы.</w:t>
            </w: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textDirection w:val="btLr"/>
          </w:tcPr>
          <w:p w:rsidR="004360FD" w:rsidRPr="00BF1751" w:rsidRDefault="004360FD" w:rsidP="00106C9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Вёрстка клипов.</w:t>
            </w: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textDirection w:val="btLr"/>
          </w:tcPr>
          <w:p w:rsidR="004360FD" w:rsidRPr="00BF1751" w:rsidRDefault="004360FD" w:rsidP="00106C9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Сканирование иллюстраций для газеты №5</w:t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textDirection w:val="btLr"/>
          </w:tcPr>
          <w:p w:rsidR="004360FD" w:rsidRPr="00BF1751" w:rsidRDefault="004360FD" w:rsidP="00106C9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Подбор материалов по теме Героическая оборона Сталинграда.</w:t>
            </w: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textDirection w:val="btLr"/>
          </w:tcPr>
          <w:p w:rsidR="004360FD" w:rsidRPr="00BF1751" w:rsidRDefault="004360FD" w:rsidP="00106C9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Газетный мир. Этапы развития прессы.</w:t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textDirection w:val="btLr"/>
          </w:tcPr>
          <w:p w:rsidR="004360FD" w:rsidRPr="00BF1751" w:rsidRDefault="004360FD" w:rsidP="00106C9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Композиция номера. Дизайн Макет номера.</w:t>
            </w: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 w:val="restart"/>
            <w:textDirection w:val="btLr"/>
          </w:tcPr>
          <w:p w:rsidR="004360FD" w:rsidRPr="00BF1751" w:rsidRDefault="004360FD" w:rsidP="00106C9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  <w:p w:rsidR="004360FD" w:rsidRPr="00BF1751" w:rsidRDefault="004360FD" w:rsidP="00106C9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Верстка, ее виды и основные правила.</w:t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textDirection w:val="btLr"/>
          </w:tcPr>
          <w:p w:rsidR="004360FD" w:rsidRPr="00BF1751" w:rsidRDefault="004360FD" w:rsidP="00106C9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Знакомство с издательской программой Заголовки.</w:t>
            </w: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textDirection w:val="btLr"/>
          </w:tcPr>
          <w:p w:rsidR="004360FD" w:rsidRPr="00BF1751" w:rsidRDefault="004360FD" w:rsidP="00106C9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Сканирование иллюстраций для газеты №6. Вёрста №6.</w:t>
            </w: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textDirection w:val="btLr"/>
          </w:tcPr>
          <w:p w:rsidR="004360FD" w:rsidRPr="00BF1751" w:rsidRDefault="004360FD" w:rsidP="00106C9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Творческая работа.  Самостоятельная работа</w:t>
            </w:r>
            <w:r w:rsidR="002643BE" w:rsidRPr="00BF175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textDirection w:val="btLr"/>
          </w:tcPr>
          <w:p w:rsidR="004360FD" w:rsidRPr="00BF1751" w:rsidRDefault="004360FD" w:rsidP="00106C9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2643BE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История рукописной газеты в России(1602-1702)</w:t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textDirection w:val="btLr"/>
          </w:tcPr>
          <w:p w:rsidR="004360FD" w:rsidRPr="00BF1751" w:rsidRDefault="004360FD" w:rsidP="00106C9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Особенности журналистского труда</w:t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 w:val="restart"/>
            <w:textDirection w:val="btLr"/>
          </w:tcPr>
          <w:p w:rsidR="004360FD" w:rsidRPr="00BF1751" w:rsidRDefault="002643BE" w:rsidP="00106C9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Фев</w:t>
            </w:r>
            <w:r w:rsidR="004360FD" w:rsidRPr="00BF1751">
              <w:rPr>
                <w:rFonts w:ascii="Times New Roman" w:hAnsi="Times New Roman" w:cs="Times New Roman"/>
                <w:sz w:val="24"/>
                <w:szCs w:val="28"/>
              </w:rPr>
              <w:t>раль</w:t>
            </w:r>
          </w:p>
          <w:p w:rsidR="004360FD" w:rsidRPr="00BF1751" w:rsidRDefault="004360FD" w:rsidP="00106C9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История первой русской печатной газеты "Ведомости" (1702-1728 г)</w:t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Журналистская Дума (о гласности, свободе печати, российских законах о СМИ, в том числе о детских).</w:t>
            </w: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2643BE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Знакомство с детскими и подростковыми СМИ.</w:t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Редактирование текстов. Подбор иллюстраций к 8 марта.</w:t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Подбор материалов для нового номера №7.</w:t>
            </w: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Вёрстка газеты №7</w:t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Из чего складывается редактирование.</w:t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2643BE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Дайджест Знакомство с законами о СМИ.</w:t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Знакомство с издательской программой иллюстрации.</w:t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 w:val="restart"/>
            <w:textDirection w:val="btLr"/>
          </w:tcPr>
          <w:p w:rsidR="004360FD" w:rsidRPr="00BF1751" w:rsidRDefault="004360FD" w:rsidP="00106C9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  <w:p w:rsidR="004360FD" w:rsidRPr="00BF1751" w:rsidRDefault="004360FD" w:rsidP="00106C9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Исторические типы журналистики.</w:t>
            </w: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textDirection w:val="btLr"/>
          </w:tcPr>
          <w:p w:rsidR="004360FD" w:rsidRPr="00BF1751" w:rsidRDefault="004360FD" w:rsidP="00106C9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Гласность и свобода печати.</w:t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textDirection w:val="btLr"/>
          </w:tcPr>
          <w:p w:rsidR="004360FD" w:rsidRPr="00BF1751" w:rsidRDefault="004360FD" w:rsidP="00106C9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Русская журналистика 19-20 веков</w:t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textDirection w:val="btLr"/>
          </w:tcPr>
          <w:p w:rsidR="004360FD" w:rsidRPr="00BF1751" w:rsidRDefault="004360FD" w:rsidP="00106C9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Частные журналы. Верстка №8.</w:t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textDirection w:val="btLr"/>
          </w:tcPr>
          <w:p w:rsidR="004360FD" w:rsidRPr="00BF1751" w:rsidRDefault="004360FD" w:rsidP="00106C9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Рефераты. Темы для рефератов.</w:t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textDirection w:val="btLr"/>
          </w:tcPr>
          <w:p w:rsidR="004360FD" w:rsidRPr="00BF1751" w:rsidRDefault="004360FD" w:rsidP="00106C9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Редакционно-издательская деятельность.</w:t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textDirection w:val="btLr"/>
          </w:tcPr>
          <w:p w:rsidR="004360FD" w:rsidRPr="00BF1751" w:rsidRDefault="004360FD" w:rsidP="00106C9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Работа в программе PowerPoint</w:t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 w:val="restart"/>
            <w:textDirection w:val="btLr"/>
          </w:tcPr>
          <w:p w:rsidR="004360FD" w:rsidRPr="00BF1751" w:rsidRDefault="004360FD" w:rsidP="00106C9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  <w:p w:rsidR="004360FD" w:rsidRPr="00BF1751" w:rsidRDefault="004360FD" w:rsidP="00106C9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Подбор материалов для нового номера</w:t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textDirection w:val="btLr"/>
          </w:tcPr>
          <w:p w:rsidR="004360FD" w:rsidRPr="00BF1751" w:rsidRDefault="004360FD" w:rsidP="00106C9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Редактирование текстов и иллюстраций.</w:t>
            </w: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textDirection w:val="btLr"/>
          </w:tcPr>
          <w:p w:rsidR="004360FD" w:rsidRPr="00BF1751" w:rsidRDefault="004360FD" w:rsidP="00106C9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Сканирование иллюстраций для газеты №9.</w:t>
            </w: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textDirection w:val="btLr"/>
          </w:tcPr>
          <w:p w:rsidR="004360FD" w:rsidRPr="00BF1751" w:rsidRDefault="004360FD" w:rsidP="00106C9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Вёрстка газеты №9.</w:t>
            </w: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textDirection w:val="btLr"/>
          </w:tcPr>
          <w:p w:rsidR="004360FD" w:rsidRPr="00BF1751" w:rsidRDefault="004360FD" w:rsidP="00106C9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Что такое коллаж? Коллаж ко Дню Победы.</w:t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  <w:textDirection w:val="btLr"/>
          </w:tcPr>
          <w:p w:rsidR="004360FD" w:rsidRPr="00BF1751" w:rsidRDefault="004360FD" w:rsidP="00106C9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 xml:space="preserve">Виды газет: массовые, малотиражные, стенные, рукописные. </w:t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 w:val="restart"/>
            <w:textDirection w:val="btLr"/>
          </w:tcPr>
          <w:p w:rsidR="004360FD" w:rsidRPr="00BF1751" w:rsidRDefault="004360FD" w:rsidP="00106C9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  <w:p w:rsidR="004360FD" w:rsidRPr="00BF1751" w:rsidRDefault="004360FD" w:rsidP="00106C9F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Краткий обзор журналов, альманахов, газет.</w:t>
            </w: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Особенности различных детских и подростковых изданий.</w:t>
            </w: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Информационно-развлекательные СМИ.</w:t>
            </w: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Литературно-художественные СМИ.</w:t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Подбор материалов для нового номера</w:t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Редактирование текстов.</w:t>
            </w:r>
          </w:p>
        </w:tc>
        <w:tc>
          <w:tcPr>
            <w:tcW w:w="1134" w:type="dxa"/>
          </w:tcPr>
          <w:p w:rsidR="004360FD" w:rsidRPr="00BF1751" w:rsidRDefault="004360FD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vMerge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pStyle w:val="a4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Подведение итогов за учебный год.</w:t>
            </w:r>
          </w:p>
        </w:tc>
        <w:tc>
          <w:tcPr>
            <w:tcW w:w="1134" w:type="dxa"/>
          </w:tcPr>
          <w:p w:rsidR="004360FD" w:rsidRPr="00BF1751" w:rsidRDefault="002643BE" w:rsidP="0010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vMerge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360FD" w:rsidRPr="00BF1751" w:rsidTr="00BF1751">
        <w:tc>
          <w:tcPr>
            <w:tcW w:w="959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62" w:type="dxa"/>
          </w:tcPr>
          <w:p w:rsidR="004360FD" w:rsidRPr="00BF1751" w:rsidRDefault="004360FD" w:rsidP="00106C9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Итого:</w:t>
            </w:r>
          </w:p>
        </w:tc>
        <w:tc>
          <w:tcPr>
            <w:tcW w:w="1134" w:type="dxa"/>
          </w:tcPr>
          <w:p w:rsidR="004360FD" w:rsidRPr="00BF1751" w:rsidRDefault="004360FD" w:rsidP="008A6ACE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72 ч</w:t>
            </w: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276" w:type="dxa"/>
          </w:tcPr>
          <w:p w:rsidR="004360FD" w:rsidRPr="00BF1751" w:rsidRDefault="004360FD" w:rsidP="00106C9F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851E3" w:rsidRPr="003B1492" w:rsidRDefault="00F851E3" w:rsidP="0030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1E3" w:rsidRPr="003B1492" w:rsidRDefault="00F851E3" w:rsidP="00306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492">
        <w:rPr>
          <w:rFonts w:ascii="Times New Roman" w:hAnsi="Times New Roman" w:cs="Times New Roman"/>
          <w:b/>
          <w:sz w:val="28"/>
          <w:szCs w:val="28"/>
        </w:rPr>
        <w:t>СИСТЕМА КОНТРОЛЯ</w:t>
      </w:r>
      <w:r w:rsidR="004360FD" w:rsidRPr="003B1492">
        <w:rPr>
          <w:rFonts w:ascii="Times New Roman" w:hAnsi="Times New Roman" w:cs="Times New Roman"/>
          <w:b/>
          <w:sz w:val="28"/>
          <w:szCs w:val="28"/>
        </w:rPr>
        <w:t>.</w:t>
      </w:r>
    </w:p>
    <w:p w:rsidR="00F851E3" w:rsidRPr="003B1492" w:rsidRDefault="00F851E3" w:rsidP="0030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1. </w:t>
      </w:r>
      <w:r w:rsidRPr="003B1492">
        <w:rPr>
          <w:rFonts w:ascii="Times New Roman" w:hAnsi="Times New Roman" w:cs="Times New Roman"/>
          <w:b/>
          <w:i/>
          <w:sz w:val="28"/>
          <w:szCs w:val="28"/>
        </w:rPr>
        <w:t>Предварительный контроль:</w:t>
      </w:r>
    </w:p>
    <w:p w:rsidR="00F851E3" w:rsidRPr="003B1492" w:rsidRDefault="00F851E3" w:rsidP="0030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>Выявление подготовленности ребенка - владение навыками работы на компьютере (собеседование, практические задания, упражнения)</w:t>
      </w:r>
    </w:p>
    <w:p w:rsidR="00342C65" w:rsidRPr="003B1492" w:rsidRDefault="00342C65" w:rsidP="003066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51E3" w:rsidRPr="003B1492" w:rsidRDefault="00F851E3" w:rsidP="003066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149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3B1492">
        <w:rPr>
          <w:rFonts w:ascii="Times New Roman" w:hAnsi="Times New Roman" w:cs="Times New Roman"/>
          <w:b/>
          <w:i/>
          <w:sz w:val="28"/>
          <w:szCs w:val="28"/>
        </w:rPr>
        <w:t>Промежуточный контроль:</w:t>
      </w:r>
    </w:p>
    <w:p w:rsidR="00F851E3" w:rsidRPr="003B1492" w:rsidRDefault="00F851E3" w:rsidP="0030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>Контроль за усвоением знаний, умений, навыков. Диагностика формирования коммуникативных навыков, развития творческих способностей.</w:t>
      </w:r>
    </w:p>
    <w:p w:rsidR="00F851E3" w:rsidRPr="003B1492" w:rsidRDefault="00F851E3" w:rsidP="003066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851E3" w:rsidRPr="003B1492" w:rsidRDefault="00F851E3" w:rsidP="00306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Pr="003B1492">
        <w:rPr>
          <w:rFonts w:ascii="Times New Roman" w:hAnsi="Times New Roman" w:cs="Times New Roman"/>
          <w:b/>
          <w:i/>
          <w:sz w:val="28"/>
          <w:szCs w:val="28"/>
        </w:rPr>
        <w:t>Заключительный контроль:</w:t>
      </w:r>
      <w:r w:rsidRPr="003B1492">
        <w:rPr>
          <w:rFonts w:ascii="Times New Roman" w:hAnsi="Times New Roman" w:cs="Times New Roman"/>
          <w:sz w:val="28"/>
          <w:szCs w:val="28"/>
        </w:rPr>
        <w:t xml:space="preserve"> полученные за учебный год умения и навыки (выпуск газеты).</w:t>
      </w:r>
    </w:p>
    <w:p w:rsidR="00F851E3" w:rsidRPr="003B1492" w:rsidRDefault="00F851E3" w:rsidP="00106C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492">
        <w:rPr>
          <w:rFonts w:ascii="Times New Roman" w:hAnsi="Times New Roman" w:cs="Times New Roman"/>
          <w:b/>
          <w:sz w:val="28"/>
          <w:szCs w:val="28"/>
        </w:rPr>
        <w:t>ЭТАПЫ ПЕДАГОГИЧЕКОГО КОНТРОЛЯ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339"/>
        <w:gridCol w:w="4473"/>
        <w:gridCol w:w="3402"/>
      </w:tblGrid>
      <w:tr w:rsidR="00342C65" w:rsidRPr="00BF1751" w:rsidTr="00306685">
        <w:tc>
          <w:tcPr>
            <w:tcW w:w="817" w:type="dxa"/>
          </w:tcPr>
          <w:p w:rsidR="00342C65" w:rsidRPr="00BF1751" w:rsidRDefault="00342C65" w:rsidP="0030668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№ п/п</w:t>
            </w:r>
          </w:p>
        </w:tc>
        <w:tc>
          <w:tcPr>
            <w:tcW w:w="1339" w:type="dxa"/>
          </w:tcPr>
          <w:p w:rsidR="00342C65" w:rsidRPr="00BF1751" w:rsidRDefault="00342C65" w:rsidP="003066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4473" w:type="dxa"/>
          </w:tcPr>
          <w:p w:rsidR="00342C65" w:rsidRPr="00BF1751" w:rsidRDefault="00342C65" w:rsidP="003066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b/>
                <w:sz w:val="24"/>
                <w:szCs w:val="28"/>
              </w:rPr>
              <w:t>Знания, умения, навыки, которые контролируются</w:t>
            </w:r>
            <w:r w:rsidRPr="00BF1751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</w:p>
          <w:p w:rsidR="00342C65" w:rsidRPr="00BF1751" w:rsidRDefault="00342C65" w:rsidP="003066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402" w:type="dxa"/>
          </w:tcPr>
          <w:p w:rsidR="00342C65" w:rsidRPr="00BF1751" w:rsidRDefault="00342C65" w:rsidP="003066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b/>
                <w:sz w:val="24"/>
                <w:szCs w:val="28"/>
              </w:rPr>
              <w:t>Форма подведения итогов</w:t>
            </w:r>
          </w:p>
          <w:p w:rsidR="00342C65" w:rsidRPr="00BF1751" w:rsidRDefault="00342C65" w:rsidP="003066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360FD" w:rsidRPr="00BF1751" w:rsidTr="00306685">
        <w:tc>
          <w:tcPr>
            <w:tcW w:w="817" w:type="dxa"/>
          </w:tcPr>
          <w:p w:rsidR="004360FD" w:rsidRPr="00BF1751" w:rsidRDefault="004360FD" w:rsidP="0030668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9" w:type="dxa"/>
          </w:tcPr>
          <w:p w:rsidR="004360FD" w:rsidRPr="00BF1751" w:rsidRDefault="004360FD" w:rsidP="0030668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4473" w:type="dxa"/>
          </w:tcPr>
          <w:p w:rsidR="004360FD" w:rsidRPr="00BF1751" w:rsidRDefault="004360FD" w:rsidP="0030668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Орг.моменты. Знакомство</w:t>
            </w:r>
            <w:r w:rsidRPr="00BF175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</w:t>
            </w:r>
          </w:p>
        </w:tc>
        <w:tc>
          <w:tcPr>
            <w:tcW w:w="3402" w:type="dxa"/>
          </w:tcPr>
          <w:p w:rsidR="004360FD" w:rsidRPr="00BF1751" w:rsidRDefault="00F244DB" w:rsidP="0030668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Презентация работ “</w:t>
            </w:r>
            <w:r w:rsidR="007D33C8" w:rsidRPr="00BF1751">
              <w:rPr>
                <w:rFonts w:ascii="Times New Roman" w:hAnsi="Times New Roman" w:cs="Times New Roman"/>
                <w:sz w:val="24"/>
                <w:szCs w:val="28"/>
              </w:rPr>
              <w:t>Я и м</w:t>
            </w: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ой класс”</w:t>
            </w:r>
          </w:p>
        </w:tc>
      </w:tr>
      <w:tr w:rsidR="005A7A98" w:rsidRPr="00BF1751" w:rsidTr="00306685">
        <w:tc>
          <w:tcPr>
            <w:tcW w:w="817" w:type="dxa"/>
          </w:tcPr>
          <w:p w:rsidR="005A7A98" w:rsidRPr="00BF1751" w:rsidRDefault="005A7A98" w:rsidP="0030668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9" w:type="dxa"/>
          </w:tcPr>
          <w:p w:rsidR="005A7A98" w:rsidRPr="00BF1751" w:rsidRDefault="005A7A98" w:rsidP="00306685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 xml:space="preserve">Октябрь </w:t>
            </w:r>
          </w:p>
        </w:tc>
        <w:tc>
          <w:tcPr>
            <w:tcW w:w="4473" w:type="dxa"/>
          </w:tcPr>
          <w:p w:rsidR="005A7A98" w:rsidRPr="00BF1751" w:rsidRDefault="00F244DB" w:rsidP="0030668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Умение набирать и форматировать текстовую информацию. Умение брать интервью, проводить соц.опрос.</w:t>
            </w:r>
          </w:p>
        </w:tc>
        <w:tc>
          <w:tcPr>
            <w:tcW w:w="3402" w:type="dxa"/>
          </w:tcPr>
          <w:p w:rsidR="00F244DB" w:rsidRPr="00BF1751" w:rsidRDefault="00F244DB" w:rsidP="00306685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Готовый материал для газеты лицея «Интерлиц» Выпуск лицейской газеты «Интерлиц»</w:t>
            </w:r>
          </w:p>
          <w:p w:rsidR="005A7A98" w:rsidRPr="00BF1751" w:rsidRDefault="005A7A98" w:rsidP="0030668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  <w:tr w:rsidR="00342C65" w:rsidRPr="00BF1751" w:rsidTr="00306685">
        <w:tc>
          <w:tcPr>
            <w:tcW w:w="817" w:type="dxa"/>
          </w:tcPr>
          <w:p w:rsidR="00342C65" w:rsidRPr="00BF1751" w:rsidRDefault="00342C65" w:rsidP="0030668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9" w:type="dxa"/>
          </w:tcPr>
          <w:p w:rsidR="00342C65" w:rsidRPr="00BF1751" w:rsidRDefault="00342C65" w:rsidP="003066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4473" w:type="dxa"/>
          </w:tcPr>
          <w:p w:rsidR="00342C65" w:rsidRPr="00BF1751" w:rsidRDefault="00342C65" w:rsidP="00306685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Умение анализировать источники информации</w:t>
            </w:r>
            <w:r w:rsidR="00F244DB" w:rsidRPr="00BF175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244DB" w:rsidRPr="00BF1751" w:rsidRDefault="00F244DB" w:rsidP="003066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Рубрика «Ученик недели»</w:t>
            </w:r>
          </w:p>
        </w:tc>
        <w:tc>
          <w:tcPr>
            <w:tcW w:w="3402" w:type="dxa"/>
          </w:tcPr>
          <w:p w:rsidR="00342C65" w:rsidRPr="00BF1751" w:rsidRDefault="00342C65" w:rsidP="003066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Сравнительный анализ СМИ (газеты и журналы)</w:t>
            </w:r>
          </w:p>
        </w:tc>
      </w:tr>
      <w:tr w:rsidR="00342C65" w:rsidRPr="00BF1751" w:rsidTr="00306685">
        <w:tc>
          <w:tcPr>
            <w:tcW w:w="817" w:type="dxa"/>
          </w:tcPr>
          <w:p w:rsidR="00342C65" w:rsidRPr="00BF1751" w:rsidRDefault="00342C65" w:rsidP="0030668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9" w:type="dxa"/>
          </w:tcPr>
          <w:p w:rsidR="00342C65" w:rsidRPr="00BF1751" w:rsidRDefault="00342C65" w:rsidP="003066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4473" w:type="dxa"/>
          </w:tcPr>
          <w:p w:rsidR="00342C65" w:rsidRPr="00BF1751" w:rsidRDefault="00342C65" w:rsidP="003066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Умение написать заметку, составить репортаж, фоторепортаж</w:t>
            </w:r>
            <w:r w:rsidR="005A7A98" w:rsidRPr="00BF175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402" w:type="dxa"/>
          </w:tcPr>
          <w:p w:rsidR="00F244DB" w:rsidRPr="00BF1751" w:rsidRDefault="00F244DB" w:rsidP="00306685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 xml:space="preserve">Готовый материал для газеты лицея «Интерлиц» </w:t>
            </w:r>
          </w:p>
          <w:p w:rsidR="00342C65" w:rsidRPr="00BF1751" w:rsidRDefault="00F244DB" w:rsidP="003066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 xml:space="preserve">Выпуск лицейской газеты </w:t>
            </w:r>
            <w:r w:rsidRPr="00BF175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«Интерлиц»</w:t>
            </w:r>
          </w:p>
        </w:tc>
      </w:tr>
      <w:tr w:rsidR="00342C65" w:rsidRPr="00BF1751" w:rsidTr="00306685">
        <w:tc>
          <w:tcPr>
            <w:tcW w:w="817" w:type="dxa"/>
          </w:tcPr>
          <w:p w:rsidR="00342C65" w:rsidRPr="00BF1751" w:rsidRDefault="00342C65" w:rsidP="0030668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9" w:type="dxa"/>
          </w:tcPr>
          <w:p w:rsidR="00342C65" w:rsidRPr="00BF1751" w:rsidRDefault="00342C65" w:rsidP="003066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 xml:space="preserve">Февраль </w:t>
            </w:r>
          </w:p>
        </w:tc>
        <w:tc>
          <w:tcPr>
            <w:tcW w:w="4473" w:type="dxa"/>
          </w:tcPr>
          <w:p w:rsidR="00342C65" w:rsidRPr="00BF1751" w:rsidRDefault="00F244DB" w:rsidP="003066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Умение найти информацию в различных источниках.</w:t>
            </w:r>
          </w:p>
        </w:tc>
        <w:tc>
          <w:tcPr>
            <w:tcW w:w="3402" w:type="dxa"/>
          </w:tcPr>
          <w:p w:rsidR="00342C65" w:rsidRPr="00BF1751" w:rsidRDefault="00F244DB" w:rsidP="003066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 xml:space="preserve">Готовый материал для газеты лицея «Интерлиц» </w:t>
            </w:r>
          </w:p>
        </w:tc>
      </w:tr>
      <w:tr w:rsidR="00F244DB" w:rsidRPr="00BF1751" w:rsidTr="00306685">
        <w:tc>
          <w:tcPr>
            <w:tcW w:w="817" w:type="dxa"/>
          </w:tcPr>
          <w:p w:rsidR="00F244DB" w:rsidRPr="00BF1751" w:rsidRDefault="00F244DB" w:rsidP="0030668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9" w:type="dxa"/>
          </w:tcPr>
          <w:p w:rsidR="00F244DB" w:rsidRPr="00BF1751" w:rsidRDefault="00F244DB" w:rsidP="00306685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 xml:space="preserve">Март </w:t>
            </w:r>
          </w:p>
        </w:tc>
        <w:tc>
          <w:tcPr>
            <w:tcW w:w="4473" w:type="dxa"/>
          </w:tcPr>
          <w:p w:rsidR="00F244DB" w:rsidRPr="00BF1751" w:rsidRDefault="00F244DB" w:rsidP="003066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Умение работать с программой Power Point</w:t>
            </w:r>
          </w:p>
        </w:tc>
        <w:tc>
          <w:tcPr>
            <w:tcW w:w="3402" w:type="dxa"/>
          </w:tcPr>
          <w:p w:rsidR="00F244DB" w:rsidRPr="00BF1751" w:rsidRDefault="00F244DB" w:rsidP="00306685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Выпуск лицейской газеты «Интерлиц»</w:t>
            </w:r>
          </w:p>
        </w:tc>
      </w:tr>
      <w:tr w:rsidR="00342C65" w:rsidRPr="00BF1751" w:rsidTr="00306685">
        <w:tc>
          <w:tcPr>
            <w:tcW w:w="817" w:type="dxa"/>
          </w:tcPr>
          <w:p w:rsidR="00342C65" w:rsidRPr="00BF1751" w:rsidRDefault="00342C65" w:rsidP="0030668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9" w:type="dxa"/>
          </w:tcPr>
          <w:p w:rsidR="00342C65" w:rsidRPr="00BF1751" w:rsidRDefault="00342C65" w:rsidP="003066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4473" w:type="dxa"/>
          </w:tcPr>
          <w:p w:rsidR="00342C65" w:rsidRPr="00BF1751" w:rsidRDefault="00342C65" w:rsidP="003066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Умение оформлять статью в соответствии с принятыми стандартами</w:t>
            </w:r>
          </w:p>
        </w:tc>
        <w:tc>
          <w:tcPr>
            <w:tcW w:w="3402" w:type="dxa"/>
          </w:tcPr>
          <w:p w:rsidR="00F244DB" w:rsidRPr="00BF1751" w:rsidRDefault="00F244DB" w:rsidP="00306685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Готовый материал для газеты лицея «Интерлиц»</w:t>
            </w:r>
          </w:p>
          <w:p w:rsidR="00342C65" w:rsidRPr="00BF1751" w:rsidRDefault="00342C65" w:rsidP="003066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42C65" w:rsidRPr="00BF1751" w:rsidTr="00306685">
        <w:tc>
          <w:tcPr>
            <w:tcW w:w="817" w:type="dxa"/>
          </w:tcPr>
          <w:p w:rsidR="00342C65" w:rsidRPr="00BF1751" w:rsidRDefault="00342C65" w:rsidP="0030668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9" w:type="dxa"/>
          </w:tcPr>
          <w:p w:rsidR="00342C65" w:rsidRPr="00BF1751" w:rsidRDefault="00342C65" w:rsidP="00306685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 xml:space="preserve">Май </w:t>
            </w: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342C65" w:rsidRPr="00BF1751" w:rsidRDefault="00342C65" w:rsidP="003066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473" w:type="dxa"/>
          </w:tcPr>
          <w:p w:rsidR="00342C65" w:rsidRPr="00BF1751" w:rsidRDefault="00342C65" w:rsidP="00306685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Полученные за учебный год умения и навыки</w:t>
            </w: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342C65" w:rsidRPr="00BF1751" w:rsidRDefault="00342C65" w:rsidP="003066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402" w:type="dxa"/>
          </w:tcPr>
          <w:p w:rsidR="00342C65" w:rsidRPr="00BF1751" w:rsidRDefault="00342C65" w:rsidP="00306685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 xml:space="preserve">Выпуск </w:t>
            </w:r>
            <w:r w:rsidR="005A7A98" w:rsidRPr="00BF1751">
              <w:rPr>
                <w:rFonts w:ascii="Times New Roman" w:hAnsi="Times New Roman" w:cs="Times New Roman"/>
                <w:sz w:val="24"/>
                <w:szCs w:val="28"/>
              </w:rPr>
              <w:t xml:space="preserve">лицейской </w:t>
            </w:r>
            <w:r w:rsidRPr="00BF1751">
              <w:rPr>
                <w:rFonts w:ascii="Times New Roman" w:hAnsi="Times New Roman" w:cs="Times New Roman"/>
                <w:sz w:val="24"/>
                <w:szCs w:val="28"/>
              </w:rPr>
              <w:t>газеты</w:t>
            </w:r>
            <w:r w:rsidR="005A7A98" w:rsidRPr="00BF1751">
              <w:rPr>
                <w:rFonts w:ascii="Times New Roman" w:hAnsi="Times New Roman" w:cs="Times New Roman"/>
                <w:sz w:val="24"/>
                <w:szCs w:val="28"/>
              </w:rPr>
              <w:t xml:space="preserve"> «Интерлиц»</w:t>
            </w:r>
          </w:p>
          <w:p w:rsidR="00342C65" w:rsidRPr="00BF1751" w:rsidRDefault="00342C65" w:rsidP="003066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BF1751" w:rsidRDefault="00BF1751" w:rsidP="00106C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1E3" w:rsidRPr="003B1492" w:rsidRDefault="008A6ACE" w:rsidP="00106C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РЕЗУЛЬТАТИВНОСТЬ ПРОГРАММЫ.</w:t>
      </w:r>
    </w:p>
    <w:p w:rsidR="00F851E3" w:rsidRPr="003B1492" w:rsidRDefault="00F851E3" w:rsidP="00306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 Основными показателями работы по данной программе являются:</w:t>
      </w:r>
    </w:p>
    <w:p w:rsidR="00F851E3" w:rsidRPr="003B1492" w:rsidRDefault="00F851E3" w:rsidP="00306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1. </w:t>
      </w:r>
      <w:r w:rsidR="00342C65" w:rsidRPr="003B1492">
        <w:rPr>
          <w:rFonts w:ascii="Times New Roman" w:hAnsi="Times New Roman" w:cs="Times New Roman"/>
          <w:sz w:val="28"/>
          <w:szCs w:val="28"/>
        </w:rPr>
        <w:t>Р</w:t>
      </w:r>
      <w:r w:rsidRPr="003B1492">
        <w:rPr>
          <w:rFonts w:ascii="Times New Roman" w:hAnsi="Times New Roman" w:cs="Times New Roman"/>
          <w:sz w:val="28"/>
          <w:szCs w:val="28"/>
        </w:rPr>
        <w:t xml:space="preserve">ост спроса на услуги </w:t>
      </w:r>
      <w:r w:rsidR="005A7A98" w:rsidRPr="003B1492">
        <w:rPr>
          <w:rFonts w:ascii="Times New Roman" w:hAnsi="Times New Roman" w:cs="Times New Roman"/>
          <w:sz w:val="28"/>
          <w:szCs w:val="28"/>
        </w:rPr>
        <w:t>курса</w:t>
      </w:r>
      <w:r w:rsidRPr="003B1492">
        <w:rPr>
          <w:rFonts w:ascii="Times New Roman" w:hAnsi="Times New Roman" w:cs="Times New Roman"/>
          <w:sz w:val="28"/>
          <w:szCs w:val="28"/>
        </w:rPr>
        <w:t xml:space="preserve"> </w:t>
      </w:r>
      <w:r w:rsidR="00306685" w:rsidRPr="00E20169">
        <w:rPr>
          <w:rFonts w:ascii="Times New Roman" w:hAnsi="Times New Roman" w:cs="Times New Roman"/>
          <w:color w:val="000000" w:themeColor="text1"/>
          <w:sz w:val="28"/>
          <w:szCs w:val="28"/>
        </w:rPr>
        <w:t>“ Школа журналистики</w:t>
      </w:r>
      <w:r w:rsidR="003066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F851E3" w:rsidRPr="003B1492" w:rsidRDefault="00F851E3" w:rsidP="00306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2. </w:t>
      </w:r>
      <w:r w:rsidR="00342C65" w:rsidRPr="003B1492">
        <w:rPr>
          <w:rFonts w:ascii="Times New Roman" w:hAnsi="Times New Roman" w:cs="Times New Roman"/>
          <w:sz w:val="28"/>
          <w:szCs w:val="28"/>
        </w:rPr>
        <w:t>П</w:t>
      </w:r>
      <w:r w:rsidRPr="003B1492">
        <w:rPr>
          <w:rFonts w:ascii="Times New Roman" w:hAnsi="Times New Roman" w:cs="Times New Roman"/>
          <w:sz w:val="28"/>
          <w:szCs w:val="28"/>
        </w:rPr>
        <w:t xml:space="preserve">овышение степени удовлетворенности детей и их родителей от деятельности </w:t>
      </w:r>
      <w:r w:rsidR="005A7A98" w:rsidRPr="003B1492">
        <w:rPr>
          <w:rFonts w:ascii="Times New Roman" w:hAnsi="Times New Roman" w:cs="Times New Roman"/>
          <w:sz w:val="28"/>
          <w:szCs w:val="28"/>
        </w:rPr>
        <w:t>курса</w:t>
      </w:r>
      <w:r w:rsidRPr="003B1492">
        <w:rPr>
          <w:rFonts w:ascii="Times New Roman" w:hAnsi="Times New Roman" w:cs="Times New Roman"/>
          <w:sz w:val="28"/>
          <w:szCs w:val="28"/>
        </w:rPr>
        <w:t>;</w:t>
      </w:r>
    </w:p>
    <w:p w:rsidR="00F851E3" w:rsidRPr="003B1492" w:rsidRDefault="00F851E3" w:rsidP="00306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3. </w:t>
      </w:r>
      <w:r w:rsidR="00342C65" w:rsidRPr="003B1492">
        <w:rPr>
          <w:rFonts w:ascii="Times New Roman" w:hAnsi="Times New Roman" w:cs="Times New Roman"/>
          <w:sz w:val="28"/>
          <w:szCs w:val="28"/>
        </w:rPr>
        <w:t>О</w:t>
      </w:r>
      <w:r w:rsidRPr="003B1492">
        <w:rPr>
          <w:rFonts w:ascii="Times New Roman" w:hAnsi="Times New Roman" w:cs="Times New Roman"/>
          <w:sz w:val="28"/>
          <w:szCs w:val="28"/>
        </w:rPr>
        <w:t xml:space="preserve">тсутствие травматизма на занятиях </w:t>
      </w:r>
      <w:r w:rsidR="00982BB4">
        <w:rPr>
          <w:rFonts w:ascii="Times New Roman" w:hAnsi="Times New Roman" w:cs="Times New Roman"/>
          <w:sz w:val="28"/>
          <w:szCs w:val="28"/>
        </w:rPr>
        <w:t>курса</w:t>
      </w:r>
      <w:r w:rsidRPr="003B1492">
        <w:rPr>
          <w:rFonts w:ascii="Times New Roman" w:hAnsi="Times New Roman" w:cs="Times New Roman"/>
          <w:sz w:val="28"/>
          <w:szCs w:val="28"/>
        </w:rPr>
        <w:t>;</w:t>
      </w:r>
    </w:p>
    <w:p w:rsidR="00F851E3" w:rsidRPr="003B1492" w:rsidRDefault="00F851E3" w:rsidP="00306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4. </w:t>
      </w:r>
      <w:r w:rsidR="00342C65" w:rsidRPr="003B1492">
        <w:rPr>
          <w:rFonts w:ascii="Times New Roman" w:hAnsi="Times New Roman" w:cs="Times New Roman"/>
          <w:sz w:val="28"/>
          <w:szCs w:val="28"/>
        </w:rPr>
        <w:t>П</w:t>
      </w:r>
      <w:r w:rsidRPr="003B1492">
        <w:rPr>
          <w:rFonts w:ascii="Times New Roman" w:hAnsi="Times New Roman" w:cs="Times New Roman"/>
          <w:sz w:val="28"/>
          <w:szCs w:val="28"/>
        </w:rPr>
        <w:t xml:space="preserve">риобретение детьми новых знаний и умений, т.е. нового положительного жизненного опыта. </w:t>
      </w:r>
    </w:p>
    <w:p w:rsidR="00982BB4" w:rsidRDefault="00982BB4" w:rsidP="00306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1E3" w:rsidRPr="003B1492" w:rsidRDefault="00F851E3" w:rsidP="00306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492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  <w:r w:rsidR="008A6ACE">
        <w:rPr>
          <w:rFonts w:ascii="Times New Roman" w:hAnsi="Times New Roman" w:cs="Times New Roman"/>
          <w:b/>
          <w:sz w:val="28"/>
          <w:szCs w:val="28"/>
        </w:rPr>
        <w:t>.</w:t>
      </w:r>
    </w:p>
    <w:p w:rsidR="005A7A98" w:rsidRPr="003B1492" w:rsidRDefault="00F851E3" w:rsidP="00306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 Занятия проводятся в кабинете, оборудованном необходимыми техническими средствами: компьютер, проектор. </w:t>
      </w:r>
    </w:p>
    <w:p w:rsidR="005A7A98" w:rsidRPr="003B1492" w:rsidRDefault="00F851E3" w:rsidP="00306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Материальное обеспечение – наличие фотоаппарата, видеокамеры. </w:t>
      </w:r>
    </w:p>
    <w:p w:rsidR="00F851E3" w:rsidRPr="003B1492" w:rsidRDefault="00F851E3" w:rsidP="003066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>Необходимы также бумага и краска для принтера, ватманы, маркеры, фломастеры.</w:t>
      </w:r>
    </w:p>
    <w:p w:rsidR="00F851E3" w:rsidRPr="003B1492" w:rsidRDefault="00F851E3" w:rsidP="003066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1751" w:rsidRDefault="00BF1751" w:rsidP="00964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751" w:rsidRDefault="00BF1751" w:rsidP="00964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751" w:rsidRDefault="00BF1751" w:rsidP="00964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751" w:rsidRDefault="00BF1751" w:rsidP="00964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751" w:rsidRDefault="00BF1751" w:rsidP="00964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751" w:rsidRDefault="00BF1751" w:rsidP="00964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751" w:rsidRDefault="00BF1751" w:rsidP="00964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751" w:rsidRDefault="00BF1751" w:rsidP="00964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751" w:rsidRDefault="00BF1751" w:rsidP="00964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751" w:rsidRDefault="00BF1751" w:rsidP="00964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751" w:rsidRDefault="00BF1751" w:rsidP="00964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751" w:rsidRDefault="00BF1751" w:rsidP="00964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751" w:rsidRDefault="00BF1751" w:rsidP="00964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751" w:rsidRDefault="00BF1751" w:rsidP="00964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751" w:rsidRDefault="00BF1751" w:rsidP="00964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AF0" w:rsidRPr="003B1492" w:rsidRDefault="00964AF0" w:rsidP="00964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492">
        <w:rPr>
          <w:rFonts w:ascii="Times New Roman" w:hAnsi="Times New Roman" w:cs="Times New Roman"/>
          <w:b/>
          <w:sz w:val="28"/>
          <w:szCs w:val="28"/>
        </w:rPr>
        <w:lastRenderedPageBreak/>
        <w:t>Литература (для педагога):</w:t>
      </w:r>
    </w:p>
    <w:p w:rsidR="00964AF0" w:rsidRPr="003B1492" w:rsidRDefault="00964AF0" w:rsidP="00964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685" w:rsidRDefault="00306685" w:rsidP="003B1492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Гринина-Земскова А.</w:t>
      </w:r>
      <w:r w:rsidR="0065553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 Сочинения в газетных жанрах (4-8 классы)-М.,1977</w:t>
      </w:r>
    </w:p>
    <w:p w:rsidR="003B1492" w:rsidRPr="003B1492" w:rsidRDefault="003B1492" w:rsidP="003B1492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>Журналистика в школе. Спирина Н.А., Волгоград., «Учитель». 2008</w:t>
      </w:r>
    </w:p>
    <w:p w:rsidR="00964AF0" w:rsidRPr="003B1492" w:rsidRDefault="00964AF0" w:rsidP="003B1492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>Образовательная программа стажировки "Редактор детского печатного СМИ" (составитель Деветиярова Л.В., редактор журнала "ОКО" КРИРПО г. Кемерово).</w:t>
      </w:r>
    </w:p>
    <w:p w:rsidR="00964AF0" w:rsidRDefault="00964AF0" w:rsidP="003B1492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Образовательная программа юношеского информационного агентства (ЮНИА) Липецкого городского Дома творчества учащихся (составители Малько И.А., педагог дополнительного образования, и Плешков В.В., зам. гл. редактора Липецкой детской областной газеты "Золотой ключик", кандидат филологических наук). </w:t>
      </w:r>
    </w:p>
    <w:p w:rsidR="00306685" w:rsidRPr="003B1492" w:rsidRDefault="00306685" w:rsidP="003B1492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В.В., Гуревич С.М.</w:t>
      </w:r>
      <w:r w:rsidR="0065553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роизводство и оформление газеты.-М.,1977</w:t>
      </w:r>
    </w:p>
    <w:p w:rsidR="003B1492" w:rsidRPr="003B1492" w:rsidRDefault="003B1492" w:rsidP="003B1492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 xml:space="preserve">Приложение к газете «Кагальницкие вести» </w:t>
      </w:r>
      <w:r w:rsidR="0065553E">
        <w:rPr>
          <w:rFonts w:ascii="Times New Roman" w:hAnsi="Times New Roman" w:cs="Times New Roman"/>
          <w:sz w:val="28"/>
          <w:szCs w:val="28"/>
        </w:rPr>
        <w:t xml:space="preserve">сайт </w:t>
      </w:r>
      <w:r w:rsidRPr="003B1492">
        <w:rPr>
          <w:rFonts w:ascii="Times New Roman" w:hAnsi="Times New Roman" w:cs="Times New Roman"/>
          <w:sz w:val="28"/>
          <w:szCs w:val="28"/>
        </w:rPr>
        <w:t xml:space="preserve">«Школьник . RU». </w:t>
      </w:r>
    </w:p>
    <w:p w:rsidR="00964AF0" w:rsidRPr="003B1492" w:rsidRDefault="003B1492" w:rsidP="003B1492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>Программа предпрофильной подготовки Лепилкиной О.И., Умновой Е.Ю. и др. “Азбука журналистики”</w:t>
      </w:r>
    </w:p>
    <w:p w:rsidR="003B1492" w:rsidRPr="003B1492" w:rsidRDefault="003B1492" w:rsidP="003B1492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sz w:val="28"/>
          <w:szCs w:val="28"/>
        </w:rPr>
        <w:t>Рухленко Н.М. Организация работы кружка юных корреспондентов.//Практика административной работы в школе. №6. 2005</w:t>
      </w:r>
    </w:p>
    <w:p w:rsidR="00964AF0" w:rsidRDefault="00964AF0" w:rsidP="00964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AF0" w:rsidRPr="003B1492" w:rsidRDefault="00964AF0" w:rsidP="00993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492">
        <w:rPr>
          <w:rFonts w:ascii="Times New Roman" w:hAnsi="Times New Roman" w:cs="Times New Roman"/>
          <w:b/>
          <w:sz w:val="28"/>
          <w:szCs w:val="28"/>
        </w:rPr>
        <w:t>Литература (для учащихся):</w:t>
      </w:r>
    </w:p>
    <w:p w:rsidR="00964AF0" w:rsidRPr="003B1492" w:rsidRDefault="00964AF0" w:rsidP="00964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53E" w:rsidRDefault="0065553E" w:rsidP="0065553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AD4">
        <w:rPr>
          <w:rFonts w:ascii="Times New Roman" w:hAnsi="Times New Roman" w:cs="Times New Roman"/>
          <w:sz w:val="28"/>
          <w:szCs w:val="28"/>
        </w:rPr>
        <w:t>Ахмадулин</w:t>
      </w:r>
      <w:r w:rsidRPr="0065553E">
        <w:rPr>
          <w:rFonts w:ascii="Times New Roman" w:hAnsi="Times New Roman" w:cs="Times New Roman"/>
          <w:sz w:val="28"/>
          <w:szCs w:val="28"/>
        </w:rPr>
        <w:t xml:space="preserve"> </w:t>
      </w:r>
      <w:r w:rsidRPr="00102AD4">
        <w:rPr>
          <w:rFonts w:ascii="Times New Roman" w:hAnsi="Times New Roman" w:cs="Times New Roman"/>
          <w:sz w:val="28"/>
          <w:szCs w:val="28"/>
        </w:rPr>
        <w:t>Е.В.. Филология и журналистика. Краткий курс теории журналистики. Издательский центр «Март» Москва – Ростов-на-Дону.2006 год.</w:t>
      </w:r>
    </w:p>
    <w:p w:rsidR="00964AF0" w:rsidRPr="00102AD4" w:rsidRDefault="00964AF0" w:rsidP="00102AD4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AD4">
        <w:rPr>
          <w:rFonts w:ascii="Times New Roman" w:hAnsi="Times New Roman" w:cs="Times New Roman"/>
          <w:sz w:val="28"/>
          <w:szCs w:val="28"/>
        </w:rPr>
        <w:t>Коновалова</w:t>
      </w:r>
      <w:r w:rsidR="0065553E" w:rsidRPr="0065553E">
        <w:rPr>
          <w:rFonts w:ascii="Times New Roman" w:hAnsi="Times New Roman" w:cs="Times New Roman"/>
          <w:sz w:val="28"/>
          <w:szCs w:val="28"/>
        </w:rPr>
        <w:t xml:space="preserve"> </w:t>
      </w:r>
      <w:r w:rsidR="0065553E" w:rsidRPr="00102AD4">
        <w:rPr>
          <w:rFonts w:ascii="Times New Roman" w:hAnsi="Times New Roman" w:cs="Times New Roman"/>
          <w:sz w:val="28"/>
          <w:szCs w:val="28"/>
        </w:rPr>
        <w:t>О.В.</w:t>
      </w:r>
      <w:r w:rsidRPr="00102AD4">
        <w:rPr>
          <w:rFonts w:ascii="Times New Roman" w:hAnsi="Times New Roman" w:cs="Times New Roman"/>
          <w:sz w:val="28"/>
          <w:szCs w:val="28"/>
        </w:rPr>
        <w:t>.  Филология и журналистика. Основы журналистики. Издательский центр «Март» Москва – Ростов-на-Дону.2006 год.</w:t>
      </w:r>
    </w:p>
    <w:p w:rsidR="00964AF0" w:rsidRPr="00102AD4" w:rsidRDefault="00964AF0" w:rsidP="00102AD4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AD4">
        <w:rPr>
          <w:rFonts w:ascii="Times New Roman" w:hAnsi="Times New Roman" w:cs="Times New Roman"/>
          <w:sz w:val="28"/>
          <w:szCs w:val="28"/>
        </w:rPr>
        <w:t>Лепилкина</w:t>
      </w:r>
      <w:r w:rsidR="0065553E" w:rsidRPr="0065553E">
        <w:rPr>
          <w:rFonts w:ascii="Times New Roman" w:hAnsi="Times New Roman" w:cs="Times New Roman"/>
          <w:sz w:val="28"/>
          <w:szCs w:val="28"/>
        </w:rPr>
        <w:t xml:space="preserve"> </w:t>
      </w:r>
      <w:r w:rsidR="0065553E" w:rsidRPr="00102AD4">
        <w:rPr>
          <w:rFonts w:ascii="Times New Roman" w:hAnsi="Times New Roman" w:cs="Times New Roman"/>
          <w:sz w:val="28"/>
          <w:szCs w:val="28"/>
        </w:rPr>
        <w:t>О.И.</w:t>
      </w:r>
      <w:r w:rsidRPr="00102AD4">
        <w:rPr>
          <w:rFonts w:ascii="Times New Roman" w:hAnsi="Times New Roman" w:cs="Times New Roman"/>
          <w:sz w:val="28"/>
          <w:szCs w:val="28"/>
        </w:rPr>
        <w:t>, Умнова</w:t>
      </w:r>
      <w:r w:rsidR="0065553E" w:rsidRPr="0065553E">
        <w:rPr>
          <w:rFonts w:ascii="Times New Roman" w:hAnsi="Times New Roman" w:cs="Times New Roman"/>
          <w:sz w:val="28"/>
          <w:szCs w:val="28"/>
        </w:rPr>
        <w:t xml:space="preserve"> </w:t>
      </w:r>
      <w:r w:rsidR="0065553E" w:rsidRPr="00102AD4">
        <w:rPr>
          <w:rFonts w:ascii="Times New Roman" w:hAnsi="Times New Roman" w:cs="Times New Roman"/>
          <w:sz w:val="28"/>
          <w:szCs w:val="28"/>
        </w:rPr>
        <w:t>Е.Ю.</w:t>
      </w:r>
      <w:r w:rsidRPr="00102AD4">
        <w:rPr>
          <w:rFonts w:ascii="Times New Roman" w:hAnsi="Times New Roman" w:cs="Times New Roman"/>
          <w:sz w:val="28"/>
          <w:szCs w:val="28"/>
        </w:rPr>
        <w:t>, Зимин</w:t>
      </w:r>
      <w:r w:rsidR="0065553E" w:rsidRPr="0065553E">
        <w:rPr>
          <w:rFonts w:ascii="Times New Roman" w:hAnsi="Times New Roman" w:cs="Times New Roman"/>
          <w:sz w:val="28"/>
          <w:szCs w:val="28"/>
        </w:rPr>
        <w:t xml:space="preserve"> </w:t>
      </w:r>
      <w:r w:rsidR="0065553E" w:rsidRPr="00102AD4">
        <w:rPr>
          <w:rFonts w:ascii="Times New Roman" w:hAnsi="Times New Roman" w:cs="Times New Roman"/>
          <w:sz w:val="28"/>
          <w:szCs w:val="28"/>
        </w:rPr>
        <w:t>А.Е.</w:t>
      </w:r>
      <w:r w:rsidRPr="00102AD4">
        <w:rPr>
          <w:rFonts w:ascii="Times New Roman" w:hAnsi="Times New Roman" w:cs="Times New Roman"/>
          <w:sz w:val="28"/>
          <w:szCs w:val="28"/>
        </w:rPr>
        <w:t>, Горюнова</w:t>
      </w:r>
      <w:r w:rsidR="0065553E" w:rsidRPr="0065553E">
        <w:rPr>
          <w:rFonts w:ascii="Times New Roman" w:hAnsi="Times New Roman" w:cs="Times New Roman"/>
          <w:sz w:val="28"/>
          <w:szCs w:val="28"/>
        </w:rPr>
        <w:t xml:space="preserve"> </w:t>
      </w:r>
      <w:r w:rsidR="0065553E" w:rsidRPr="00102AD4">
        <w:rPr>
          <w:rFonts w:ascii="Times New Roman" w:hAnsi="Times New Roman" w:cs="Times New Roman"/>
          <w:sz w:val="28"/>
          <w:szCs w:val="28"/>
        </w:rPr>
        <w:t>И.А.</w:t>
      </w:r>
      <w:r w:rsidRPr="00102AD4">
        <w:rPr>
          <w:rFonts w:ascii="Times New Roman" w:hAnsi="Times New Roman" w:cs="Times New Roman"/>
          <w:sz w:val="28"/>
          <w:szCs w:val="28"/>
        </w:rPr>
        <w:t>. Азбука журналистики. Издательский центр «Вентана - Граф» г. Москва 2006 год.</w:t>
      </w:r>
    </w:p>
    <w:p w:rsidR="0065553E" w:rsidRDefault="0065553E" w:rsidP="0065553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AD4">
        <w:rPr>
          <w:rFonts w:ascii="Times New Roman" w:hAnsi="Times New Roman" w:cs="Times New Roman"/>
          <w:sz w:val="28"/>
          <w:szCs w:val="28"/>
        </w:rPr>
        <w:t>Лицейская газета «Интерлиц» (периодика)</w:t>
      </w:r>
    </w:p>
    <w:p w:rsidR="0065553E" w:rsidRPr="003B1492" w:rsidRDefault="0065553E" w:rsidP="0065553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В.В., Гуревич С.М. Производство и оформление газеты.-М.,1977</w:t>
      </w:r>
    </w:p>
    <w:p w:rsidR="003340D6" w:rsidRPr="00BF1751" w:rsidRDefault="00964AF0" w:rsidP="00F1416E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751">
        <w:rPr>
          <w:rFonts w:ascii="Times New Roman" w:hAnsi="Times New Roman" w:cs="Times New Roman"/>
          <w:sz w:val="28"/>
          <w:szCs w:val="28"/>
        </w:rPr>
        <w:t>Солнцева</w:t>
      </w:r>
      <w:r w:rsidR="0065553E" w:rsidRPr="00BF1751">
        <w:rPr>
          <w:rFonts w:ascii="Times New Roman" w:hAnsi="Times New Roman" w:cs="Times New Roman"/>
          <w:sz w:val="28"/>
          <w:szCs w:val="28"/>
        </w:rPr>
        <w:t xml:space="preserve"> Т.В.</w:t>
      </w:r>
      <w:r w:rsidRPr="00BF1751">
        <w:rPr>
          <w:rFonts w:ascii="Times New Roman" w:hAnsi="Times New Roman" w:cs="Times New Roman"/>
          <w:sz w:val="28"/>
          <w:szCs w:val="28"/>
        </w:rPr>
        <w:t>, «Вторая древнейшая, или Как стать акулой пера». Издательство «Феникс» Ростов-на-Дону. 2006 год.</w:t>
      </w:r>
    </w:p>
    <w:sectPr w:rsidR="003340D6" w:rsidRPr="00BF1751" w:rsidSect="00BF1751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7839"/>
    <w:multiLevelType w:val="hybridMultilevel"/>
    <w:tmpl w:val="DCA4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D6641"/>
    <w:multiLevelType w:val="hybridMultilevel"/>
    <w:tmpl w:val="3EB4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A4B8F"/>
    <w:multiLevelType w:val="hybridMultilevel"/>
    <w:tmpl w:val="0218B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13DA8"/>
    <w:multiLevelType w:val="hybridMultilevel"/>
    <w:tmpl w:val="17463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50DCD"/>
    <w:multiLevelType w:val="hybridMultilevel"/>
    <w:tmpl w:val="271C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47662"/>
    <w:multiLevelType w:val="hybridMultilevel"/>
    <w:tmpl w:val="C748B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A2003"/>
    <w:multiLevelType w:val="hybridMultilevel"/>
    <w:tmpl w:val="0218B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42CE8"/>
    <w:multiLevelType w:val="hybridMultilevel"/>
    <w:tmpl w:val="F52E6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37A45"/>
    <w:multiLevelType w:val="hybridMultilevel"/>
    <w:tmpl w:val="D30E4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71CD1"/>
    <w:multiLevelType w:val="hybridMultilevel"/>
    <w:tmpl w:val="6A5EF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306BE"/>
    <w:multiLevelType w:val="hybridMultilevel"/>
    <w:tmpl w:val="DCA4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C61BE"/>
    <w:multiLevelType w:val="hybridMultilevel"/>
    <w:tmpl w:val="0218B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C2F36"/>
    <w:multiLevelType w:val="hybridMultilevel"/>
    <w:tmpl w:val="28EA2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735221"/>
    <w:multiLevelType w:val="hybridMultilevel"/>
    <w:tmpl w:val="ED3CC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262A5"/>
    <w:multiLevelType w:val="hybridMultilevel"/>
    <w:tmpl w:val="4D286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3"/>
  </w:num>
  <w:num w:numId="5">
    <w:abstractNumId w:val="4"/>
  </w:num>
  <w:num w:numId="6">
    <w:abstractNumId w:val="9"/>
  </w:num>
  <w:num w:numId="7">
    <w:abstractNumId w:val="5"/>
  </w:num>
  <w:num w:numId="8">
    <w:abstractNumId w:val="14"/>
  </w:num>
  <w:num w:numId="9">
    <w:abstractNumId w:val="0"/>
  </w:num>
  <w:num w:numId="10">
    <w:abstractNumId w:val="6"/>
  </w:num>
  <w:num w:numId="11">
    <w:abstractNumId w:val="11"/>
  </w:num>
  <w:num w:numId="12">
    <w:abstractNumId w:val="12"/>
  </w:num>
  <w:num w:numId="13">
    <w:abstractNumId w:val="8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E3"/>
    <w:rsid w:val="00005530"/>
    <w:rsid w:val="00065FC3"/>
    <w:rsid w:val="000A2B54"/>
    <w:rsid w:val="00102AD4"/>
    <w:rsid w:val="00106C9F"/>
    <w:rsid w:val="00122524"/>
    <w:rsid w:val="001654EA"/>
    <w:rsid w:val="002643BE"/>
    <w:rsid w:val="002B0EC9"/>
    <w:rsid w:val="002B15E4"/>
    <w:rsid w:val="00303907"/>
    <w:rsid w:val="00306685"/>
    <w:rsid w:val="003340D6"/>
    <w:rsid w:val="00342C65"/>
    <w:rsid w:val="003B1492"/>
    <w:rsid w:val="00433C76"/>
    <w:rsid w:val="004360FD"/>
    <w:rsid w:val="004B56B4"/>
    <w:rsid w:val="004E0F5E"/>
    <w:rsid w:val="004E1317"/>
    <w:rsid w:val="005A7A98"/>
    <w:rsid w:val="005A7CEC"/>
    <w:rsid w:val="00616C2F"/>
    <w:rsid w:val="0065553E"/>
    <w:rsid w:val="00665C16"/>
    <w:rsid w:val="006D7A81"/>
    <w:rsid w:val="00705E04"/>
    <w:rsid w:val="007D33C8"/>
    <w:rsid w:val="008A6ACE"/>
    <w:rsid w:val="008F64A8"/>
    <w:rsid w:val="00921C74"/>
    <w:rsid w:val="00964AF0"/>
    <w:rsid w:val="00982BB4"/>
    <w:rsid w:val="00993179"/>
    <w:rsid w:val="00993A01"/>
    <w:rsid w:val="00995464"/>
    <w:rsid w:val="00A47FA4"/>
    <w:rsid w:val="00A87D0C"/>
    <w:rsid w:val="00B5497C"/>
    <w:rsid w:val="00B90AA9"/>
    <w:rsid w:val="00BA4ADA"/>
    <w:rsid w:val="00BF1751"/>
    <w:rsid w:val="00C2194C"/>
    <w:rsid w:val="00D6422C"/>
    <w:rsid w:val="00DA40E1"/>
    <w:rsid w:val="00DD550B"/>
    <w:rsid w:val="00E20169"/>
    <w:rsid w:val="00E81762"/>
    <w:rsid w:val="00EE2DA1"/>
    <w:rsid w:val="00F1416E"/>
    <w:rsid w:val="00F244DB"/>
    <w:rsid w:val="00F36B53"/>
    <w:rsid w:val="00F851E3"/>
    <w:rsid w:val="00F9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3583D-0579-4E8A-9535-C2C91623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1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81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4311</Words>
  <Characters>24573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2013-09-18T04:34:00Z</cp:lastPrinted>
  <dcterms:created xsi:type="dcterms:W3CDTF">2023-03-07T08:55:00Z</dcterms:created>
  <dcterms:modified xsi:type="dcterms:W3CDTF">2023-03-07T08:55:00Z</dcterms:modified>
</cp:coreProperties>
</file>